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F52FE" w14:textId="5C93DCE9" w:rsidR="006C2654" w:rsidRPr="00C67CED" w:rsidRDefault="006C2654" w:rsidP="006C2654">
      <w:pPr>
        <w:ind w:right="-70"/>
        <w:jc w:val="center"/>
        <w:rPr>
          <w:sz w:val="8"/>
        </w:rPr>
      </w:pPr>
      <w:bookmarkStart w:id="0" w:name="bookmark6"/>
      <w:bookmarkStart w:id="1" w:name="_GoBack"/>
      <w:bookmarkEnd w:id="1"/>
      <w:r>
        <w:rPr>
          <w:noProof/>
        </w:rPr>
        <w:drawing>
          <wp:inline distT="0" distB="0" distL="0" distR="0" wp14:anchorId="4F153140" wp14:editId="2F8ED0B4">
            <wp:extent cx="514350" cy="647700"/>
            <wp:effectExtent l="0" t="0" r="0" b="0"/>
            <wp:docPr id="2" name="Рисунок 2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C5F3" w14:textId="77777777" w:rsidR="006C2654" w:rsidRPr="00676486" w:rsidRDefault="006C2654" w:rsidP="006C2654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14:paraId="2A89AF81" w14:textId="77777777" w:rsidR="006C2654" w:rsidRDefault="006C2654" w:rsidP="006C2654">
      <w:pPr>
        <w:jc w:val="center"/>
        <w:rPr>
          <w:b/>
          <w:caps/>
        </w:rPr>
      </w:pPr>
    </w:p>
    <w:p w14:paraId="7F1EB27D" w14:textId="77777777" w:rsidR="006C2654" w:rsidRPr="00676486" w:rsidRDefault="006C2654" w:rsidP="006C2654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57B26251" w14:textId="77777777" w:rsidR="006C2654" w:rsidRPr="00676486" w:rsidRDefault="006C2654" w:rsidP="006C2654">
      <w:pPr>
        <w:jc w:val="center"/>
        <w:rPr>
          <w:b/>
          <w:caps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71728F78" w14:textId="77777777" w:rsidR="006C2654" w:rsidRDefault="006C2654" w:rsidP="006C2654">
      <w:pPr>
        <w:jc w:val="both"/>
        <w:rPr>
          <w:sz w:val="28"/>
          <w:szCs w:val="28"/>
        </w:rPr>
      </w:pPr>
    </w:p>
    <w:p w14:paraId="3F16E0ED" w14:textId="22D063B6" w:rsidR="00CB2F18" w:rsidRDefault="006A6479" w:rsidP="006A6479">
      <w:pPr>
        <w:jc w:val="center"/>
        <w:rPr>
          <w:sz w:val="28"/>
          <w:szCs w:val="28"/>
        </w:rPr>
      </w:pPr>
      <w:r w:rsidRPr="00D939BB">
        <w:rPr>
          <w:sz w:val="28"/>
          <w:szCs w:val="28"/>
          <w:u w:val="single"/>
        </w:rPr>
        <w:t>08.07.2022</w:t>
      </w:r>
      <w:r>
        <w:rPr>
          <w:sz w:val="28"/>
          <w:szCs w:val="28"/>
        </w:rPr>
        <w:t xml:space="preserve">                                      </w:t>
      </w:r>
      <w:r w:rsidR="00D939BB">
        <w:rPr>
          <w:sz w:val="28"/>
          <w:szCs w:val="28"/>
        </w:rPr>
        <w:t xml:space="preserve">                           </w:t>
      </w:r>
      <w:r w:rsidR="00D939BB" w:rsidRPr="00D939BB">
        <w:rPr>
          <w:sz w:val="28"/>
          <w:szCs w:val="28"/>
          <w:u w:val="single"/>
        </w:rPr>
        <w:t>СЭД-260-01-06-1202</w:t>
      </w:r>
    </w:p>
    <w:p w14:paraId="0595E748" w14:textId="77777777" w:rsidR="006A6479" w:rsidRPr="00CB2F18" w:rsidRDefault="006A6479" w:rsidP="006C2654">
      <w:pPr>
        <w:jc w:val="both"/>
        <w:rPr>
          <w:sz w:val="28"/>
          <w:szCs w:val="28"/>
        </w:rPr>
      </w:pPr>
    </w:p>
    <w:p w14:paraId="166876CB" w14:textId="4492D669" w:rsidR="00061CF5" w:rsidRPr="00CB2F18" w:rsidRDefault="00CB2F18" w:rsidP="00CB2F18">
      <w:pPr>
        <w:pStyle w:val="a3"/>
        <w:jc w:val="both"/>
        <w:rPr>
          <w:b w:val="0"/>
          <w:u w:val="single"/>
        </w:rPr>
      </w:pPr>
      <w:r>
        <w:t xml:space="preserve">О внесении изменений в муниципальную программу «Физическая культура и спорт в Кудымкарском муниципальном округе Пермского края», утвержденную постановлением администрации Кудымкарского муниципального округа Пермского края от 11.11.2020 № СЭД-260-01-06-245 </w:t>
      </w:r>
    </w:p>
    <w:p w14:paraId="135FD6EC" w14:textId="34217A7C" w:rsidR="00A85DF9" w:rsidRPr="00A85DF9" w:rsidRDefault="005D38D5" w:rsidP="005D38D5">
      <w:pPr>
        <w:ind w:firstLine="708"/>
        <w:jc w:val="both"/>
        <w:rPr>
          <w:sz w:val="28"/>
          <w:szCs w:val="28"/>
        </w:rPr>
      </w:pPr>
      <w:r w:rsidRPr="00A85DF9">
        <w:rPr>
          <w:sz w:val="28"/>
          <w:szCs w:val="28"/>
        </w:rPr>
        <w:t>В соответствии с</w:t>
      </w:r>
      <w:r w:rsidR="00A536AF" w:rsidRPr="00A85DF9">
        <w:rPr>
          <w:sz w:val="28"/>
          <w:szCs w:val="28"/>
        </w:rPr>
        <w:t>о статьей 179 Бюджетного кодекса</w:t>
      </w:r>
      <w:r w:rsidRPr="00A85DF9">
        <w:rPr>
          <w:sz w:val="28"/>
          <w:szCs w:val="28"/>
        </w:rPr>
        <w:t xml:space="preserve"> Российской Федерации</w:t>
      </w:r>
      <w:r w:rsidR="00912DCF">
        <w:rPr>
          <w:sz w:val="28"/>
          <w:szCs w:val="28"/>
        </w:rPr>
        <w:t>,</w:t>
      </w:r>
      <w:r w:rsidR="00A85DF9" w:rsidRPr="00A85DF9">
        <w:rPr>
          <w:sz w:val="28"/>
          <w:szCs w:val="28"/>
        </w:rPr>
        <w:t xml:space="preserve"> в целях приведения в соответстви</w:t>
      </w:r>
      <w:r w:rsidR="00925138">
        <w:rPr>
          <w:sz w:val="28"/>
          <w:szCs w:val="28"/>
        </w:rPr>
        <w:t>е</w:t>
      </w:r>
      <w:r w:rsidR="00A85DF9" w:rsidRPr="00A85DF9">
        <w:rPr>
          <w:sz w:val="28"/>
          <w:szCs w:val="28"/>
        </w:rPr>
        <w:t xml:space="preserve"> с решением Думы Кудымкарского муниципального округа Пермского края от </w:t>
      </w:r>
      <w:r w:rsidR="00016195">
        <w:rPr>
          <w:sz w:val="28"/>
          <w:szCs w:val="28"/>
        </w:rPr>
        <w:t>08</w:t>
      </w:r>
      <w:r w:rsidR="004E07C6">
        <w:rPr>
          <w:sz w:val="28"/>
          <w:szCs w:val="28"/>
        </w:rPr>
        <w:t>.1</w:t>
      </w:r>
      <w:r w:rsidR="00016195">
        <w:rPr>
          <w:sz w:val="28"/>
          <w:szCs w:val="28"/>
        </w:rPr>
        <w:t>2</w:t>
      </w:r>
      <w:r w:rsidR="00A85DF9" w:rsidRPr="00A85DF9">
        <w:rPr>
          <w:sz w:val="28"/>
          <w:szCs w:val="28"/>
        </w:rPr>
        <w:t>.20</w:t>
      </w:r>
      <w:r w:rsidR="00A85DF9">
        <w:rPr>
          <w:sz w:val="28"/>
          <w:szCs w:val="28"/>
        </w:rPr>
        <w:t>2</w:t>
      </w:r>
      <w:r w:rsidR="004E07C6">
        <w:rPr>
          <w:sz w:val="28"/>
          <w:szCs w:val="28"/>
        </w:rPr>
        <w:t>1</w:t>
      </w:r>
      <w:r w:rsidR="00A85DF9" w:rsidRPr="00A85DF9">
        <w:rPr>
          <w:sz w:val="28"/>
          <w:szCs w:val="28"/>
        </w:rPr>
        <w:t xml:space="preserve"> №</w:t>
      </w:r>
      <w:r w:rsidR="00925138">
        <w:rPr>
          <w:sz w:val="28"/>
          <w:szCs w:val="28"/>
        </w:rPr>
        <w:t xml:space="preserve"> </w:t>
      </w:r>
      <w:r w:rsidR="004E07C6">
        <w:rPr>
          <w:sz w:val="28"/>
          <w:szCs w:val="28"/>
        </w:rPr>
        <w:t>1</w:t>
      </w:r>
      <w:r w:rsidR="00016195">
        <w:rPr>
          <w:sz w:val="28"/>
          <w:szCs w:val="28"/>
        </w:rPr>
        <w:t>65</w:t>
      </w:r>
      <w:r w:rsidR="00A85DF9" w:rsidRPr="00A85DF9">
        <w:rPr>
          <w:sz w:val="28"/>
          <w:szCs w:val="28"/>
        </w:rPr>
        <w:t xml:space="preserve"> «О бюджете Кудымкарского муниципального округа Пермского края на 202</w:t>
      </w:r>
      <w:r w:rsidR="00016195">
        <w:rPr>
          <w:sz w:val="28"/>
          <w:szCs w:val="28"/>
        </w:rPr>
        <w:t>2</w:t>
      </w:r>
      <w:r w:rsidR="00A85DF9" w:rsidRPr="00A85DF9">
        <w:rPr>
          <w:sz w:val="28"/>
          <w:szCs w:val="28"/>
        </w:rPr>
        <w:t xml:space="preserve"> год и </w:t>
      </w:r>
      <w:r w:rsidR="00925138">
        <w:rPr>
          <w:sz w:val="28"/>
          <w:szCs w:val="28"/>
        </w:rPr>
        <w:t xml:space="preserve">на </w:t>
      </w:r>
      <w:r w:rsidR="00A85DF9" w:rsidRPr="00A85DF9">
        <w:rPr>
          <w:sz w:val="28"/>
          <w:szCs w:val="28"/>
        </w:rPr>
        <w:t>плановый период 202</w:t>
      </w:r>
      <w:r w:rsidR="00016195">
        <w:rPr>
          <w:sz w:val="28"/>
          <w:szCs w:val="28"/>
        </w:rPr>
        <w:t>3</w:t>
      </w:r>
      <w:r w:rsidR="00A85DF9" w:rsidRPr="00A85DF9">
        <w:rPr>
          <w:sz w:val="28"/>
          <w:szCs w:val="28"/>
        </w:rPr>
        <w:t xml:space="preserve"> и 202</w:t>
      </w:r>
      <w:r w:rsidR="00016195">
        <w:rPr>
          <w:sz w:val="28"/>
          <w:szCs w:val="28"/>
        </w:rPr>
        <w:t>4</w:t>
      </w:r>
      <w:r w:rsidR="00A85DF9" w:rsidRPr="00A85DF9">
        <w:rPr>
          <w:sz w:val="28"/>
          <w:szCs w:val="28"/>
        </w:rPr>
        <w:t xml:space="preserve"> годов» администраци</w:t>
      </w:r>
      <w:r w:rsidR="00A85DF9">
        <w:rPr>
          <w:sz w:val="28"/>
          <w:szCs w:val="28"/>
        </w:rPr>
        <w:t>я</w:t>
      </w:r>
      <w:r w:rsidR="00A85DF9" w:rsidRPr="00A85DF9">
        <w:rPr>
          <w:sz w:val="28"/>
          <w:szCs w:val="28"/>
        </w:rPr>
        <w:t xml:space="preserve"> Кудымкарского муниципального округа Пермского края</w:t>
      </w:r>
    </w:p>
    <w:p w14:paraId="77E98EE5" w14:textId="1C282ADE" w:rsidR="005D38D5" w:rsidRDefault="005D38D5" w:rsidP="005D38D5">
      <w:pPr>
        <w:ind w:firstLine="708"/>
        <w:jc w:val="both"/>
        <w:rPr>
          <w:sz w:val="26"/>
          <w:szCs w:val="26"/>
        </w:rPr>
      </w:pPr>
      <w:r w:rsidRPr="00A928B2">
        <w:rPr>
          <w:sz w:val="26"/>
          <w:szCs w:val="26"/>
        </w:rPr>
        <w:t>ПОСТАНОВЛЯЕТ:</w:t>
      </w:r>
    </w:p>
    <w:p w14:paraId="4C01455D" w14:textId="67CEDBE5" w:rsidR="00A85DF9" w:rsidRDefault="00A85DF9" w:rsidP="005D38D5">
      <w:pPr>
        <w:ind w:firstLine="708"/>
        <w:jc w:val="both"/>
        <w:rPr>
          <w:sz w:val="26"/>
          <w:szCs w:val="26"/>
        </w:rPr>
      </w:pPr>
    </w:p>
    <w:p w14:paraId="05D6DB9A" w14:textId="7A3A4A7F" w:rsidR="00A85DF9" w:rsidRPr="000346BA" w:rsidRDefault="00A85DF9" w:rsidP="00A85DF9">
      <w:pPr>
        <w:pStyle w:val="a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346BA">
        <w:rPr>
          <w:sz w:val="28"/>
          <w:szCs w:val="28"/>
        </w:rPr>
        <w:t>Внести</w:t>
      </w:r>
      <w:r w:rsidR="00932D55" w:rsidRPr="000346BA">
        <w:rPr>
          <w:sz w:val="28"/>
          <w:szCs w:val="28"/>
        </w:rPr>
        <w:t xml:space="preserve"> изменения</w:t>
      </w:r>
      <w:r w:rsidRPr="000346BA">
        <w:rPr>
          <w:sz w:val="28"/>
          <w:szCs w:val="28"/>
        </w:rPr>
        <w:t xml:space="preserve"> в муниципальную программу «Физическая культура и спорт в Кудымкарском муниципальном округе Пермского края», утвержденную постановлением администрации Кудымкарского муниципального округа Пермского края от 11.11.2020 № СЭД-260-01-06-245</w:t>
      </w:r>
      <w:r w:rsidR="00AA358C">
        <w:rPr>
          <w:sz w:val="28"/>
          <w:szCs w:val="28"/>
        </w:rPr>
        <w:t xml:space="preserve"> (в ред. от 03.03. 2021 № СЭД-260-01-06-238</w:t>
      </w:r>
      <w:r w:rsidR="007B6689">
        <w:rPr>
          <w:sz w:val="28"/>
          <w:szCs w:val="28"/>
        </w:rPr>
        <w:t>, от 08.12.2021 №</w:t>
      </w:r>
      <w:r w:rsidR="00016195">
        <w:rPr>
          <w:sz w:val="28"/>
          <w:szCs w:val="28"/>
        </w:rPr>
        <w:t xml:space="preserve"> </w:t>
      </w:r>
      <w:r w:rsidR="007B6689">
        <w:rPr>
          <w:sz w:val="28"/>
          <w:szCs w:val="28"/>
        </w:rPr>
        <w:t>СЭД-260-01-06-1961</w:t>
      </w:r>
      <w:r w:rsidR="00AA358C">
        <w:rPr>
          <w:sz w:val="28"/>
          <w:szCs w:val="28"/>
        </w:rPr>
        <w:t>)</w:t>
      </w:r>
      <w:r w:rsidRPr="000346BA">
        <w:rPr>
          <w:sz w:val="28"/>
          <w:szCs w:val="28"/>
        </w:rPr>
        <w:t xml:space="preserve">, изложив в редакции согласно приложению </w:t>
      </w:r>
      <w:r w:rsidR="00932D55" w:rsidRPr="000346BA">
        <w:rPr>
          <w:sz w:val="28"/>
          <w:szCs w:val="28"/>
        </w:rPr>
        <w:t>к настоящему постановлению.</w:t>
      </w:r>
    </w:p>
    <w:p w14:paraId="7EDADD57" w14:textId="0C999234" w:rsidR="00597033" w:rsidRPr="000346BA" w:rsidRDefault="00932D55" w:rsidP="00925138">
      <w:pPr>
        <w:pStyle w:val="a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346BA">
        <w:rPr>
          <w:sz w:val="28"/>
          <w:szCs w:val="28"/>
        </w:rPr>
        <w:t>Настоящее постановление вступает в силу после его официального опубликования в газете «Иньвенский край» и распространяется на правоотношения, возникшие с 01.01.202</w:t>
      </w:r>
      <w:r w:rsidR="00077886">
        <w:rPr>
          <w:sz w:val="28"/>
          <w:szCs w:val="28"/>
        </w:rPr>
        <w:t>2</w:t>
      </w:r>
      <w:r w:rsidRPr="000346BA">
        <w:rPr>
          <w:sz w:val="28"/>
          <w:szCs w:val="28"/>
        </w:rPr>
        <w:t xml:space="preserve"> года.</w:t>
      </w:r>
    </w:p>
    <w:p w14:paraId="484F5A71" w14:textId="0A27B49B" w:rsidR="005D38D5" w:rsidRPr="000346BA" w:rsidRDefault="005D38D5" w:rsidP="005D38D5">
      <w:pPr>
        <w:jc w:val="both"/>
        <w:rPr>
          <w:sz w:val="28"/>
          <w:szCs w:val="28"/>
        </w:rPr>
      </w:pPr>
    </w:p>
    <w:p w14:paraId="304842F3" w14:textId="77777777" w:rsidR="00597033" w:rsidRPr="000346BA" w:rsidRDefault="00597033" w:rsidP="005D38D5">
      <w:pPr>
        <w:jc w:val="both"/>
        <w:rPr>
          <w:sz w:val="28"/>
          <w:szCs w:val="28"/>
        </w:rPr>
      </w:pPr>
    </w:p>
    <w:p w14:paraId="274D70A0" w14:textId="77777777" w:rsidR="005D38D5" w:rsidRPr="000346BA" w:rsidRDefault="005D38D5" w:rsidP="005D38D5">
      <w:pPr>
        <w:jc w:val="both"/>
        <w:rPr>
          <w:sz w:val="28"/>
          <w:szCs w:val="28"/>
        </w:rPr>
      </w:pPr>
    </w:p>
    <w:p w14:paraId="60E68037" w14:textId="2BC1A0CB" w:rsidR="005D38D5" w:rsidRPr="000346BA" w:rsidRDefault="007B6689" w:rsidP="005D38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5D38D5" w:rsidRPr="000346BA">
        <w:rPr>
          <w:sz w:val="28"/>
          <w:szCs w:val="28"/>
        </w:rPr>
        <w:t xml:space="preserve"> муниципального округа – </w:t>
      </w:r>
    </w:p>
    <w:p w14:paraId="05D1B2DF" w14:textId="101E2CC2" w:rsidR="005D38D5" w:rsidRPr="000346BA" w:rsidRDefault="005D38D5" w:rsidP="005D38D5">
      <w:pPr>
        <w:jc w:val="both"/>
        <w:rPr>
          <w:sz w:val="28"/>
          <w:szCs w:val="28"/>
        </w:rPr>
      </w:pPr>
      <w:r w:rsidRPr="000346BA">
        <w:rPr>
          <w:sz w:val="28"/>
          <w:szCs w:val="28"/>
        </w:rPr>
        <w:t>глав</w:t>
      </w:r>
      <w:r w:rsidR="007B6689">
        <w:rPr>
          <w:sz w:val="28"/>
          <w:szCs w:val="28"/>
        </w:rPr>
        <w:t>ы</w:t>
      </w:r>
      <w:r w:rsidRPr="000346BA">
        <w:rPr>
          <w:sz w:val="28"/>
          <w:szCs w:val="28"/>
        </w:rPr>
        <w:t xml:space="preserve"> администрации Кудымкарского</w:t>
      </w:r>
    </w:p>
    <w:p w14:paraId="58C7D646" w14:textId="5B6C726E" w:rsidR="000C2129" w:rsidRDefault="005D38D5" w:rsidP="0084479E">
      <w:pPr>
        <w:jc w:val="both"/>
        <w:rPr>
          <w:sz w:val="26"/>
          <w:szCs w:val="26"/>
        </w:rPr>
      </w:pPr>
      <w:r w:rsidRPr="000346BA">
        <w:rPr>
          <w:sz w:val="28"/>
          <w:szCs w:val="28"/>
        </w:rPr>
        <w:t>муниципального округа</w:t>
      </w:r>
      <w:r w:rsidR="00B5059E" w:rsidRPr="000346BA">
        <w:rPr>
          <w:sz w:val="28"/>
          <w:szCs w:val="28"/>
        </w:rPr>
        <w:t xml:space="preserve"> Пермского края</w:t>
      </w:r>
      <w:r w:rsidRPr="000346BA">
        <w:rPr>
          <w:sz w:val="28"/>
          <w:szCs w:val="28"/>
        </w:rPr>
        <w:tab/>
      </w:r>
      <w:r w:rsidRPr="000346BA">
        <w:rPr>
          <w:sz w:val="28"/>
          <w:szCs w:val="28"/>
        </w:rPr>
        <w:tab/>
      </w:r>
      <w:r w:rsidR="00B5059E" w:rsidRPr="000346BA">
        <w:rPr>
          <w:sz w:val="28"/>
          <w:szCs w:val="28"/>
        </w:rPr>
        <w:t xml:space="preserve">       </w:t>
      </w:r>
      <w:r w:rsidR="000346BA">
        <w:rPr>
          <w:sz w:val="28"/>
          <w:szCs w:val="28"/>
        </w:rPr>
        <w:t xml:space="preserve"> </w:t>
      </w:r>
      <w:r w:rsidR="00B5059E" w:rsidRPr="000346BA">
        <w:rPr>
          <w:sz w:val="28"/>
          <w:szCs w:val="28"/>
        </w:rPr>
        <w:t xml:space="preserve">           </w:t>
      </w:r>
      <w:r w:rsidR="00597033" w:rsidRPr="000346BA">
        <w:rPr>
          <w:sz w:val="28"/>
          <w:szCs w:val="28"/>
        </w:rPr>
        <w:t xml:space="preserve">   </w:t>
      </w:r>
      <w:r w:rsidR="006C2654" w:rsidRPr="000346BA">
        <w:rPr>
          <w:sz w:val="28"/>
          <w:szCs w:val="28"/>
        </w:rPr>
        <w:t xml:space="preserve">     </w:t>
      </w:r>
      <w:r w:rsidR="006D7BB2" w:rsidRPr="000346BA">
        <w:rPr>
          <w:sz w:val="28"/>
          <w:szCs w:val="28"/>
        </w:rPr>
        <w:t xml:space="preserve"> </w:t>
      </w:r>
      <w:r w:rsidR="006C2654" w:rsidRPr="000346BA">
        <w:rPr>
          <w:sz w:val="28"/>
          <w:szCs w:val="28"/>
        </w:rPr>
        <w:t xml:space="preserve">   </w:t>
      </w:r>
      <w:r w:rsidR="00CB068D">
        <w:rPr>
          <w:sz w:val="28"/>
          <w:szCs w:val="28"/>
        </w:rPr>
        <w:t xml:space="preserve"> </w:t>
      </w:r>
      <w:r w:rsidR="007B6689">
        <w:rPr>
          <w:sz w:val="28"/>
          <w:szCs w:val="28"/>
        </w:rPr>
        <w:t>С</w:t>
      </w:r>
      <w:r w:rsidRPr="000346BA">
        <w:rPr>
          <w:sz w:val="28"/>
          <w:szCs w:val="28"/>
        </w:rPr>
        <w:t>.</w:t>
      </w:r>
      <w:r w:rsidR="007B6689">
        <w:rPr>
          <w:sz w:val="28"/>
          <w:szCs w:val="28"/>
        </w:rPr>
        <w:t>А</w:t>
      </w:r>
      <w:r w:rsidRPr="000346BA">
        <w:rPr>
          <w:sz w:val="28"/>
          <w:szCs w:val="28"/>
        </w:rPr>
        <w:t>.</w:t>
      </w:r>
      <w:r w:rsidR="006C2654" w:rsidRPr="000346BA">
        <w:rPr>
          <w:sz w:val="28"/>
          <w:szCs w:val="28"/>
        </w:rPr>
        <w:t xml:space="preserve"> </w:t>
      </w:r>
      <w:r w:rsidR="007B6689">
        <w:rPr>
          <w:sz w:val="28"/>
          <w:szCs w:val="28"/>
        </w:rPr>
        <w:t>Коновалова</w:t>
      </w:r>
    </w:p>
    <w:p w14:paraId="05741D4A" w14:textId="77777777" w:rsidR="0084479E" w:rsidRDefault="0084479E" w:rsidP="0084479E">
      <w:pPr>
        <w:jc w:val="both"/>
        <w:rPr>
          <w:sz w:val="26"/>
          <w:szCs w:val="26"/>
        </w:rPr>
      </w:pPr>
    </w:p>
    <w:p w14:paraId="52945BE6" w14:textId="77777777" w:rsidR="00806701" w:rsidRDefault="00B5059E" w:rsidP="00B505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14:paraId="371EED72" w14:textId="77777777" w:rsidR="006C2654" w:rsidRDefault="00806701" w:rsidP="001F6448">
      <w:pPr>
        <w:ind w:left="3969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1F6448">
        <w:rPr>
          <w:sz w:val="26"/>
          <w:szCs w:val="26"/>
        </w:rPr>
        <w:t xml:space="preserve"> </w:t>
      </w:r>
    </w:p>
    <w:p w14:paraId="54D4213E" w14:textId="0585353E" w:rsidR="006C2654" w:rsidRDefault="006C2654" w:rsidP="001F6448">
      <w:pPr>
        <w:ind w:left="3969"/>
        <w:rPr>
          <w:sz w:val="26"/>
          <w:szCs w:val="26"/>
        </w:rPr>
      </w:pPr>
    </w:p>
    <w:p w14:paraId="625839C1" w14:textId="6DAC7DB9" w:rsidR="00932D55" w:rsidRDefault="00932D55" w:rsidP="001F6448">
      <w:pPr>
        <w:ind w:left="3969"/>
        <w:rPr>
          <w:sz w:val="26"/>
          <w:szCs w:val="26"/>
        </w:rPr>
      </w:pPr>
    </w:p>
    <w:p w14:paraId="0D600F88" w14:textId="3940887B" w:rsidR="00932D55" w:rsidRDefault="00932D55" w:rsidP="001F6448">
      <w:pPr>
        <w:ind w:left="3969"/>
        <w:rPr>
          <w:sz w:val="26"/>
          <w:szCs w:val="26"/>
        </w:rPr>
      </w:pPr>
    </w:p>
    <w:p w14:paraId="7BC0B9BC" w14:textId="2BA26672" w:rsidR="00932D55" w:rsidRDefault="00932D55" w:rsidP="001F6448">
      <w:pPr>
        <w:ind w:left="3969"/>
        <w:rPr>
          <w:sz w:val="26"/>
          <w:szCs w:val="26"/>
        </w:rPr>
      </w:pPr>
    </w:p>
    <w:p w14:paraId="1040F4B7" w14:textId="26F8C708" w:rsidR="00932D55" w:rsidRDefault="00932D55" w:rsidP="001F6448">
      <w:pPr>
        <w:ind w:left="3969"/>
        <w:rPr>
          <w:sz w:val="26"/>
          <w:szCs w:val="26"/>
        </w:rPr>
      </w:pPr>
    </w:p>
    <w:p w14:paraId="30F83A60" w14:textId="4AF9BB20" w:rsidR="00932D55" w:rsidRDefault="00932D55" w:rsidP="001F6448">
      <w:pPr>
        <w:ind w:left="3969"/>
        <w:rPr>
          <w:sz w:val="26"/>
          <w:szCs w:val="26"/>
        </w:rPr>
      </w:pPr>
    </w:p>
    <w:p w14:paraId="698C8733" w14:textId="77777777" w:rsidR="00925138" w:rsidRDefault="00925138" w:rsidP="001F6448">
      <w:pPr>
        <w:ind w:left="3969"/>
        <w:rPr>
          <w:sz w:val="26"/>
          <w:szCs w:val="26"/>
        </w:rPr>
      </w:pPr>
    </w:p>
    <w:p w14:paraId="761EE81E" w14:textId="77777777" w:rsidR="00925138" w:rsidRDefault="00925138" w:rsidP="001F6448">
      <w:pPr>
        <w:ind w:left="3969"/>
        <w:rPr>
          <w:sz w:val="26"/>
          <w:szCs w:val="26"/>
        </w:rPr>
      </w:pPr>
    </w:p>
    <w:p w14:paraId="1F7801FD" w14:textId="38486ECF" w:rsidR="00932D55" w:rsidRPr="00932D55" w:rsidRDefault="00932D55" w:rsidP="00F21523">
      <w:pPr>
        <w:ind w:left="4962"/>
        <w:jc w:val="both"/>
        <w:rPr>
          <w:sz w:val="28"/>
          <w:szCs w:val="28"/>
        </w:rPr>
      </w:pPr>
      <w:r w:rsidRPr="00932D55">
        <w:rPr>
          <w:sz w:val="28"/>
          <w:szCs w:val="28"/>
        </w:rPr>
        <w:lastRenderedPageBreak/>
        <w:t>Приложение</w:t>
      </w:r>
    </w:p>
    <w:p w14:paraId="51027383" w14:textId="14548C00" w:rsidR="0084479E" w:rsidRPr="00932D55" w:rsidRDefault="00932D55" w:rsidP="00F21523">
      <w:pPr>
        <w:ind w:left="4962"/>
        <w:jc w:val="both"/>
        <w:rPr>
          <w:sz w:val="28"/>
          <w:szCs w:val="28"/>
        </w:rPr>
      </w:pPr>
      <w:r w:rsidRPr="00932D55">
        <w:rPr>
          <w:sz w:val="28"/>
          <w:szCs w:val="28"/>
        </w:rPr>
        <w:t xml:space="preserve">к </w:t>
      </w:r>
      <w:r w:rsidR="0084479E" w:rsidRPr="00932D55">
        <w:rPr>
          <w:sz w:val="28"/>
          <w:szCs w:val="28"/>
        </w:rPr>
        <w:t>постановлени</w:t>
      </w:r>
      <w:r w:rsidRPr="00932D55">
        <w:rPr>
          <w:sz w:val="28"/>
          <w:szCs w:val="28"/>
        </w:rPr>
        <w:t>ю</w:t>
      </w:r>
      <w:r w:rsidR="0084479E" w:rsidRPr="00932D55">
        <w:rPr>
          <w:sz w:val="28"/>
          <w:szCs w:val="28"/>
        </w:rPr>
        <w:t xml:space="preserve"> администрации Кудымкарского муниципального округа Пермского края</w:t>
      </w:r>
    </w:p>
    <w:p w14:paraId="041F7E0B" w14:textId="30F3392A" w:rsidR="00597033" w:rsidRPr="00170C19" w:rsidRDefault="0084479E" w:rsidP="0084479E">
      <w:pPr>
        <w:ind w:left="4962"/>
        <w:jc w:val="both"/>
        <w:outlineLvl w:val="0"/>
        <w:rPr>
          <w:sz w:val="28"/>
          <w:szCs w:val="28"/>
        </w:rPr>
      </w:pPr>
      <w:r w:rsidRPr="00932D55">
        <w:rPr>
          <w:sz w:val="28"/>
          <w:szCs w:val="28"/>
        </w:rPr>
        <w:t xml:space="preserve">от </w:t>
      </w:r>
      <w:r w:rsidR="006A6479">
        <w:rPr>
          <w:sz w:val="28"/>
          <w:szCs w:val="28"/>
          <w:u w:val="single"/>
        </w:rPr>
        <w:t>08.07.2022</w:t>
      </w:r>
      <w:r w:rsidR="00CB068D" w:rsidRPr="004E07C6">
        <w:rPr>
          <w:sz w:val="28"/>
          <w:szCs w:val="28"/>
        </w:rPr>
        <w:t xml:space="preserve"> </w:t>
      </w:r>
      <w:r w:rsidR="0074751C" w:rsidRPr="00932D55">
        <w:rPr>
          <w:sz w:val="28"/>
          <w:szCs w:val="28"/>
        </w:rPr>
        <w:t>№</w:t>
      </w:r>
      <w:r w:rsidR="006A6479">
        <w:rPr>
          <w:sz w:val="28"/>
          <w:szCs w:val="28"/>
        </w:rPr>
        <w:t xml:space="preserve"> </w:t>
      </w:r>
      <w:r w:rsidR="006A6479" w:rsidRPr="006A6479">
        <w:rPr>
          <w:sz w:val="28"/>
          <w:szCs w:val="28"/>
          <w:u w:val="single"/>
        </w:rPr>
        <w:t>СЭД-260-01-06-2002</w:t>
      </w:r>
    </w:p>
    <w:p w14:paraId="7FF67C82" w14:textId="4E4A17DB" w:rsidR="0084479E" w:rsidRPr="0084479E" w:rsidRDefault="00597033" w:rsidP="001A7BEB">
      <w:pPr>
        <w:jc w:val="center"/>
        <w:rPr>
          <w:rStyle w:val="2"/>
          <w:spacing w:val="0"/>
          <w:sz w:val="26"/>
          <w:szCs w:val="26"/>
        </w:rPr>
      </w:pPr>
      <w:r>
        <w:rPr>
          <w:rStyle w:val="2"/>
          <w:spacing w:val="0"/>
          <w:sz w:val="26"/>
          <w:szCs w:val="26"/>
        </w:rPr>
        <w:t>Муниципальная программа «Физическая культура и спорт в Кудымкарском муниципальном округе Пермского края»</w:t>
      </w:r>
    </w:p>
    <w:p w14:paraId="2E137DD7" w14:textId="0B8209C6" w:rsidR="00BC1166" w:rsidRPr="0054581B" w:rsidRDefault="00597033" w:rsidP="001A7BEB">
      <w:pPr>
        <w:keepNext/>
        <w:keepLines/>
        <w:spacing w:after="2" w:line="240" w:lineRule="exact"/>
        <w:ind w:left="567"/>
        <w:jc w:val="center"/>
      </w:pPr>
      <w:r>
        <w:rPr>
          <w:rStyle w:val="2"/>
        </w:rPr>
        <w:br/>
      </w:r>
      <w:r w:rsidR="00BC1166" w:rsidRPr="0054581B">
        <w:rPr>
          <w:rStyle w:val="2"/>
        </w:rPr>
        <w:t>ПАСПОРТ</w:t>
      </w:r>
      <w:bookmarkEnd w:id="0"/>
    </w:p>
    <w:p w14:paraId="3CCF6943" w14:textId="77777777" w:rsidR="00BC1166" w:rsidRPr="0054581B" w:rsidRDefault="00BC1166" w:rsidP="001A7B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581B">
        <w:rPr>
          <w:rStyle w:val="3"/>
        </w:rPr>
        <w:t>муниципальной</w:t>
      </w:r>
      <w:proofErr w:type="gramEnd"/>
      <w:r w:rsidRPr="0054581B">
        <w:rPr>
          <w:rStyle w:val="3"/>
        </w:rPr>
        <w:t xml:space="preserve"> программы </w:t>
      </w:r>
      <w:r w:rsidRPr="00E63FEE">
        <w:rPr>
          <w:rFonts w:ascii="Times New Roman" w:hAnsi="Times New Roman" w:cs="Times New Roman"/>
          <w:sz w:val="24"/>
          <w:szCs w:val="24"/>
        </w:rPr>
        <w:t>Кудымкарского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</w:t>
      </w:r>
    </w:p>
    <w:p w14:paraId="7C06061A" w14:textId="77777777" w:rsidR="00BC1166" w:rsidRPr="0054581B" w:rsidRDefault="00BC1166" w:rsidP="001A7B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34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848"/>
        <w:gridCol w:w="2383"/>
        <w:gridCol w:w="450"/>
        <w:gridCol w:w="360"/>
        <w:gridCol w:w="491"/>
        <w:gridCol w:w="544"/>
        <w:gridCol w:w="106"/>
        <w:gridCol w:w="736"/>
        <w:gridCol w:w="685"/>
        <w:gridCol w:w="158"/>
        <w:gridCol w:w="692"/>
        <w:gridCol w:w="151"/>
        <w:gridCol w:w="843"/>
        <w:gridCol w:w="850"/>
        <w:gridCol w:w="1372"/>
      </w:tblGrid>
      <w:tr w:rsidR="00BC1166" w14:paraId="3A373B04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0B0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28D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10F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Содержание раздел</w:t>
            </w:r>
          </w:p>
        </w:tc>
      </w:tr>
      <w:tr w:rsidR="00BC1166" w14:paraId="5CCA2CBE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D5A0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EC6" w14:textId="77777777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151" w14:textId="77F0565C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Кудымкарском муниципальном округе Пермского края</w:t>
            </w:r>
          </w:p>
        </w:tc>
      </w:tr>
      <w:tr w:rsidR="00BC1166" w14:paraId="5C50D4D4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5754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759" w14:textId="77777777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F0B" w14:textId="10146D94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Кудымкарского муниципального округа Пермского края </w:t>
            </w:r>
            <w:r w:rsidR="00B5059E">
              <w:rPr>
                <w:rFonts w:ascii="Times New Roman" w:hAnsi="Times New Roman" w:cs="Times New Roman"/>
                <w:sz w:val="24"/>
                <w:szCs w:val="24"/>
              </w:rPr>
              <w:t>в лице муниципального казенного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«Кудымкарский районный Дом культуры»</w:t>
            </w:r>
          </w:p>
        </w:tc>
      </w:tr>
      <w:tr w:rsidR="00BC1166" w14:paraId="4508295B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CD3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308" w14:textId="77777777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9593" w14:textId="77777777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Кудымкарского муниципального округа Пермского края по социальному развитию</w:t>
            </w:r>
          </w:p>
        </w:tc>
      </w:tr>
      <w:tr w:rsidR="00BC1166" w14:paraId="0C13FDA5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2AF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07B" w14:textId="77777777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0A7" w14:textId="77777777" w:rsidR="00BC1166" w:rsidRPr="00BC1166" w:rsidRDefault="00BC1166" w:rsidP="00BC1166">
            <w:pPr>
              <w:jc w:val="both"/>
            </w:pPr>
            <w:r w:rsidRPr="00BC1166">
              <w:t>Муниципальное казенное учреждение «Управление капитального строительства Кудымкарского муниципального округа Пермского края»;</w:t>
            </w:r>
          </w:p>
          <w:p w14:paraId="6F7C3BEE" w14:textId="77777777" w:rsidR="00BC1166" w:rsidRPr="00BC1166" w:rsidRDefault="00BC1166" w:rsidP="00BC1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Кудымкарского муниципального округа Пермского края</w:t>
            </w:r>
          </w:p>
        </w:tc>
      </w:tr>
      <w:tr w:rsidR="00BC1166" w14:paraId="740B49FD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0DF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21E" w14:textId="77777777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C9FB" w14:textId="610718F9" w:rsidR="00BC1166" w:rsidRPr="00BC1166" w:rsidRDefault="00555C93" w:rsidP="00BC1166">
            <w:pPr>
              <w:jc w:val="both"/>
            </w:pPr>
            <w:r>
              <w:t>Муниципальное казенное учреждение «Кудымкарский районный Дом культуры»</w:t>
            </w:r>
            <w:r w:rsidR="006D7BB2">
              <w:t>;</w:t>
            </w:r>
            <w:r>
              <w:br/>
            </w:r>
            <w:r w:rsidR="00BC1166" w:rsidRPr="00BC1166">
              <w:t>Управление образования администрации Кудымкарского муниципального округа Пермского края;</w:t>
            </w:r>
          </w:p>
          <w:p w14:paraId="61A254AF" w14:textId="77777777" w:rsidR="00BC1166" w:rsidRPr="00BC1166" w:rsidRDefault="00BC1166" w:rsidP="00BC1166">
            <w:pPr>
              <w:jc w:val="both"/>
            </w:pPr>
            <w:r w:rsidRPr="00BC1166">
              <w:t>Отдел культуры, молодежной политики и спорта администрации Кудымкарского муниципального округа Пермского края;</w:t>
            </w:r>
          </w:p>
          <w:p w14:paraId="2B97A7C0" w14:textId="77777777" w:rsidR="00BC1166" w:rsidRPr="0054581B" w:rsidRDefault="00B5059E" w:rsidP="00BC1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1166" w:rsidRPr="00BC1166">
              <w:rPr>
                <w:rFonts w:ascii="Times New Roman" w:hAnsi="Times New Roman" w:cs="Times New Roman"/>
                <w:sz w:val="24"/>
                <w:szCs w:val="24"/>
              </w:rPr>
              <w:t>ерриториальные отделы администрации Кудымкарского муниципального округа Пермского края</w:t>
            </w:r>
          </w:p>
        </w:tc>
      </w:tr>
      <w:tr w:rsidR="00BC1166" w14:paraId="5677EDC0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58F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4974" w14:textId="0801EB6C" w:rsidR="00BC1166" w:rsidRPr="00784EA4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EA4">
              <w:rPr>
                <w:rFonts w:ascii="Times New Roman" w:hAnsi="Times New Roman" w:cs="Times New Roman"/>
                <w:sz w:val="24"/>
                <w:szCs w:val="24"/>
              </w:rPr>
              <w:t>Характеристика текущего состояния сферы реализации программы</w:t>
            </w:r>
          </w:p>
        </w:tc>
        <w:tc>
          <w:tcPr>
            <w:tcW w:w="47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6BE" w14:textId="54D2ACAD" w:rsidR="00BC1166" w:rsidRPr="0054581B" w:rsidRDefault="00970251" w:rsidP="002B3097">
            <w:pPr>
              <w:pStyle w:val="Default"/>
              <w:jc w:val="both"/>
            </w:pPr>
            <w:proofErr w:type="gramStart"/>
            <w:r>
              <w:t>Для</w:t>
            </w:r>
            <w:r w:rsidR="006C685F">
              <w:t xml:space="preserve"> реализации Указа Президента Р</w:t>
            </w:r>
            <w:r w:rsidR="00597033">
              <w:t>оссийской Федерации</w:t>
            </w:r>
            <w:r w:rsidR="006C685F">
              <w:t xml:space="preserve"> от 7 мая 2018 г. № 204 «О национальных целях и стратегических задачах развития Российской Федерации на период до 2024 года», </w:t>
            </w:r>
            <w:r w:rsidR="00FD25D3">
              <w:t xml:space="preserve">26.08.2020 года </w:t>
            </w:r>
            <w:r>
              <w:t xml:space="preserve">с Министерством физической культуры и спорта Пермского края в рамках </w:t>
            </w:r>
            <w:r w:rsidR="006C685F">
              <w:t>регионального проекта</w:t>
            </w:r>
            <w:r>
              <w:t xml:space="preserve"> заключено соглашение</w:t>
            </w:r>
            <w:r w:rsidR="006C685F">
              <w:t xml:space="preserve"> «Создание для всех категорий населения для занятия физической культурой и спортом, массовым спортом, в том числе повышения уровня</w:t>
            </w:r>
            <w:proofErr w:type="gramEnd"/>
            <w:r w:rsidR="006C685F">
              <w:t xml:space="preserve"> </w:t>
            </w:r>
            <w:r w:rsidR="006C685F">
              <w:lastRenderedPageBreak/>
              <w:t>обеспеченности населения объектами спорта, а так же подготовка спортивного резерва (Пермский край)»</w:t>
            </w:r>
            <w:r>
              <w:t xml:space="preserve">. </w:t>
            </w:r>
            <w:proofErr w:type="gramStart"/>
            <w:r>
              <w:t>За последние годы развитие физической культуры и спорта в Кудымкарском муниципальном округе Пермского края достигло следующих показателей: доля населения, систематически занимающегося физической культурой и спортом 39,4 %, уровень обеспеченности граждан спортивными сооружениями исходя из единовременной пропускной способности объектов спорта 60,4 %</w:t>
            </w:r>
            <w:r w:rsidR="007618F5">
              <w:t>, эффективность использования существующих объектов спортивной инфраструктуры 29 %, показатели являются средними по Пермскому краю</w:t>
            </w:r>
            <w:r w:rsidR="00FD25D3">
              <w:t xml:space="preserve"> для сельской местности</w:t>
            </w:r>
            <w:r w:rsidR="007618F5">
              <w:t>.</w:t>
            </w:r>
            <w:proofErr w:type="gramEnd"/>
            <w:r w:rsidR="007618F5">
              <w:t xml:space="preserve"> Низкая эффективность использования существующих объектов спортивной инфраструктуры</w:t>
            </w:r>
            <w:r w:rsidR="00FD25D3">
              <w:t xml:space="preserve"> обусловлена малой загруженностью спортивных сооружений, что является характерной чертой для сельской местности.</w:t>
            </w:r>
            <w:r w:rsidR="00D326FA">
              <w:t xml:space="preserve"> </w:t>
            </w:r>
            <w:r w:rsidR="002B3097">
              <w:t>Р</w:t>
            </w:r>
            <w:r w:rsidR="00B51321">
              <w:t>еализаци</w:t>
            </w:r>
            <w:r w:rsidR="002B3097">
              <w:t>и</w:t>
            </w:r>
            <w:r w:rsidR="00B51321">
              <w:t xml:space="preserve"> и продвижение Всероссийского физкультурно-спортивного комплекса «Готов к труду и Обороне»</w:t>
            </w:r>
            <w:r w:rsidR="002B3097">
              <w:t xml:space="preserve"> является одним из показателей физкультурно-спортивной составляющей населения. Кудымкарский муниципальный округ</w:t>
            </w:r>
            <w:r w:rsidR="00B5059E">
              <w:t xml:space="preserve"> Пермского края</w:t>
            </w:r>
            <w:r w:rsidR="002B3097">
              <w:t xml:space="preserve"> среди муниципалитетов Пермского края по рейтингу находится на уровне ниже среднего по показателям</w:t>
            </w:r>
            <w:r w:rsidR="003A5B7C">
              <w:t xml:space="preserve"> внедрения и реализации ВФСК «ГТО».</w:t>
            </w:r>
            <w:r w:rsidR="00B51321">
              <w:br/>
            </w:r>
            <w:proofErr w:type="gramStart"/>
            <w:r w:rsidR="00B51321" w:rsidRPr="003A5B7C">
              <w:t>Необходимо продолжать увеличивать количество форм проведения спортивно-массовых мероприятий, обратить внимание на доступные виды спорта, зрелищные мероприятия, развивать физическую культуру и спорт по месту жительства, проводить мероприятия и привлекать к ним семьи, поддерживать спорт инвалидов, проводить совместные мероприятия с детьми и молодежью</w:t>
            </w:r>
            <w:r w:rsidR="002B3097" w:rsidRPr="003A5B7C">
              <w:t xml:space="preserve">, прием и сдачу норм </w:t>
            </w:r>
            <w:r w:rsidR="003A5B7C" w:rsidRPr="003A5B7C">
              <w:t>ГТО, укреплять материальную-техническую базу спортивных сооружений.</w:t>
            </w:r>
            <w:proofErr w:type="gramEnd"/>
          </w:p>
        </w:tc>
      </w:tr>
      <w:tr w:rsidR="00BC1166" w14:paraId="24FDA865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9B6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896" w14:textId="77777777" w:rsidR="00BC1166" w:rsidRPr="00784EA4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EA4">
              <w:rPr>
                <w:rFonts w:ascii="Times New Roman" w:hAnsi="Times New Roman" w:cs="Times New Roman"/>
                <w:sz w:val="24"/>
                <w:szCs w:val="24"/>
              </w:rPr>
              <w:t>сновные меры правового регулирования в соответствующей сфере, направленные на достижение целей и значений целевых показателей</w:t>
            </w:r>
          </w:p>
        </w:tc>
        <w:tc>
          <w:tcPr>
            <w:tcW w:w="47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ACC" w14:textId="77777777" w:rsidR="00C51BAD" w:rsidRPr="00C51BAD" w:rsidRDefault="00C51BAD" w:rsidP="006D7B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1BAD">
              <w:rPr>
                <w:color w:val="000000"/>
              </w:rPr>
              <w:t>Программа разработана в соответствии с Конституцией Российской Федерации, приоритеты государственной политики в сфере</w:t>
            </w:r>
            <w:r>
              <w:rPr>
                <w:color w:val="000000"/>
              </w:rPr>
              <w:t xml:space="preserve"> физической культуры и спорта </w:t>
            </w:r>
            <w:r w:rsidRPr="00C51BAD">
              <w:rPr>
                <w:color w:val="000000"/>
              </w:rPr>
              <w:t>установлены следующими стратегическими документами и нормативными правовыми актами Российской Федерации и Пермского края:</w:t>
            </w:r>
          </w:p>
          <w:p w14:paraId="29DC8198" w14:textId="5B945440" w:rsidR="00C51BAD" w:rsidRPr="00C51BAD" w:rsidRDefault="00C51BAD" w:rsidP="006D7B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51BAD">
              <w:t>Федеральным законом</w:t>
            </w:r>
            <w:r w:rsidR="00425B1B">
              <w:t xml:space="preserve"> </w:t>
            </w:r>
            <w:r w:rsidRPr="00C51BAD">
              <w:rPr>
                <w:bCs/>
              </w:rPr>
              <w:t>от 04.12.2007 № 329-ФЗ «О физической культуре и спорте в Российской Федерации»,</w:t>
            </w:r>
            <w:r w:rsidR="008175A9">
              <w:rPr>
                <w:bCs/>
              </w:rPr>
              <w:t xml:space="preserve"> </w:t>
            </w:r>
            <w:r w:rsidRPr="00C51BAD">
              <w:rPr>
                <w:bCs/>
              </w:rPr>
              <w:t xml:space="preserve">постановлением </w:t>
            </w:r>
            <w:r w:rsidRPr="00C51BAD">
              <w:rPr>
                <w:bCs/>
              </w:rPr>
              <w:lastRenderedPageBreak/>
              <w:t>Законодательного Собрания Пермского края от 01.12.2011 № 3046 «О Стратегии социально-экономического развития Пермского края до 2026 года»,</w:t>
            </w:r>
            <w:r w:rsidR="008175A9">
              <w:rPr>
                <w:bCs/>
              </w:rPr>
              <w:t xml:space="preserve"> </w:t>
            </w:r>
            <w:r w:rsidR="008175A9" w:rsidRPr="008175A9">
              <w:t>постановлени</w:t>
            </w:r>
            <w:r w:rsidR="00597033">
              <w:t>ями</w:t>
            </w:r>
            <w:r w:rsidR="008175A9" w:rsidRPr="008175A9">
              <w:t xml:space="preserve"> администрации Кудымкарского муниципального округа Пермского края от 18.09.2020 № 260-01-06-17 «Об утверждении перечня муниципальных программ Кудымкарского муниципального округа Пермского края и ответственных исполнителей за их разработку, реализацию и внесение изменений</w:t>
            </w:r>
            <w:proofErr w:type="gramEnd"/>
            <w:r w:rsidR="008175A9" w:rsidRPr="008175A9">
              <w:t>», от 10.08.2020 № 793-260-01-06 «Об утверждении Порядка разработки, реализации и эффективности муниципальных программ Кудымкарского муниципального округа Пермского края»</w:t>
            </w:r>
            <w:r w:rsidR="008175A9">
              <w:t>.</w:t>
            </w:r>
          </w:p>
          <w:p w14:paraId="0B646183" w14:textId="41F40DFD" w:rsidR="00BC1166" w:rsidRPr="0054581B" w:rsidRDefault="00C51BAD" w:rsidP="003A5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AD">
              <w:rPr>
                <w:rFonts w:ascii="Times New Roman" w:hAnsi="Times New Roman" w:cs="Times New Roman"/>
                <w:sz w:val="24"/>
                <w:szCs w:val="24"/>
              </w:rPr>
              <w:t xml:space="preserve">К основным мерам правового регулирования в сфере реализации Программы, направленным на достижение цели и конечных результатов Программы, относятся утверждение Положения о порядке расходования средств бюджета Кудымкарского муниципального округа Пермского края, Перечня мероприятий и объема расходов на реализацию </w:t>
            </w:r>
            <w:r w:rsidR="006D7B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1BAD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«Физическая культура и спорт в Кудымкарском муниципальном округе Пермского округа».</w:t>
            </w:r>
          </w:p>
        </w:tc>
      </w:tr>
      <w:tr w:rsidR="00BC1166" w14:paraId="72F81989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14F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CA4" w14:textId="77777777" w:rsidR="00BC1166" w:rsidRPr="00E148E8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7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A5C" w14:textId="46B574B4" w:rsidR="00BC1166" w:rsidRPr="005119A6" w:rsidRDefault="005119A6" w:rsidP="003A5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9A6">
              <w:rPr>
                <w:color w:val="000000"/>
              </w:rPr>
              <w:t>Создание условий для укрепления здоровья населения и повышения конкурентоспособности спортсменов Кудымкарского муниципального округа Пермского края путем развития инфраструктуры спорта, популяризации массового спорта и приобщения жителей Кудымкарского муниципального округа</w:t>
            </w:r>
            <w:r w:rsidR="00597033">
              <w:rPr>
                <w:color w:val="000000"/>
              </w:rPr>
              <w:t xml:space="preserve"> Пермского края</w:t>
            </w:r>
            <w:r w:rsidRPr="005119A6">
              <w:rPr>
                <w:color w:val="000000"/>
              </w:rPr>
              <w:t xml:space="preserve"> к регулярным занятиям физической культурой и спортом</w:t>
            </w:r>
          </w:p>
        </w:tc>
      </w:tr>
      <w:tr w:rsidR="00BC1166" w14:paraId="3D27F2A4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CDD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9F0" w14:textId="77777777" w:rsidR="00BC1166" w:rsidRPr="00E148E8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B2E3" w14:textId="77777777" w:rsidR="005119A6" w:rsidRDefault="0069533C" w:rsidP="003A5B7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t>1</w:t>
            </w:r>
            <w:r w:rsidR="005119A6">
              <w:t xml:space="preserve">. </w:t>
            </w:r>
            <w:r w:rsidR="005119A6">
              <w:rPr>
                <w:spacing w:val="-9"/>
              </w:rPr>
              <w:t>У</w:t>
            </w:r>
            <w:r w:rsidR="005119A6">
              <w:rPr>
                <w:spacing w:val="-1"/>
              </w:rPr>
              <w:t>крепление спортивной материально-</w:t>
            </w:r>
            <w:r w:rsidR="005119A6">
              <w:t xml:space="preserve">технической базы и обеспечение </w:t>
            </w:r>
            <w:r w:rsidR="005119A6">
              <w:rPr>
                <w:spacing w:val="-2"/>
              </w:rPr>
              <w:t xml:space="preserve">спортивным </w:t>
            </w:r>
            <w:r w:rsidR="005119A6">
              <w:rPr>
                <w:spacing w:val="-3"/>
              </w:rPr>
              <w:t>инвентарем</w:t>
            </w:r>
            <w:r>
              <w:rPr>
                <w:spacing w:val="-3"/>
              </w:rPr>
              <w:t>;</w:t>
            </w:r>
          </w:p>
          <w:p w14:paraId="57CE78DE" w14:textId="34B95162" w:rsidR="0069533C" w:rsidRDefault="0069533C" w:rsidP="006953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54581B">
              <w:t xml:space="preserve">. </w:t>
            </w:r>
            <w:r w:rsidRPr="005119A6">
              <w:rPr>
                <w:color w:val="000000"/>
              </w:rPr>
              <w:t>Повышение интереса различных категорий населения Кудымкарского муниципального округа Пермского края к занятиям физической культурой и спортом</w:t>
            </w:r>
            <w:r w:rsidR="00FC76F3">
              <w:rPr>
                <w:color w:val="000000"/>
              </w:rPr>
              <w:t xml:space="preserve">. </w:t>
            </w:r>
            <w:r>
              <w:rPr>
                <w:spacing w:val="-12"/>
              </w:rPr>
              <w:t>Ф</w:t>
            </w:r>
            <w:r>
              <w:rPr>
                <w:spacing w:val="-1"/>
              </w:rPr>
              <w:t xml:space="preserve">ормирование у населения мотивации </w:t>
            </w:r>
            <w:r>
              <w:t>к необходимости занятий физической культурой и спортом, укрепления здоровья</w:t>
            </w:r>
            <w:r w:rsidR="00FC76F3">
              <w:t>.</w:t>
            </w:r>
            <w:r>
              <w:t xml:space="preserve"> </w:t>
            </w:r>
            <w:r>
              <w:rPr>
                <w:spacing w:val="-11"/>
              </w:rPr>
              <w:t>С</w:t>
            </w:r>
            <w:r>
              <w:t xml:space="preserve">оциальная поддержка всех видов </w:t>
            </w:r>
            <w:r>
              <w:rPr>
                <w:spacing w:val="-2"/>
              </w:rPr>
              <w:t xml:space="preserve">спортивно-массовых </w:t>
            </w:r>
            <w:r>
              <w:rPr>
                <w:spacing w:val="-5"/>
              </w:rPr>
              <w:t xml:space="preserve">мероприятий, </w:t>
            </w:r>
            <w:r>
              <w:t>проводимых в Кудымкарском муниципальном округе Пермского края и улучшение качества</w:t>
            </w:r>
            <w:r w:rsidR="00CA6142">
              <w:t xml:space="preserve"> физкультурно-спортивной работы.</w:t>
            </w:r>
          </w:p>
          <w:p w14:paraId="26FFC4A7" w14:textId="77777777" w:rsidR="0069533C" w:rsidRPr="0054581B" w:rsidRDefault="0069533C" w:rsidP="003A5B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76F3" w14:paraId="7B91180B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B5B" w14:textId="2E251F2F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AA5E" w14:textId="138C0149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задач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58B7" w14:textId="275622EF" w:rsidR="00FC76F3" w:rsidRDefault="004E7F42" w:rsidP="004E7F4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077886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F4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физической культуры и спорта  в Кудымкарском муниципальном округе Пермского края»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31EE253" w14:textId="77777777" w:rsidR="004E7F42" w:rsidRDefault="004E7F42" w:rsidP="004E7F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Задачи: </w:t>
            </w:r>
          </w:p>
          <w:p w14:paraId="0DE3E485" w14:textId="429ECB6D" w:rsidR="004E7F42" w:rsidRDefault="00077886" w:rsidP="004E7F4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t>1.</w:t>
            </w:r>
            <w:r w:rsidR="004E7F42">
              <w:t>1.</w:t>
            </w:r>
            <w:r>
              <w:t>1</w:t>
            </w:r>
            <w:r w:rsidR="004E7F42">
              <w:t xml:space="preserve"> </w:t>
            </w:r>
            <w:r w:rsidR="004E7F42">
              <w:rPr>
                <w:spacing w:val="-9"/>
              </w:rPr>
              <w:t>У</w:t>
            </w:r>
            <w:r w:rsidR="004E7F42">
              <w:rPr>
                <w:spacing w:val="-1"/>
              </w:rPr>
              <w:t>крепление спортивной материально-</w:t>
            </w:r>
            <w:r w:rsidR="004E7F42">
              <w:t xml:space="preserve">технической базы и обеспечение </w:t>
            </w:r>
            <w:r w:rsidR="004E7F42">
              <w:rPr>
                <w:spacing w:val="-2"/>
              </w:rPr>
              <w:t xml:space="preserve">спортивным </w:t>
            </w:r>
            <w:r w:rsidR="004E7F42">
              <w:rPr>
                <w:spacing w:val="-3"/>
              </w:rPr>
              <w:t>инвентарем;</w:t>
            </w:r>
          </w:p>
          <w:p w14:paraId="7AC283CD" w14:textId="60EEFCD2" w:rsidR="004E7F42" w:rsidRDefault="00077886" w:rsidP="004E7F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1.1.2</w:t>
            </w:r>
            <w:r w:rsidR="004E7F42" w:rsidRPr="0054581B">
              <w:t xml:space="preserve"> </w:t>
            </w:r>
            <w:r w:rsidR="004E7F42" w:rsidRPr="005119A6">
              <w:rPr>
                <w:color w:val="000000"/>
              </w:rPr>
              <w:t>Повышение интереса различных категорий населения Кудымкарского муниципального округа Пермского края к занятиям физической культурой и спортом</w:t>
            </w:r>
            <w:r w:rsidR="004E7F42">
              <w:rPr>
                <w:color w:val="000000"/>
              </w:rPr>
              <w:t xml:space="preserve">. </w:t>
            </w:r>
            <w:r w:rsidR="004E7F42">
              <w:rPr>
                <w:spacing w:val="-12"/>
              </w:rPr>
              <w:t>Ф</w:t>
            </w:r>
            <w:r w:rsidR="004E7F42">
              <w:rPr>
                <w:spacing w:val="-1"/>
              </w:rPr>
              <w:t xml:space="preserve">ормирование у населения мотивации </w:t>
            </w:r>
            <w:r w:rsidR="004E7F42">
              <w:t xml:space="preserve">к необходимости занятий физической культурой и спортом, укрепления здоровья. </w:t>
            </w:r>
            <w:r w:rsidR="004E7F42">
              <w:rPr>
                <w:spacing w:val="-11"/>
              </w:rPr>
              <w:t>С</w:t>
            </w:r>
            <w:r w:rsidR="004E7F42">
              <w:t xml:space="preserve">оциальная поддержка всех видов </w:t>
            </w:r>
            <w:r w:rsidR="004E7F42">
              <w:rPr>
                <w:spacing w:val="-2"/>
              </w:rPr>
              <w:t xml:space="preserve">спортивно-массовых </w:t>
            </w:r>
            <w:r w:rsidR="004E7F42">
              <w:rPr>
                <w:spacing w:val="-5"/>
              </w:rPr>
              <w:t xml:space="preserve">мероприятий, </w:t>
            </w:r>
            <w:r w:rsidR="004E7F42">
              <w:t>проводимых в Кудымкарском муниципальном округе Пермского края и улучшение качества физкультурно-спортивной работы.</w:t>
            </w:r>
          </w:p>
          <w:p w14:paraId="0463967E" w14:textId="1347463D" w:rsidR="004E7F42" w:rsidRPr="0054581B" w:rsidRDefault="004E7F42" w:rsidP="004E7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F3" w14:paraId="3FD8C81F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89D" w14:textId="26E8A919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C65B" w14:textId="292FB3C0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CB2" w14:textId="4FD0639F" w:rsidR="00FC76F3" w:rsidRDefault="00FC76F3" w:rsidP="00FC7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 год</w:t>
            </w:r>
            <w:r w:rsidR="00883855">
              <w:rPr>
                <w:rFonts w:ascii="Times New Roman" w:hAnsi="Times New Roman" w:cs="Times New Roman"/>
                <w:sz w:val="24"/>
                <w:szCs w:val="24"/>
              </w:rPr>
              <w:t>, программа не имеет разбивки, на этапы не разделена</w:t>
            </w:r>
          </w:p>
        </w:tc>
      </w:tr>
      <w:tr w:rsidR="00FC76F3" w14:paraId="383AF304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1AC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21E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28B" w14:textId="77777777" w:rsidR="00FC76F3" w:rsidRDefault="00FC76F3" w:rsidP="00FC76F3">
            <w:pPr>
              <w:shd w:val="clear" w:color="auto" w:fill="FFFFFF"/>
              <w:tabs>
                <w:tab w:val="left" w:pos="2986"/>
              </w:tabs>
              <w:jc w:val="both"/>
            </w:pPr>
            <w:r>
              <w:rPr>
                <w:bCs/>
              </w:rPr>
              <w:t>Реализация позволит к 2025 году достичь до 56,6 % доли граждан, систематически занимающихся физической культурой и спортом, 63 % уровня обеспеченности граждан спортивными сооружениями</w:t>
            </w:r>
          </w:p>
          <w:p w14:paraId="0B28D333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F3" w14:paraId="19314A7A" w14:textId="77777777" w:rsidTr="00AB5061">
        <w:trPr>
          <w:gridAfter w:val="1"/>
          <w:wAfter w:w="1372" w:type="dxa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89AFBA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327" w14:textId="4DDA682F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4581B">
              <w:rPr>
                <w:rStyle w:val="65"/>
              </w:rPr>
              <w:t>Целевые показатели</w:t>
            </w:r>
            <w:r>
              <w:rPr>
                <w:rStyle w:val="65"/>
              </w:rPr>
              <w:t xml:space="preserve"> </w:t>
            </w:r>
            <w:r w:rsidRPr="0054581B">
              <w:rPr>
                <w:rStyle w:val="65"/>
              </w:rPr>
              <w:t>программы</w:t>
            </w:r>
          </w:p>
        </w:tc>
        <w:tc>
          <w:tcPr>
            <w:tcW w:w="47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DE2E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FC76F3" w14:paraId="15B8675B" w14:textId="77777777" w:rsidTr="00AB5061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2F3E7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6A1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 w:rsidRPr="0054581B">
              <w:rPr>
                <w:rStyle w:val="65"/>
              </w:rPr>
              <w:t xml:space="preserve">№ </w:t>
            </w:r>
            <w:proofErr w:type="gramStart"/>
            <w:r w:rsidRPr="0054581B">
              <w:rPr>
                <w:rStyle w:val="65"/>
              </w:rPr>
              <w:t>п</w:t>
            </w:r>
            <w:proofErr w:type="gramEnd"/>
            <w:r w:rsidRPr="0054581B">
              <w:rPr>
                <w:rStyle w:val="65"/>
              </w:rPr>
              <w:t>/п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3CA" w14:textId="77777777" w:rsidR="00FC76F3" w:rsidRPr="0054581B" w:rsidRDefault="00FC76F3" w:rsidP="00FC76F3">
            <w:pPr>
              <w:pStyle w:val="ConsPlusNormal"/>
              <w:jc w:val="center"/>
              <w:rPr>
                <w:rStyle w:val="65"/>
              </w:rPr>
            </w:pPr>
            <w:r w:rsidRPr="0054581B">
              <w:rPr>
                <w:rStyle w:val="65"/>
              </w:rPr>
              <w:t>Наименование показателя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C67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 w:rsidRPr="0054581B">
              <w:rPr>
                <w:rStyle w:val="65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42D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423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89F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7A8" w14:textId="77777777" w:rsidR="00FC76F3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7960773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471" w14:textId="46ABF4C8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87A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C76F3" w14:paraId="05D77BA5" w14:textId="77777777" w:rsidTr="00AB5061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1C907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E982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382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F8D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F71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F7C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E13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E0F4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75E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C1C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F3" w14:paraId="7DE1B7E8" w14:textId="77777777" w:rsidTr="00AB5061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F2AE1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D94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1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0C8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8FA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AD17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FCAA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6CE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448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87E1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7E3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FC76F3" w14:paraId="4F51CE72" w14:textId="77777777" w:rsidTr="00AB5061">
        <w:trPr>
          <w:gridAfter w:val="1"/>
          <w:wAfter w:w="1372" w:type="dxa"/>
          <w:trHeight w:val="12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936A4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90F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2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201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CAFC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1199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CB37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AC0A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B1CF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1230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99EC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FC76F3" w14:paraId="4D8C4EAE" w14:textId="77777777" w:rsidTr="00AB5061">
        <w:trPr>
          <w:gridAfter w:val="1"/>
          <w:wAfter w:w="1372" w:type="dxa"/>
          <w:trHeight w:val="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9D1D8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A8F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78B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FF0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5C1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3676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58B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5D2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856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D48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FC76F3" w14:paraId="3FF1CFB3" w14:textId="77777777" w:rsidTr="00AB5061">
        <w:trPr>
          <w:gridAfter w:val="1"/>
          <w:wAfter w:w="1372" w:type="dxa"/>
          <w:trHeight w:val="15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335CA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248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46F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 старшего возраста (женщины в возрасте 55-79 лет; мужчины в возрасте 60-69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3EF8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5F00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19B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5701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793A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5635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374A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FC76F3" w14:paraId="0424C36F" w14:textId="77777777" w:rsidTr="00AB5061">
        <w:trPr>
          <w:gridAfter w:val="1"/>
          <w:wAfter w:w="1372" w:type="dxa"/>
          <w:trHeight w:val="15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9DA3F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8306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261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8BBB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4C44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A38C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F958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363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8C34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8C6C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FC76F3" w14:paraId="01D114DC" w14:textId="77777777" w:rsidTr="00AB5061">
        <w:trPr>
          <w:gridAfter w:val="1"/>
          <w:wAfter w:w="1372" w:type="dxa"/>
          <w:trHeight w:val="11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A35A5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B6E3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1EE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спортивных и физкультурно-массовых мероприятий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3B88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29A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D1C0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8A7F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D226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D57F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3855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6F3" w14:paraId="4BA16842" w14:textId="77777777" w:rsidTr="00AB5061">
        <w:trPr>
          <w:gridAfter w:val="1"/>
          <w:wAfter w:w="1372" w:type="dxa"/>
          <w:trHeight w:val="1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9F8B0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5DB0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3369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спортивных и физкультурно-массовых мероприяти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EA08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192A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1514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A2A3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4983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1FF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13B2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FC76F3" w14:paraId="0D53C7A3" w14:textId="77777777" w:rsidTr="00AB5061">
        <w:trPr>
          <w:gridAfter w:val="1"/>
          <w:wAfter w:w="1372" w:type="dxa"/>
          <w:trHeight w:val="14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98897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FCF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38ED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B857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85B8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D2D1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FC7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5371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0133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D1A1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C76F3" w14:paraId="29B64136" w14:textId="77777777" w:rsidTr="00AB5061">
        <w:trPr>
          <w:gridAfter w:val="1"/>
          <w:wAfter w:w="1372" w:type="dxa"/>
          <w:trHeight w:val="1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E69E4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A14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A78" w14:textId="77777777" w:rsidR="00FC76F3" w:rsidRPr="00482989" w:rsidRDefault="00FC76F3" w:rsidP="00FC76F3">
            <w:pPr>
              <w:pStyle w:val="Default"/>
              <w:jc w:val="both"/>
            </w:pPr>
            <w:r w:rsidRPr="00482989">
              <w:t xml:space="preserve">Доля населения, зарегистрированного в электронной базе данных, от общей </w:t>
            </w:r>
            <w:r w:rsidRPr="00482989">
              <w:lastRenderedPageBreak/>
              <w:t xml:space="preserve">численности населения в возрасте от 6 лет, проживающего на территории Кудымкарского муниципального округа Пермского края </w:t>
            </w:r>
          </w:p>
          <w:p w14:paraId="44A31931" w14:textId="77777777" w:rsidR="00FC76F3" w:rsidRPr="00482989" w:rsidRDefault="00FC76F3" w:rsidP="00FC76F3">
            <w:pPr>
              <w:pStyle w:val="Default"/>
              <w:jc w:val="both"/>
              <w:rPr>
                <w:rStyle w:val="65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4059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Style w:val="65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5E1D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58D2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BC5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4B97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D6C5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0128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6F3" w14:paraId="7126A40A" w14:textId="77777777" w:rsidTr="00AB5061">
        <w:trPr>
          <w:gridAfter w:val="1"/>
          <w:wAfter w:w="1372" w:type="dxa"/>
          <w:trHeight w:val="13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AC0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230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E7D" w14:textId="77777777" w:rsidR="00FC76F3" w:rsidRDefault="00FC76F3" w:rsidP="00FC76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населения Кудымкарского муниципального округа Пермского края, выполнившего нормативы ВФСК ГТО в общей численности населения, принявшего участие в сдаче нормативов ВФСК ГТО </w:t>
            </w:r>
          </w:p>
          <w:p w14:paraId="5834068E" w14:textId="77777777" w:rsidR="00FC76F3" w:rsidRPr="00482989" w:rsidRDefault="00FC76F3" w:rsidP="00FC76F3">
            <w:pPr>
              <w:pStyle w:val="Default"/>
              <w:jc w:val="both"/>
              <w:rPr>
                <w:rStyle w:val="65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D3F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Style w:val="65"/>
                <w:sz w:val="24"/>
                <w:szCs w:val="24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E6CD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02F1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A16F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D68B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8DAF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E5D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4E7F42" w14:paraId="2991C0F3" w14:textId="77777777" w:rsidTr="00AB5061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FFB8E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464" w14:textId="77777777" w:rsidR="004E7F42" w:rsidRPr="0054581B" w:rsidRDefault="004E7F42" w:rsidP="006D7BB2">
            <w:pPr>
              <w:pStyle w:val="ConsPlusNormal"/>
              <w:rPr>
                <w:rStyle w:val="65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6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944" w14:textId="77777777" w:rsidR="004E7F42" w:rsidRPr="0054581B" w:rsidRDefault="004E7F42" w:rsidP="00FC76F3">
            <w:pPr>
              <w:pStyle w:val="Default"/>
              <w:jc w:val="both"/>
            </w:pPr>
          </w:p>
        </w:tc>
        <w:tc>
          <w:tcPr>
            <w:tcW w:w="1372" w:type="dxa"/>
            <w:vAlign w:val="center"/>
          </w:tcPr>
          <w:p w14:paraId="44F296D8" w14:textId="77777777" w:rsidR="004E7F42" w:rsidRDefault="004E7F42" w:rsidP="00FC76F3">
            <w:pPr>
              <w:spacing w:after="160" w:line="259" w:lineRule="auto"/>
            </w:pPr>
          </w:p>
        </w:tc>
      </w:tr>
      <w:tr w:rsidR="004E7F42" w14:paraId="785A16A5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3F401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060" w14:textId="7149FB61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.), в том числе: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FF0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498" w14:textId="77777777" w:rsidR="004E7F42" w:rsidRPr="0007788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BE6" w14:textId="1C77C028" w:rsidR="004E7F42" w:rsidRPr="0054581B" w:rsidRDefault="004E7F42" w:rsidP="0098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E0B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B44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7F42" w14:paraId="128FBC37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3BD64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C22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программа, всего (тыс. руб.), в том числе: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4725" w14:textId="24753C75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2D20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D20">
              <w:rPr>
                <w:rFonts w:ascii="Times New Roman" w:hAnsi="Times New Roman" w:cs="Times New Roman"/>
                <w:sz w:val="24"/>
                <w:szCs w:val="24"/>
              </w:rPr>
              <w:t>95737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1469" w14:textId="72726732" w:rsidR="004E7F42" w:rsidRPr="00077886" w:rsidRDefault="00FE051F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4791,72800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BBF1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E14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194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7F42" w14:paraId="43135101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44E77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5D3" w14:textId="77777777" w:rsidR="004E7F42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179C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  <w:p w14:paraId="62F313EA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4EA" w14:textId="093867FA" w:rsidR="004E7F42" w:rsidRPr="0054581B" w:rsidRDefault="00BB2CB5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2108,79569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6FA" w14:textId="2067D900" w:rsidR="004E7F42" w:rsidRPr="00077886" w:rsidRDefault="00FE051F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2006,07650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A16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BD0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886B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7F42" w14:paraId="65F7B7E7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76EED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297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E3A" w14:textId="2C20CF50" w:rsidR="004E7F42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CB5">
              <w:rPr>
                <w:rFonts w:ascii="Times New Roman" w:hAnsi="Times New Roman" w:cs="Times New Roman"/>
                <w:sz w:val="24"/>
                <w:szCs w:val="24"/>
              </w:rPr>
              <w:t>049,19099</w:t>
            </w:r>
          </w:p>
          <w:p w14:paraId="68F8322F" w14:textId="7C34836D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248" w14:textId="1AE0B393" w:rsidR="004E7F42" w:rsidRPr="00077886" w:rsidRDefault="00FE051F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2785,65150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BA3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0FF" w14:textId="77777777" w:rsidR="004E7F42" w:rsidRPr="005119A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5E0" w14:textId="77777777" w:rsidR="004E7F42" w:rsidRPr="005119A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7F42" w14:paraId="3937E49C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6F78D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5E0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A59" w14:textId="447CB4C8" w:rsidR="004E7F42" w:rsidRPr="0054581B" w:rsidRDefault="00BB2CB5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1932,97069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61C" w14:textId="77777777" w:rsidR="004E7F42" w:rsidRPr="0007788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F7B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D51" w14:textId="77777777" w:rsidR="004E7F42" w:rsidRPr="005119A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1240" w14:textId="77777777" w:rsidR="004E7F42" w:rsidRPr="005119A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7F42" w14:paraId="2D3CCA8B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A19D4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95BC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E38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AC7" w14:textId="77777777" w:rsidR="004E7F42" w:rsidRPr="0007788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55E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F28" w14:textId="77777777" w:rsidR="004E7F42" w:rsidRPr="005119A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3A5D" w14:textId="77777777" w:rsidR="004E7F42" w:rsidRPr="005119A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928" w14:paraId="42833A25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F849" w14:textId="77777777" w:rsidR="00F67928" w:rsidRPr="0054581B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E6E" w14:textId="511668C5" w:rsidR="00F67928" w:rsidRPr="0054581B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hAnsi="Times New Roman" w:cs="Times New Roman"/>
                <w:sz w:val="24"/>
                <w:szCs w:val="24"/>
              </w:rPr>
              <w:t>Подпрограмма 1, всего (тыс. руб.), в том числе: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77E" w14:textId="6E485538" w:rsidR="00F67928" w:rsidRPr="0054581B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6090,95737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C31" w14:textId="57435DBE" w:rsidR="00F67928" w:rsidRPr="00077886" w:rsidRDefault="00FE051F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4791,72800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3176" w14:textId="5E056D59" w:rsidR="00F67928" w:rsidRPr="0054581B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7A9" w14:textId="014F422C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8F10" w14:textId="176B4F37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928" w14:paraId="00F521B2" w14:textId="77777777" w:rsidTr="00FE051F">
        <w:trPr>
          <w:gridAfter w:val="1"/>
          <w:wAfter w:w="1372" w:type="dxa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9054C6" w14:textId="551FAD48" w:rsidR="00F67928" w:rsidRPr="0054581B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6C5" w14:textId="77777777" w:rsidR="00F67928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179C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  <w:p w14:paraId="31112E1C" w14:textId="0ACAB206" w:rsidR="00F67928" w:rsidRPr="004E7F42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D83" w14:textId="0775FBBF" w:rsidR="00F67928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2108,79569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4685" w14:textId="579BC744" w:rsidR="00F67928" w:rsidRPr="00077886" w:rsidRDefault="00FE051F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2006,07650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6F1" w14:textId="4EE50916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5150" w14:textId="14E4ABDB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1A8" w14:textId="0EB3B5B1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928" w14:paraId="5E38346A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3FBB5" w14:textId="77777777" w:rsidR="00F67928" w:rsidRPr="0054581B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B8F" w14:textId="1F4DF010" w:rsidR="00F67928" w:rsidRPr="0054581B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77E5" w14:textId="77777777" w:rsidR="00F67928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2049,19099</w:t>
            </w:r>
          </w:p>
          <w:p w14:paraId="6FD9F764" w14:textId="0BFF6876" w:rsidR="00F67928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B3F" w14:textId="240B7643" w:rsidR="00F67928" w:rsidRPr="00077886" w:rsidRDefault="00FE051F" w:rsidP="00FE0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2785,65150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35D" w14:textId="32FDDF98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875" w14:textId="15F8067D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9E4" w14:textId="7A235393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928" w14:paraId="4B9771EB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695D1" w14:textId="77777777" w:rsidR="00F67928" w:rsidRPr="0054581B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259" w14:textId="12BC6D1C" w:rsidR="00F67928" w:rsidRPr="0054581B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EDA" w14:textId="3727A8F0" w:rsidR="00F67928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1932,97069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07F6" w14:textId="4B995238" w:rsidR="00F67928" w:rsidRPr="0007788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F3F" w14:textId="56FE614F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E66C" w14:textId="1AC0F414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276" w14:textId="48B5689F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009D" w14:paraId="184506A8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FC937" w14:textId="77777777" w:rsidR="0019009D" w:rsidRPr="0054581B" w:rsidRDefault="0019009D" w:rsidP="0019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38F" w14:textId="0760CF58" w:rsidR="0019009D" w:rsidRPr="0054581B" w:rsidRDefault="0019009D" w:rsidP="0019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2A53" w14:textId="7E12FBD8" w:rsidR="0019009D" w:rsidRDefault="0019009D" w:rsidP="0019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71EB" w14:textId="7B309836" w:rsidR="0019009D" w:rsidRPr="00077886" w:rsidRDefault="0019009D" w:rsidP="0019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DF4" w14:textId="1473DEE7" w:rsidR="0019009D" w:rsidRPr="005119A6" w:rsidRDefault="0019009D" w:rsidP="0019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B5A" w14:textId="40A427A9" w:rsidR="0019009D" w:rsidRPr="005119A6" w:rsidRDefault="0019009D" w:rsidP="0019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101" w14:textId="2D5E26D3" w:rsidR="0019009D" w:rsidRPr="005119A6" w:rsidRDefault="0019009D" w:rsidP="0019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009D" w14:paraId="0F66B24F" w14:textId="77777777" w:rsidTr="00AB5061">
        <w:trPr>
          <w:gridAfter w:val="1"/>
          <w:wAfter w:w="1372" w:type="dxa"/>
          <w:trHeight w:val="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12277" w14:textId="77777777" w:rsidR="0019009D" w:rsidRPr="0054581B" w:rsidRDefault="0019009D" w:rsidP="0019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44B39" w14:textId="397CB074" w:rsidR="0019009D" w:rsidRPr="00FE051F" w:rsidRDefault="0019009D" w:rsidP="0019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19009D" w14:paraId="21524B24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57C" w14:textId="77777777" w:rsidR="0019009D" w:rsidRPr="00D24A7D" w:rsidRDefault="0019009D" w:rsidP="0019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9EF" w14:textId="57FF2B68" w:rsidR="0019009D" w:rsidRPr="00D24A7D" w:rsidRDefault="0019009D" w:rsidP="0019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D">
              <w:rPr>
                <w:rFonts w:ascii="Times New Roman" w:hAnsi="Times New Roman" w:cs="Times New Roman"/>
                <w:sz w:val="24"/>
                <w:szCs w:val="24"/>
              </w:rPr>
              <w:t>Риски и меры по управлению рисками с целью минимизации их влияния на достижение целей муниципальной программ</w:t>
            </w:r>
          </w:p>
        </w:tc>
        <w:tc>
          <w:tcPr>
            <w:tcW w:w="5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089" w14:textId="77777777" w:rsidR="0019009D" w:rsidRPr="00950F9F" w:rsidRDefault="0019009D" w:rsidP="0019009D">
            <w:pPr>
              <w:pStyle w:val="ad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 w:rsidRPr="00950F9F">
              <w:rPr>
                <w:color w:val="222222"/>
              </w:rPr>
              <w:t>В ходе реализации мероприятий</w:t>
            </w:r>
            <w:r>
              <w:rPr>
                <w:color w:val="222222"/>
              </w:rPr>
              <w:t xml:space="preserve"> Программы</w:t>
            </w:r>
            <w:r w:rsidRPr="00950F9F">
              <w:rPr>
                <w:color w:val="222222"/>
              </w:rPr>
              <w:t xml:space="preserve"> возможно возникновение следующих рисков, которые могут препятствовать достижению запланированных результатов:</w:t>
            </w:r>
          </w:p>
          <w:p w14:paraId="46A9386D" w14:textId="77777777" w:rsidR="0019009D" w:rsidRDefault="0019009D" w:rsidP="0019009D">
            <w:pPr>
              <w:pStyle w:val="ad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 w:rsidRPr="00950F9F">
              <w:rPr>
                <w:color w:val="222222"/>
              </w:rPr>
              <w:t xml:space="preserve">- финансовые риски, которые связаны с финансированием </w:t>
            </w:r>
            <w:r>
              <w:rPr>
                <w:color w:val="222222"/>
              </w:rPr>
              <w:t>Программы</w:t>
            </w:r>
            <w:r w:rsidRPr="00950F9F">
              <w:rPr>
                <w:color w:val="222222"/>
              </w:rPr>
              <w:t xml:space="preserve"> в неполном объеме за </w:t>
            </w:r>
            <w:r w:rsidRPr="00950F9F">
              <w:rPr>
                <w:color w:val="222222"/>
              </w:rPr>
              <w:lastRenderedPageBreak/>
              <w:t>счет бюджетных средств, кризисными явлениями.</w:t>
            </w:r>
          </w:p>
          <w:p w14:paraId="64E69393" w14:textId="77777777" w:rsidR="0019009D" w:rsidRPr="00950F9F" w:rsidRDefault="0019009D" w:rsidP="0019009D">
            <w:pPr>
              <w:pStyle w:val="ad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950F9F">
              <w:rPr>
                <w:color w:val="2D2D2D"/>
                <w:spacing w:val="2"/>
                <w:shd w:val="clear" w:color="auto" w:fill="FFFFFF"/>
              </w:rPr>
              <w:t>природные риски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 и социальные риски</w:t>
            </w:r>
            <w:r w:rsidRPr="00950F9F">
              <w:rPr>
                <w:color w:val="2D2D2D"/>
                <w:spacing w:val="2"/>
                <w:shd w:val="clear" w:color="auto" w:fill="FFFFFF"/>
              </w:rPr>
              <w:t xml:space="preserve">. Эти риски могут привести к отвлечению средств финансирования Программы в пользу других направлений развития 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Кудымкарского </w:t>
            </w:r>
            <w:r w:rsidRPr="00950F9F">
              <w:rPr>
                <w:color w:val="2D2D2D"/>
                <w:spacing w:val="2"/>
                <w:shd w:val="clear" w:color="auto" w:fill="FFFFFF"/>
              </w:rPr>
              <w:t xml:space="preserve">муниципального </w:t>
            </w:r>
            <w:r>
              <w:rPr>
                <w:color w:val="2D2D2D"/>
                <w:spacing w:val="2"/>
                <w:shd w:val="clear" w:color="auto" w:fill="FFFFFF"/>
              </w:rPr>
              <w:t>округа Пермского края.</w:t>
            </w:r>
          </w:p>
          <w:p w14:paraId="7CB85068" w14:textId="77777777" w:rsidR="0019009D" w:rsidRPr="00950F9F" w:rsidRDefault="0019009D" w:rsidP="0019009D">
            <w:pPr>
              <w:pStyle w:val="ad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 w:rsidRPr="00950F9F">
              <w:rPr>
                <w:color w:val="222222"/>
              </w:rPr>
              <w:t xml:space="preserve">В процессе реализации </w:t>
            </w:r>
            <w:r>
              <w:rPr>
                <w:color w:val="222222"/>
              </w:rPr>
              <w:t>П</w:t>
            </w:r>
            <w:r w:rsidRPr="00950F9F">
              <w:rPr>
                <w:color w:val="222222"/>
              </w:rPr>
              <w:t>рограммы возможны отклонения в достижении результатов из-за несоответствия отдельных мероприятий их ожидаемой эффективности.</w:t>
            </w:r>
          </w:p>
          <w:p w14:paraId="45F19619" w14:textId="77777777" w:rsidR="0019009D" w:rsidRPr="00950F9F" w:rsidRDefault="0019009D" w:rsidP="0019009D">
            <w:pPr>
              <w:pStyle w:val="ad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 w:rsidRPr="00950F9F">
              <w:rPr>
                <w:color w:val="222222"/>
              </w:rPr>
              <w:t>В целях управления указанными рисками в процессе реализации Программы предусматривается:</w:t>
            </w:r>
          </w:p>
          <w:p w14:paraId="601821B6" w14:textId="77777777" w:rsidR="0019009D" w:rsidRPr="00950F9F" w:rsidRDefault="0019009D" w:rsidP="0019009D">
            <w:pPr>
              <w:pStyle w:val="ad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950F9F">
              <w:rPr>
                <w:color w:val="222222"/>
              </w:rPr>
              <w:t xml:space="preserve">проведение мониторинга выполнения </w:t>
            </w:r>
            <w:r>
              <w:rPr>
                <w:color w:val="222222"/>
              </w:rPr>
              <w:t>П</w:t>
            </w:r>
            <w:r w:rsidRPr="00950F9F">
              <w:rPr>
                <w:color w:val="222222"/>
              </w:rPr>
              <w:t>рограммы, анализа и при необходимости ежегодной корректировки индикаторов, а также мероприятий</w:t>
            </w:r>
            <w:r>
              <w:rPr>
                <w:color w:val="222222"/>
              </w:rPr>
              <w:t xml:space="preserve"> Программы</w:t>
            </w:r>
            <w:r w:rsidRPr="00950F9F">
              <w:rPr>
                <w:color w:val="222222"/>
              </w:rPr>
              <w:t>;</w:t>
            </w:r>
          </w:p>
          <w:p w14:paraId="18D21AC9" w14:textId="77777777" w:rsidR="0019009D" w:rsidRPr="00950F9F" w:rsidRDefault="0019009D" w:rsidP="0019009D">
            <w:pPr>
              <w:pStyle w:val="ad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950F9F">
              <w:rPr>
                <w:color w:val="222222"/>
              </w:rPr>
              <w:t xml:space="preserve">перераспределение объемов финансирования в зависимости от динамики и темпов достижения поставленных целей и задач </w:t>
            </w:r>
            <w:r>
              <w:rPr>
                <w:color w:val="222222"/>
              </w:rPr>
              <w:t>П</w:t>
            </w:r>
            <w:r w:rsidRPr="00950F9F">
              <w:rPr>
                <w:color w:val="222222"/>
              </w:rPr>
              <w:t>рограммы.</w:t>
            </w:r>
          </w:p>
          <w:p w14:paraId="6E0A6F07" w14:textId="77777777" w:rsidR="0019009D" w:rsidRPr="00D24A7D" w:rsidRDefault="0019009D" w:rsidP="0019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0EFCE9" w14:textId="77777777" w:rsidR="00F076CB" w:rsidRDefault="00F076CB">
      <w:pPr>
        <w:sectPr w:rsidR="00F076CB" w:rsidSect="004E07C6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14:paraId="5E73D156" w14:textId="77777777" w:rsidR="00236B77" w:rsidRPr="00784EA4" w:rsidRDefault="00236B77" w:rsidP="00236B77">
      <w:pPr>
        <w:widowControl w:val="0"/>
        <w:autoSpaceDE w:val="0"/>
        <w:autoSpaceDN w:val="0"/>
        <w:adjustRightInd w:val="0"/>
        <w:jc w:val="center"/>
      </w:pPr>
      <w:r w:rsidRPr="00784EA4">
        <w:lastRenderedPageBreak/>
        <w:t>ФИНАНСИРОВАНИЕ</w:t>
      </w:r>
    </w:p>
    <w:p w14:paraId="1C32C7D5" w14:textId="77777777" w:rsidR="00236B77" w:rsidRPr="00784EA4" w:rsidRDefault="00236B77" w:rsidP="00236B77">
      <w:pPr>
        <w:widowControl w:val="0"/>
        <w:autoSpaceDE w:val="0"/>
        <w:autoSpaceDN w:val="0"/>
        <w:adjustRightInd w:val="0"/>
        <w:jc w:val="center"/>
      </w:pPr>
      <w:r w:rsidRPr="00784EA4">
        <w:t>муниципальной программы</w:t>
      </w:r>
    </w:p>
    <w:p w14:paraId="330ACEF5" w14:textId="6D122359" w:rsidR="00236B77" w:rsidRPr="00784EA4" w:rsidRDefault="0069533C" w:rsidP="001A7BEB">
      <w:pPr>
        <w:widowControl w:val="0"/>
        <w:autoSpaceDE w:val="0"/>
        <w:autoSpaceDN w:val="0"/>
        <w:adjustRightInd w:val="0"/>
        <w:jc w:val="center"/>
      </w:pPr>
      <w:r>
        <w:t>«</w:t>
      </w:r>
      <w:r w:rsidR="00236B77">
        <w:t>Физическая культура и спорт в Кудымкарском муниципальном округе Пермского края</w:t>
      </w:r>
      <w:r>
        <w:t>»</w:t>
      </w:r>
    </w:p>
    <w:p w14:paraId="40B25682" w14:textId="77777777" w:rsidR="00236B77" w:rsidRPr="00784EA4" w:rsidRDefault="00236B77" w:rsidP="00236B77">
      <w:pPr>
        <w:widowControl w:val="0"/>
        <w:autoSpaceDE w:val="0"/>
        <w:autoSpaceDN w:val="0"/>
        <w:adjustRightInd w:val="0"/>
        <w:jc w:val="both"/>
      </w:pPr>
    </w:p>
    <w:tbl>
      <w:tblPr>
        <w:tblW w:w="14250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3369"/>
        <w:gridCol w:w="2512"/>
        <w:gridCol w:w="1445"/>
        <w:gridCol w:w="1446"/>
        <w:gridCol w:w="1446"/>
        <w:gridCol w:w="1446"/>
        <w:gridCol w:w="1446"/>
      </w:tblGrid>
      <w:tr w:rsidR="00236B77" w14:paraId="5DC6D15E" w14:textId="77777777" w:rsidTr="00F076C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9A56" w14:textId="4CB14096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563"/>
            <w:bookmarkEnd w:id="2"/>
            <w:r w:rsidRPr="00784EA4">
              <w:t xml:space="preserve">Код 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84D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Наименование цели программы, подпрограммы, задачи</w:t>
            </w:r>
            <w:r>
              <w:t>, основного мероприятия, мероприятия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19E" w14:textId="470796BB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 xml:space="preserve">Источник финансирования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69A" w14:textId="092E4E6A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 xml:space="preserve">Объем финансирования, тыс. руб. </w:t>
            </w:r>
          </w:p>
        </w:tc>
      </w:tr>
      <w:tr w:rsidR="00236B77" w14:paraId="1BC4D79D" w14:textId="77777777" w:rsidTr="00F076C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F1AB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03E3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257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AC81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84EA4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617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784EA4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7967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784EA4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795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784EA4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003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784EA4">
              <w:t xml:space="preserve"> год</w:t>
            </w:r>
          </w:p>
        </w:tc>
      </w:tr>
      <w:tr w:rsidR="00236B77" w14:paraId="5D2FCF22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150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5B81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DDB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3CF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6FC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086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964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A75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8</w:t>
            </w:r>
          </w:p>
        </w:tc>
      </w:tr>
      <w:tr w:rsidR="00236B77" w14:paraId="48F5EE84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305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1</w:t>
            </w:r>
          </w:p>
        </w:tc>
        <w:tc>
          <w:tcPr>
            <w:tcW w:w="1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E3A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Цель. </w:t>
            </w:r>
            <w:r w:rsidR="00E45CEB" w:rsidRPr="005119A6">
              <w:rPr>
                <w:color w:val="000000"/>
              </w:rPr>
              <w:t>Создание условий для укрепления здоровья населения и повышения конкурентоспособности спортсменов Кудымкарского муниципального округа Пермского края путем развития инфраструктуры спорта, популяризации массового спорта и приобщения жителей Кудымкарского муниципального округа</w:t>
            </w:r>
            <w:r w:rsidR="003461EC">
              <w:rPr>
                <w:color w:val="000000"/>
              </w:rPr>
              <w:t xml:space="preserve"> Пермского края</w:t>
            </w:r>
            <w:r w:rsidR="00E45CEB" w:rsidRPr="005119A6">
              <w:rPr>
                <w:color w:val="000000"/>
              </w:rPr>
              <w:t xml:space="preserve"> к регулярным занятиям физической культурой и спортом</w:t>
            </w:r>
          </w:p>
        </w:tc>
      </w:tr>
      <w:tr w:rsidR="00CE783C" w14:paraId="61C12C3E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99D5" w14:textId="1BBF0E5C" w:rsidR="00CE783C" w:rsidRPr="00784EA4" w:rsidRDefault="00CE783C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1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2027" w14:textId="145F6337" w:rsidR="00CE783C" w:rsidRPr="00784EA4" w:rsidRDefault="00CE783C" w:rsidP="00555C93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83C">
              <w:rPr>
                <w:b/>
                <w:bCs/>
              </w:rPr>
              <w:t>Подпрограмма</w:t>
            </w:r>
            <w:r>
              <w:t xml:space="preserve"> «</w:t>
            </w:r>
            <w:r w:rsidRPr="004E7F42">
              <w:rPr>
                <w:bCs/>
              </w:rPr>
              <w:t>Развитие физической культуры и спорта  в Кудымкарском муниципальном округе Пермского края»</w:t>
            </w:r>
            <w:r>
              <w:rPr>
                <w:bCs/>
              </w:rPr>
              <w:t>.</w:t>
            </w:r>
          </w:p>
        </w:tc>
      </w:tr>
      <w:tr w:rsidR="00236B77" w14:paraId="7420974B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7AE" w14:textId="6569335D" w:rsidR="00236B77" w:rsidRPr="00784EA4" w:rsidRDefault="003461EC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  <w:r w:rsidR="00CE783C">
              <w:t>.1</w:t>
            </w:r>
          </w:p>
        </w:tc>
        <w:tc>
          <w:tcPr>
            <w:tcW w:w="1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77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</w:pPr>
            <w:r w:rsidRPr="00784EA4">
              <w:t xml:space="preserve">Задача. </w:t>
            </w:r>
            <w:r w:rsidR="00E45CEB">
              <w:rPr>
                <w:spacing w:val="-9"/>
              </w:rPr>
              <w:t>У</w:t>
            </w:r>
            <w:r w:rsidR="00E45CEB">
              <w:rPr>
                <w:spacing w:val="-1"/>
              </w:rPr>
              <w:t>крепление спортивной материально-</w:t>
            </w:r>
            <w:r w:rsidR="00E45CEB">
              <w:t xml:space="preserve">технической базы и обеспечение </w:t>
            </w:r>
            <w:r w:rsidR="00E45CEB">
              <w:rPr>
                <w:spacing w:val="-2"/>
              </w:rPr>
              <w:t xml:space="preserve">спортивным </w:t>
            </w:r>
            <w:r w:rsidR="00E45CEB">
              <w:rPr>
                <w:spacing w:val="-3"/>
              </w:rPr>
              <w:t>инвентарем</w:t>
            </w:r>
          </w:p>
        </w:tc>
      </w:tr>
      <w:tr w:rsidR="00595130" w14:paraId="22D1861E" w14:textId="77777777" w:rsidTr="00F861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ED3" w14:textId="0E6B153C" w:rsidR="00595130" w:rsidRPr="00077886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</w:rPr>
              <w:t>1.1.1</w:t>
            </w:r>
            <w:r w:rsidR="00CE783C" w:rsidRPr="00077886">
              <w:rPr>
                <w:b/>
                <w:bCs/>
              </w:rPr>
              <w:t>.</w:t>
            </w:r>
            <w:r w:rsidR="00FE051F" w:rsidRPr="00077886">
              <w:rPr>
                <w:b/>
                <w:bCs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1C0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1321">
              <w:rPr>
                <w:b/>
                <w:bCs/>
              </w:rPr>
              <w:t>Основное мероприятие «Укрепление материально-технической базы физической культуры и спорта»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0F6D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</w:rP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264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400,000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1AA" w14:textId="106A8185" w:rsidR="00595130" w:rsidRPr="00B51321" w:rsidRDefault="00AB5061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595130"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60B5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399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783C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</w:tr>
      <w:tr w:rsidR="00595130" w14:paraId="40426698" w14:textId="77777777" w:rsidTr="00F861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B2A" w14:textId="38821A32" w:rsidR="00595130" w:rsidRPr="00077886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1.1.1.</w:t>
            </w:r>
            <w:r w:rsidR="00FE051F" w:rsidRPr="00077886">
              <w:t>1</w:t>
            </w:r>
            <w:r w:rsidR="00CE783C" w:rsidRPr="00077886">
              <w:t>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1EC" w14:textId="2A6DF2F3" w:rsidR="00595130" w:rsidRPr="007969FE" w:rsidRDefault="00595130" w:rsidP="00595130">
            <w:r w:rsidRPr="00E45CEB">
              <w:t>Приобретение спортивного инвентаря, оборудования, спортивной формы для развития физической культуры и спорта в Кудымкарском муниципальном округе Пермского края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882" w14:textId="77777777" w:rsidR="00595130" w:rsidRPr="00784EA4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CEB"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AC0" w14:textId="77777777" w:rsidR="00595130" w:rsidRPr="00784EA4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2215" w14:textId="11DC2284" w:rsidR="00595130" w:rsidRPr="00784EA4" w:rsidRDefault="00AB5061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595130"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A4D" w14:textId="77777777" w:rsidR="00595130" w:rsidRPr="00784EA4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5811" w14:textId="77777777" w:rsidR="00595130" w:rsidRPr="00784EA4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193" w14:textId="77777777" w:rsidR="00595130" w:rsidRPr="00784EA4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595130" w14:paraId="799504B5" w14:textId="77777777" w:rsidTr="00F076CB"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A82A" w14:textId="067D9DAB" w:rsidR="00595130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95130">
              <w:t>.</w:t>
            </w:r>
            <w:r w:rsidR="00CE783C">
              <w:t>1.</w:t>
            </w:r>
            <w:r w:rsidR="00595130">
              <w:t>2</w:t>
            </w:r>
          </w:p>
        </w:tc>
        <w:tc>
          <w:tcPr>
            <w:tcW w:w="1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3005" w14:textId="67207F69" w:rsidR="00595130" w:rsidRDefault="00595130" w:rsidP="0059513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Задача. </w:t>
            </w:r>
            <w:r w:rsidRPr="005119A6">
              <w:rPr>
                <w:color w:val="000000"/>
              </w:rPr>
              <w:t>Повышение интереса различных категорий населения Кудымкарского муниципального округа Пермского края к занятиям физической культурой и спортом</w:t>
            </w:r>
            <w:r w:rsidR="00270687">
              <w:rPr>
                <w:color w:val="000000"/>
              </w:rPr>
              <w:t xml:space="preserve">. </w:t>
            </w:r>
            <w:r>
              <w:rPr>
                <w:spacing w:val="-12"/>
              </w:rPr>
              <w:t>Ф</w:t>
            </w:r>
            <w:r>
              <w:rPr>
                <w:spacing w:val="-1"/>
              </w:rPr>
              <w:t xml:space="preserve">ормирование у населения мотивации </w:t>
            </w:r>
            <w:r>
              <w:t>к необходимости занятий физической культурой и спортом, укрепления здоровья</w:t>
            </w:r>
            <w:r w:rsidR="00270687">
              <w:t xml:space="preserve">. </w:t>
            </w:r>
            <w:r>
              <w:rPr>
                <w:spacing w:val="-11"/>
              </w:rPr>
              <w:t>С</w:t>
            </w:r>
            <w:r>
              <w:t xml:space="preserve">оциальная поддержка всех видов </w:t>
            </w:r>
            <w:r>
              <w:rPr>
                <w:spacing w:val="-2"/>
              </w:rPr>
              <w:t xml:space="preserve">спортивно-массовых </w:t>
            </w:r>
            <w:r>
              <w:rPr>
                <w:spacing w:val="-5"/>
              </w:rPr>
              <w:t xml:space="preserve">мероприятий, </w:t>
            </w:r>
            <w:r>
              <w:t xml:space="preserve">проводимых в Кудымкарском муниципальном округе Пермского края и улучшение качества физкультурно-спортивной </w:t>
            </w:r>
            <w:r>
              <w:lastRenderedPageBreak/>
              <w:t>работы</w:t>
            </w:r>
          </w:p>
        </w:tc>
      </w:tr>
      <w:tr w:rsidR="00595130" w14:paraId="49737E38" w14:textId="77777777" w:rsidTr="00F861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C3D" w14:textId="1EAC451F" w:rsidR="00595130" w:rsidRPr="00B51321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  <w:r w:rsidR="00CE783C">
              <w:rPr>
                <w:b/>
                <w:bCs/>
              </w:rPr>
              <w:t>1.</w:t>
            </w:r>
            <w:r>
              <w:rPr>
                <w:b/>
                <w:bCs/>
              </w:rPr>
              <w:t>2.1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CFF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 w:bidi="en-US"/>
              </w:rPr>
            </w:pPr>
            <w:r w:rsidRPr="00B51321">
              <w:rPr>
                <w:b/>
                <w:bCs/>
                <w:lang w:eastAsia="en-US" w:bidi="en-US"/>
              </w:rPr>
              <w:t>Основное мероприятие «Проведение спортивных мероприятий»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E80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</w:rP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27F" w14:textId="25DFD944" w:rsidR="00595130" w:rsidRPr="00B51321" w:rsidRDefault="00B15D9E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589,026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05B5" w14:textId="333B5D20" w:rsidR="00595130" w:rsidRPr="00B51321" w:rsidRDefault="00AB5061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</w:t>
            </w:r>
            <w:r w:rsidR="00595130" w:rsidRPr="00B51321">
              <w:rPr>
                <w:b/>
                <w:bCs/>
              </w:rPr>
              <w:t>,0</w:t>
            </w:r>
            <w:r>
              <w:rPr>
                <w:b/>
                <w:bCs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F75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B57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84C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</w:tr>
      <w:tr w:rsidR="00595130" w14:paraId="7B841D51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68A" w14:textId="4570EA09" w:rsidR="00595130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CE783C">
              <w:t>1.</w:t>
            </w:r>
            <w:r>
              <w:t>2</w:t>
            </w:r>
            <w:r w:rsidR="00595130">
              <w:t>.1</w:t>
            </w:r>
            <w:r>
              <w:t>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111" w14:textId="35EF6D26" w:rsidR="00595130" w:rsidRPr="00F861D1" w:rsidRDefault="00595130" w:rsidP="00595130">
            <w:pPr>
              <w:pStyle w:val="a6"/>
              <w:rPr>
                <w:rFonts w:ascii="Times New Roman" w:hAnsi="Times New Roman"/>
                <w:szCs w:val="24"/>
              </w:rPr>
            </w:pPr>
            <w:r w:rsidRPr="00F861D1">
              <w:rPr>
                <w:rFonts w:ascii="Times New Roman" w:hAnsi="Times New Roman"/>
                <w:szCs w:val="24"/>
              </w:rPr>
              <w:t>Проведение и участие спортсменов Кудымкарского муниципального округа Пермского края в межмуниципальных, окружных, краевых, российских, международных соревновани</w:t>
            </w:r>
            <w:r w:rsidR="00FC76F3">
              <w:rPr>
                <w:rFonts w:ascii="Times New Roman" w:hAnsi="Times New Roman"/>
                <w:szCs w:val="24"/>
              </w:rPr>
              <w:t>ях</w:t>
            </w:r>
            <w:r w:rsidRPr="00F861D1">
              <w:rPr>
                <w:rFonts w:ascii="Times New Roman" w:hAnsi="Times New Roman"/>
                <w:szCs w:val="24"/>
              </w:rPr>
              <w:t xml:space="preserve"> и соревновани</w:t>
            </w:r>
            <w:r w:rsidR="00FC76F3">
              <w:rPr>
                <w:rFonts w:ascii="Times New Roman" w:hAnsi="Times New Roman"/>
                <w:szCs w:val="24"/>
              </w:rPr>
              <w:t>ях</w:t>
            </w:r>
            <w:r w:rsidRPr="00F861D1">
              <w:rPr>
                <w:rFonts w:ascii="Times New Roman" w:hAnsi="Times New Roman"/>
                <w:szCs w:val="24"/>
              </w:rPr>
              <w:t xml:space="preserve"> Кудымкарского муниципального округа Пермского края</w:t>
            </w:r>
          </w:p>
          <w:p w14:paraId="2590E011" w14:textId="77777777" w:rsidR="00595130" w:rsidRPr="00F861D1" w:rsidRDefault="00595130" w:rsidP="00595130">
            <w:pPr>
              <w:widowControl w:val="0"/>
              <w:autoSpaceDE w:val="0"/>
              <w:autoSpaceDN w:val="0"/>
              <w:adjustRightInd w:val="0"/>
              <w:rPr>
                <w:lang w:eastAsia="en-US" w:bidi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A11" w14:textId="77777777" w:rsidR="00595130" w:rsidRPr="00E45CEB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CEB"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295D" w14:textId="686FCD0B" w:rsidR="00595130" w:rsidRDefault="00B15D9E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0CD" w14:textId="691BB44A" w:rsidR="00595130" w:rsidRDefault="00AB5061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</w:t>
            </w:r>
            <w:r w:rsidR="00595130">
              <w:t>,0</w:t>
            </w:r>
            <w: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E0C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754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19B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595130" w14:paraId="768AB24A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FDA" w14:textId="0329C55D" w:rsidR="00595130" w:rsidRPr="00B51321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CE783C">
              <w:rPr>
                <w:b/>
                <w:bCs/>
              </w:rPr>
              <w:t>1.</w:t>
            </w:r>
            <w:r>
              <w:rPr>
                <w:b/>
                <w:bCs/>
              </w:rPr>
              <w:t>2.2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8BF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 w:bidi="en-US"/>
              </w:rPr>
            </w:pPr>
            <w:r w:rsidRPr="00B51321">
              <w:rPr>
                <w:b/>
                <w:bCs/>
                <w:lang w:eastAsia="en-US" w:bidi="en-US"/>
              </w:rPr>
              <w:t xml:space="preserve">Основное мероприятие </w:t>
            </w:r>
            <w:r w:rsidRPr="00B51321">
              <w:rPr>
                <w:b/>
                <w:bCs/>
              </w:rPr>
              <w:t>«Создание системы пропаганды занятий физической культурой, спортом и формирования здорового образа жизни»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D52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</w:rP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AF3E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88,500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27C" w14:textId="132D5AA7" w:rsidR="00595130" w:rsidRPr="00B51321" w:rsidRDefault="00AB5061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595130" w:rsidRPr="00B5132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="00595130" w:rsidRPr="00B51321">
              <w:rPr>
                <w:b/>
                <w:bCs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DB8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CA43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2B95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</w:tr>
      <w:tr w:rsidR="00595130" w14:paraId="72B6AA5E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5CE" w14:textId="3799E457" w:rsidR="00595130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CE783C">
              <w:t>1.</w:t>
            </w:r>
            <w:r>
              <w:t>2.2</w:t>
            </w:r>
            <w:r w:rsidR="00595130">
              <w:t>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2AA" w14:textId="77777777" w:rsidR="00595130" w:rsidRPr="00F861D1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r w:rsidRPr="00F861D1">
              <w:t>Проведение контрольных тестов по ГТО со школьниками, молодежью, трудовыми коллективами, ветеранами, общественными объединениями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01" w14:textId="77777777" w:rsidR="00595130" w:rsidRPr="00E45CEB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CEB"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C196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C50" w14:textId="62B57FA5" w:rsidR="00595130" w:rsidRDefault="00AB5061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  <w:r w:rsidR="00595130">
              <w:t>,</w:t>
            </w:r>
            <w:r>
              <w:t>5</w:t>
            </w:r>
            <w:r w:rsidR="00595130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0438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92F0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CAC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595130" w14:paraId="3A0482A8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C9F6" w14:textId="2A14FC78" w:rsidR="00595130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E783C">
              <w:t>.1</w:t>
            </w:r>
            <w:r>
              <w:t>.2.2.2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DF46" w14:textId="77777777" w:rsidR="00595130" w:rsidRPr="004C649C" w:rsidRDefault="00595130" w:rsidP="0059513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C649C">
              <w:t xml:space="preserve">Приобретение спортивного инвентаря для выполнения видов испытаний (тестов), </w:t>
            </w:r>
            <w:r w:rsidRPr="004C649C">
              <w:lastRenderedPageBreak/>
              <w:t xml:space="preserve">входящих во Всероссийский </w:t>
            </w:r>
            <w:proofErr w:type="spellStart"/>
            <w:r w:rsidRPr="004C649C">
              <w:t>физкультурно</w:t>
            </w:r>
            <w:proofErr w:type="spellEnd"/>
            <w:r w:rsidRPr="004C649C">
              <w:t xml:space="preserve"> – спортивной комплекс «Готов к труду и обороне» (ГТО)</w:t>
            </w:r>
            <w:proofErr w:type="gram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5266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Бюджет Кудымкарского муниципального </w:t>
            </w:r>
            <w:r>
              <w:lastRenderedPageBreak/>
              <w:t>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852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F87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1A9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E5C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195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595130" w14:paraId="4771DDD0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357" w14:textId="14E4F777" w:rsidR="00595130" w:rsidRPr="003A5B7C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  <w:r w:rsidR="00CE783C">
              <w:rPr>
                <w:b/>
                <w:bCs/>
              </w:rPr>
              <w:t>1.</w:t>
            </w:r>
            <w:r>
              <w:rPr>
                <w:b/>
                <w:bCs/>
              </w:rPr>
              <w:t>2.3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586A" w14:textId="77777777" w:rsidR="00595130" w:rsidRPr="003A5B7C" w:rsidRDefault="00595130" w:rsidP="0059513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A5B7C">
              <w:rPr>
                <w:b/>
                <w:bCs/>
                <w:color w:val="000000"/>
              </w:rPr>
              <w:t>Основное мероприятие «Развитие физической культуры и массового спорта в Пермском крае»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55B" w14:textId="77777777" w:rsidR="00595130" w:rsidRPr="003A5B7C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5B7C">
              <w:rPr>
                <w:b/>
                <w:bCs/>
              </w:rPr>
              <w:t>Бюджет Кудымкарского муниципального округа Пермского края, 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0ECD" w14:textId="0E5D5584" w:rsidR="00595130" w:rsidRPr="003A5B7C" w:rsidRDefault="00D40C34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5B7C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0AE" w14:textId="77777777" w:rsidR="00595130" w:rsidRPr="003A5B7C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5B7C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B26" w14:textId="77777777" w:rsidR="00595130" w:rsidRPr="003A5B7C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5B7C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387" w14:textId="77777777" w:rsidR="00595130" w:rsidRPr="003A5B7C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5B7C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9E7" w14:textId="77777777" w:rsidR="00595130" w:rsidRPr="003A5B7C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5B7C">
              <w:rPr>
                <w:b/>
                <w:bCs/>
              </w:rPr>
              <w:t>0,000</w:t>
            </w:r>
          </w:p>
        </w:tc>
      </w:tr>
      <w:tr w:rsidR="00595130" w14:paraId="05170F10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58F" w14:textId="3AA147A2" w:rsidR="00595130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CE783C">
              <w:t>1.</w:t>
            </w:r>
            <w:r>
              <w:t>2.3.1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665B" w14:textId="667A6821" w:rsidR="00595130" w:rsidRPr="003446C2" w:rsidRDefault="00595130" w:rsidP="00595130">
            <w:pPr>
              <w:widowControl w:val="0"/>
              <w:autoSpaceDE w:val="0"/>
              <w:autoSpaceDN w:val="0"/>
              <w:adjustRightInd w:val="0"/>
            </w:pPr>
            <w:r w:rsidRPr="003446C2">
              <w:t>Обеспечение условий для развития физической культуры и массового спорта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7A5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3AF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C3E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767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CE14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FEE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595130" w14:paraId="7EECF140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4DE" w14:textId="0D5B97E2" w:rsidR="00595130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CE783C">
              <w:t>1.</w:t>
            </w:r>
            <w:r>
              <w:t>2.3</w:t>
            </w:r>
            <w:r w:rsidR="00595130">
              <w:t>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15B" w14:textId="1CCB49F3" w:rsidR="00595130" w:rsidRPr="003446C2" w:rsidRDefault="00595130" w:rsidP="00595130">
            <w:pPr>
              <w:widowControl w:val="0"/>
              <w:autoSpaceDE w:val="0"/>
              <w:autoSpaceDN w:val="0"/>
              <w:adjustRightInd w:val="0"/>
            </w:pPr>
            <w:r w:rsidRPr="003446C2">
              <w:t>Обеспечение условий для развития физической культуры и массового спорта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1CC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C4FA" w14:textId="57A90E0B" w:rsidR="00595130" w:rsidRDefault="00D40C34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5395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4DC8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7A6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24F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D40C34" w14:paraId="520ECD08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910" w14:textId="2779ECA4" w:rsidR="00D40C34" w:rsidRPr="00B51321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1.1.2.4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5B8C" w14:textId="77777777" w:rsidR="00D40C34" w:rsidRPr="00B51321" w:rsidRDefault="00D40C34" w:rsidP="00D40C3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1321">
              <w:rPr>
                <w:b/>
                <w:bCs/>
              </w:rPr>
              <w:t>Основное мероприятие «Развитие физической культуры и массового спорта в Кудымкарском муниципальном округе Пермского края»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071" w14:textId="77777777" w:rsidR="00D40C34" w:rsidRPr="00B51321" w:rsidRDefault="00D40C34" w:rsidP="00D40C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</w:rPr>
              <w:t>Бюджет Кудымкарского муниципального округа Пермского края, 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5CEF" w14:textId="431D6E4E" w:rsidR="00D40C34" w:rsidRPr="00077886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</w:rPr>
              <w:t>721,1082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D84" w14:textId="77777777" w:rsidR="00D40C34" w:rsidRPr="00B51321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1FD" w14:textId="77777777" w:rsidR="00D40C34" w:rsidRPr="00B51321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302" w14:textId="77777777" w:rsidR="00D40C34" w:rsidRPr="00B51321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0AC4" w14:textId="77777777" w:rsidR="00D40C34" w:rsidRPr="00B51321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</w:tr>
      <w:tr w:rsidR="00D40C34" w14:paraId="67AC8F33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EDB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1FB4DF5" w14:textId="17AF4F8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1.1.2.4.1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4E6" w14:textId="5EA71A58" w:rsidR="00D40C34" w:rsidRPr="00D77E5C" w:rsidRDefault="00D40C34" w:rsidP="00D40C34">
            <w:pPr>
              <w:widowControl w:val="0"/>
              <w:autoSpaceDE w:val="0"/>
              <w:autoSpaceDN w:val="0"/>
              <w:adjustRightInd w:val="0"/>
            </w:pPr>
            <w:r w:rsidRPr="00D77E5C">
              <w:t>Обеспечение условий для развития физической культуры и массового спорта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DAD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2B0" w14:textId="16E1E37A" w:rsidR="00D40C34" w:rsidRPr="00077886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F6F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9B1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F226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7426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D40C34" w14:paraId="6A78E32F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69C" w14:textId="4F7A6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1.1.2.4.2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2BC4" w14:textId="1878AFB5" w:rsidR="00D40C34" w:rsidRPr="00D77E5C" w:rsidRDefault="00D40C34" w:rsidP="00D40C34">
            <w:pPr>
              <w:widowControl w:val="0"/>
              <w:autoSpaceDE w:val="0"/>
              <w:autoSpaceDN w:val="0"/>
              <w:adjustRightInd w:val="0"/>
            </w:pPr>
            <w:r w:rsidRPr="00D77E5C">
              <w:t>Обеспечение условий для развития физической культуры и массового спорта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A07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0B4" w14:textId="2AE54826" w:rsidR="00D40C34" w:rsidRPr="00077886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721,1082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223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A65F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5583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BFA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595130" w14:paraId="267839BA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936" w14:textId="1F8BEAC7" w:rsidR="00595130" w:rsidRPr="00B51321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CE783C">
              <w:rPr>
                <w:b/>
                <w:bCs/>
              </w:rPr>
              <w:t>1.</w:t>
            </w:r>
            <w:r>
              <w:rPr>
                <w:b/>
                <w:bCs/>
              </w:rPr>
              <w:t>2.5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F1E" w14:textId="0FC5D09C" w:rsidR="00595130" w:rsidRPr="00B51321" w:rsidRDefault="00595130" w:rsidP="00214E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1321">
              <w:rPr>
                <w:b/>
                <w:bCs/>
                <w:color w:val="000000"/>
              </w:rPr>
              <w:t xml:space="preserve">Основное мероприятие </w:t>
            </w:r>
            <w:r w:rsidRPr="00B51321">
              <w:rPr>
                <w:b/>
                <w:bCs/>
                <w:color w:val="000000"/>
              </w:rPr>
              <w:lastRenderedPageBreak/>
              <w:t>«Оснащение объектов спортивной инфраструктуры спортивно-техн</w:t>
            </w:r>
            <w:r w:rsidR="00214E70">
              <w:rPr>
                <w:b/>
                <w:bCs/>
                <w:color w:val="000000"/>
              </w:rPr>
              <w:t>ологи</w:t>
            </w:r>
            <w:r w:rsidRPr="00B51321">
              <w:rPr>
                <w:b/>
                <w:bCs/>
                <w:color w:val="000000"/>
              </w:rPr>
              <w:t>ческим оборудованием»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34DA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</w:rPr>
              <w:lastRenderedPageBreak/>
              <w:t xml:space="preserve">Бюджет </w:t>
            </w:r>
            <w:r w:rsidRPr="00B51321">
              <w:rPr>
                <w:b/>
                <w:bCs/>
              </w:rPr>
              <w:lastRenderedPageBreak/>
              <w:t>Кудымкарского муниципального округа Пермского края, бюджет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675" w14:textId="7D71E64F" w:rsidR="00595130" w:rsidRPr="00B51321" w:rsidRDefault="002E5152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06503D">
              <w:rPr>
                <w:b/>
                <w:bCs/>
              </w:rPr>
              <w:t> 181,37877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005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50F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9E7D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60A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</w:tr>
      <w:tr w:rsidR="00595130" w14:paraId="654E0CED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61F8" w14:textId="705BFDB6" w:rsidR="00595130" w:rsidRDefault="00CE7F06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  <w:r w:rsidR="00CE783C">
              <w:t>1.</w:t>
            </w:r>
            <w:r>
              <w:t>2.5</w:t>
            </w:r>
            <w:r w:rsidR="00595130">
              <w:t>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948" w14:textId="663FA86B" w:rsidR="00595130" w:rsidRPr="00300EF7" w:rsidRDefault="00595130" w:rsidP="00595130">
            <w:pPr>
              <w:widowControl w:val="0"/>
              <w:autoSpaceDE w:val="0"/>
              <w:autoSpaceDN w:val="0"/>
              <w:adjustRightInd w:val="0"/>
            </w:pPr>
            <w:r w:rsidRPr="00300EF7">
              <w:rPr>
                <w:color w:val="000000"/>
              </w:rPr>
              <w:t>Оснащение объектов спортивной инфраструктуры спортивн</w:t>
            </w:r>
            <w:proofErr w:type="gramStart"/>
            <w:r w:rsidRPr="00300EF7">
              <w:rPr>
                <w:color w:val="000000"/>
              </w:rPr>
              <w:t>о-</w:t>
            </w:r>
            <w:proofErr w:type="gramEnd"/>
            <w:r w:rsidR="00214E70">
              <w:t xml:space="preserve"> </w:t>
            </w:r>
            <w:r w:rsidR="00214E70" w:rsidRPr="00214E70">
              <w:rPr>
                <w:color w:val="000000"/>
              </w:rPr>
              <w:t>технологическим</w:t>
            </w:r>
            <w:r w:rsidRPr="00300EF7">
              <w:rPr>
                <w:color w:val="000000"/>
              </w:rPr>
              <w:t xml:space="preserve"> оборудованием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877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A11" w14:textId="3947AFDD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503D">
              <w:t>46</w:t>
            </w:r>
            <w:r>
              <w:t>,</w:t>
            </w:r>
            <w:r w:rsidR="0006503D">
              <w:t>67279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A0A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FA3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710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5926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68174A2C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A8D" w14:textId="53B1C18B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CE783C">
              <w:t>1.</w:t>
            </w:r>
            <w:r>
              <w:t>2.5.2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A1B" w14:textId="108C81C7" w:rsidR="00A45DD9" w:rsidRPr="00300EF7" w:rsidRDefault="00A45DD9" w:rsidP="00A45D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F7">
              <w:rPr>
                <w:color w:val="000000"/>
              </w:rPr>
              <w:t>Оснащение объектов спортивной инфраструктуры спортивн</w:t>
            </w:r>
            <w:proofErr w:type="gramStart"/>
            <w:r w:rsidRPr="00300EF7">
              <w:rPr>
                <w:color w:val="000000"/>
              </w:rPr>
              <w:t>о-</w:t>
            </w:r>
            <w:proofErr w:type="gramEnd"/>
            <w:r w:rsidR="00214E70">
              <w:t xml:space="preserve"> </w:t>
            </w:r>
            <w:r w:rsidR="00214E70" w:rsidRPr="00214E70">
              <w:rPr>
                <w:color w:val="000000"/>
              </w:rPr>
              <w:t>технологическим</w:t>
            </w:r>
            <w:r w:rsidRPr="00300EF7">
              <w:rPr>
                <w:color w:val="000000"/>
              </w:rPr>
              <w:t xml:space="preserve"> оборудованием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135" w14:textId="355DC27A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F81A" w14:textId="4B0DCF15" w:rsidR="00A45DD9" w:rsidRDefault="002E5152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503D">
              <w:t>01</w:t>
            </w:r>
            <w:r w:rsidR="00A45DD9">
              <w:t>,</w:t>
            </w:r>
            <w:r w:rsidR="0006503D">
              <w:t>73529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B99D" w14:textId="19C78D14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9067" w14:textId="177C06B8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D7E" w14:textId="0C1A7B24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7BA" w14:textId="6EF2D3B1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31AE561E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F54" w14:textId="69A1781B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CE783C">
              <w:t>1.</w:t>
            </w:r>
            <w:r>
              <w:t>2.5.3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48C" w14:textId="5B84E732" w:rsidR="00A45DD9" w:rsidRPr="00300EF7" w:rsidRDefault="00A45DD9" w:rsidP="00A45DD9">
            <w:pPr>
              <w:widowControl w:val="0"/>
              <w:autoSpaceDE w:val="0"/>
              <w:autoSpaceDN w:val="0"/>
              <w:adjustRightInd w:val="0"/>
            </w:pPr>
            <w:r w:rsidRPr="00300EF7">
              <w:rPr>
                <w:color w:val="000000"/>
              </w:rPr>
              <w:t>Оснащение объектов спортивной инфраструктуры спортивн</w:t>
            </w:r>
            <w:proofErr w:type="gramStart"/>
            <w:r w:rsidRPr="00300EF7">
              <w:rPr>
                <w:color w:val="000000"/>
              </w:rPr>
              <w:t>о-</w:t>
            </w:r>
            <w:proofErr w:type="gramEnd"/>
            <w:r w:rsidR="00214E70">
              <w:t xml:space="preserve"> </w:t>
            </w:r>
            <w:r w:rsidR="00214E70" w:rsidRPr="00214E70">
              <w:rPr>
                <w:color w:val="000000"/>
              </w:rPr>
              <w:t>технологическим</w:t>
            </w:r>
            <w:r w:rsidRPr="00300EF7">
              <w:rPr>
                <w:color w:val="000000"/>
              </w:rPr>
              <w:t xml:space="preserve"> оборудованием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298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BA0" w14:textId="76FA0045" w:rsidR="00A45DD9" w:rsidRPr="00300EF7" w:rsidRDefault="0006503D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1932,97069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1FB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9DD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EA8B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A65E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299A59C6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D75" w14:textId="24C7BFE0" w:rsidR="00A45DD9" w:rsidRPr="00B67E10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7E10">
              <w:rPr>
                <w:b/>
                <w:bCs/>
              </w:rPr>
              <w:t>1.</w:t>
            </w:r>
            <w:r w:rsidR="00CE783C">
              <w:rPr>
                <w:b/>
                <w:bCs/>
              </w:rPr>
              <w:t>1.</w:t>
            </w:r>
            <w:r w:rsidRPr="00B67E10">
              <w:rPr>
                <w:b/>
                <w:bCs/>
              </w:rPr>
              <w:t>2.6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D8E" w14:textId="4E1CFE4D" w:rsidR="00A45DD9" w:rsidRPr="00B67E10" w:rsidRDefault="00A45DD9" w:rsidP="00A45D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67E10">
              <w:rPr>
                <w:b/>
                <w:bCs/>
                <w:color w:val="000000"/>
              </w:rPr>
              <w:t>Основное мероприятие «Устройство спортивных площадок и оснащение объектов спортивным оборудованием и инвентарем для занятий физической культурой и спортом»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7870" w14:textId="0E92BEF8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321">
              <w:rPr>
                <w:b/>
                <w:bCs/>
              </w:rPr>
              <w:t>Бюджет Кудымкарского муниципального округа Пермского края, 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3117" w14:textId="45E88DFC" w:rsidR="00A45DD9" w:rsidRPr="00B67E10" w:rsidRDefault="0006503D" w:rsidP="00A4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2110,9444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EF02" w14:textId="37D9EEA5" w:rsidR="00A45DD9" w:rsidRPr="00077886" w:rsidRDefault="008D631F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b/>
                <w:bCs/>
              </w:rPr>
              <w:t>3714,20200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0DA6" w14:textId="100B9016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5EB0" w14:textId="26A34B20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76C" w14:textId="6185C7C4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21">
              <w:rPr>
                <w:b/>
                <w:bCs/>
              </w:rPr>
              <w:t>0,000</w:t>
            </w:r>
          </w:p>
        </w:tc>
      </w:tr>
      <w:tr w:rsidR="00A45DD9" w14:paraId="2D126509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3F49" w14:textId="38166C61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CE783C">
              <w:t>1.</w:t>
            </w:r>
            <w:r>
              <w:t>2.6.1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BDD8" w14:textId="39EAFD69" w:rsidR="00A45DD9" w:rsidRPr="00B67E10" w:rsidRDefault="00A45DD9" w:rsidP="00A45D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7E10">
              <w:rPr>
                <w:color w:val="00000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7A5" w14:textId="5383B648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60F" w14:textId="72CD0EFE" w:rsidR="00A45DD9" w:rsidRPr="00300EF7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408,7825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B01" w14:textId="5583032F" w:rsidR="00A45DD9" w:rsidRPr="00077886" w:rsidRDefault="008D631F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928,55050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FFD" w14:textId="0E115D30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298" w14:textId="4B30AC44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837" w14:textId="254D7E8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2E5152" w14:paraId="43655080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314" w14:textId="356A87BF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1.1.2.6.2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4A6" w14:textId="52E68546" w:rsidR="002E5152" w:rsidRPr="00B67E10" w:rsidRDefault="002E5152" w:rsidP="002E51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7E10">
              <w:rPr>
                <w:color w:val="000000"/>
              </w:rPr>
              <w:t xml:space="preserve">Устройство спортивных </w:t>
            </w:r>
            <w:r w:rsidRPr="00B67E10">
              <w:rPr>
                <w:color w:val="000000"/>
              </w:rPr>
              <w:lastRenderedPageBreak/>
              <w:t>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E87F" w14:textId="7093B4EE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Бюджет Пермского </w:t>
            </w:r>
            <w:r>
              <w:lastRenderedPageBreak/>
              <w:t>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F7E" w14:textId="6D90FAE1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1226,3475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6D3" w14:textId="1DE4BBD2" w:rsidR="002E5152" w:rsidRPr="00077886" w:rsidRDefault="008D631F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2785,65150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C29" w14:textId="7EC83F28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A83" w14:textId="632BE939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2794" w14:textId="269F2E1D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2E5152" w14:paraId="06AD8C9D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1D5" w14:textId="0C186002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lastRenderedPageBreak/>
              <w:t>1.1.2.6.</w:t>
            </w:r>
            <w:r w:rsidR="0031264C" w:rsidRPr="00077886"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7E1" w14:textId="17D0B622" w:rsidR="002E5152" w:rsidRPr="00B67E10" w:rsidRDefault="002E5152" w:rsidP="002E51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Устройство площадки под спортивно-технологическое оборудование (площадка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</w:t>
            </w:r>
            <w:proofErr w:type="spellEnd"/>
            <w:r>
              <w:rPr>
                <w:color w:val="000000"/>
              </w:rPr>
              <w:t>-Иньва)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1DE" w14:textId="273BE49D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2DEE" w14:textId="5C8BF72D" w:rsidR="002E5152" w:rsidRPr="00300EF7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475,81440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AB7" w14:textId="0C876D45" w:rsidR="002E5152" w:rsidRPr="00077886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D7F" w14:textId="4277A710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1C3" w14:textId="0350F718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CA67" w14:textId="542404DF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171844" w14:paraId="05BB4371" w14:textId="77777777" w:rsidTr="00D326FA">
        <w:trPr>
          <w:trHeight w:val="1935"/>
        </w:trPr>
        <w:tc>
          <w:tcPr>
            <w:tcW w:w="4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A7AF1" w14:textId="5673430F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  <w:r w:rsidRPr="00784EA4">
              <w:t xml:space="preserve">Всего по </w:t>
            </w:r>
            <w:r>
              <w:t>под</w:t>
            </w:r>
            <w:r w:rsidRPr="00784EA4">
              <w:t>программе</w:t>
            </w:r>
            <w:r>
              <w:t xml:space="preserve"> 1</w:t>
            </w:r>
            <w:r w:rsidR="008D631F">
              <w:t>.1</w:t>
            </w:r>
            <w:r w:rsidRPr="00784EA4">
              <w:t>, в том числе по источникам финансирования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24F" w14:textId="3D3B1283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FAD6" w14:textId="71792DC2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6090,95737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A11" w14:textId="4CF56480" w:rsidR="00171844" w:rsidRPr="00077886" w:rsidRDefault="008D631F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4791,72800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C1A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7B0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767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171844" w14:paraId="1E7C39CC" w14:textId="77777777" w:rsidTr="00D65E09">
        <w:trPr>
          <w:trHeight w:val="240"/>
        </w:trPr>
        <w:tc>
          <w:tcPr>
            <w:tcW w:w="4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7024A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296" w14:textId="77777777" w:rsidR="00171844" w:rsidRDefault="00171844" w:rsidP="00171844">
            <w:pPr>
              <w:widowControl w:val="0"/>
              <w:autoSpaceDE w:val="0"/>
              <w:autoSpaceDN w:val="0"/>
              <w:adjustRightInd w:val="0"/>
            </w:pPr>
            <w: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8826" w14:textId="5964BBDD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2108,79569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AD5" w14:textId="3CA4DA54" w:rsidR="00171844" w:rsidRPr="00077886" w:rsidRDefault="008D631F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2006,07650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F20" w14:textId="77777777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EFC" w14:textId="77777777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93A6" w14:textId="77777777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171844" w14:paraId="48048435" w14:textId="77777777" w:rsidTr="00D65E09">
        <w:trPr>
          <w:trHeight w:val="240"/>
        </w:trPr>
        <w:tc>
          <w:tcPr>
            <w:tcW w:w="4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DA6AF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4E3C" w14:textId="1A5D981B" w:rsidR="00171844" w:rsidRDefault="00171844" w:rsidP="00171844">
            <w:pPr>
              <w:widowControl w:val="0"/>
              <w:autoSpaceDE w:val="0"/>
              <w:autoSpaceDN w:val="0"/>
              <w:adjustRightInd w:val="0"/>
            </w:pPr>
            <w:r>
              <w:t>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16D" w14:textId="77777777" w:rsidR="00171844" w:rsidRDefault="00171844" w:rsidP="00171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2049,19099</w:t>
            </w:r>
          </w:p>
          <w:p w14:paraId="2536124A" w14:textId="71686E58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718" w14:textId="50512651" w:rsidR="00171844" w:rsidRPr="00077886" w:rsidRDefault="008D631F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2785,65150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EC4" w14:textId="208FDA9F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DC5" w14:textId="4EBC25A9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417" w14:textId="74E609E6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</w:tr>
      <w:tr w:rsidR="00171844" w14:paraId="2653282E" w14:textId="77777777" w:rsidTr="00D326FA">
        <w:trPr>
          <w:trHeight w:val="30"/>
        </w:trPr>
        <w:tc>
          <w:tcPr>
            <w:tcW w:w="4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F91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9F5" w14:textId="77777777" w:rsidR="00171844" w:rsidRDefault="00171844" w:rsidP="00171844">
            <w:pPr>
              <w:widowControl w:val="0"/>
              <w:autoSpaceDE w:val="0"/>
              <w:autoSpaceDN w:val="0"/>
              <w:adjustRightInd w:val="0"/>
            </w:pPr>
            <w:r>
              <w:t>Бюджет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DC09" w14:textId="2196D4A0" w:rsidR="00171844" w:rsidRPr="00300EF7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1932,97069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094E" w14:textId="0A4CA13A" w:rsidR="00171844" w:rsidRPr="00077886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CC7A" w14:textId="6986C9D8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47AC" w14:textId="08E8C504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C25" w14:textId="3C557B90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</w:tr>
      <w:tr w:rsidR="00171844" w14:paraId="34D6369E" w14:textId="77777777" w:rsidTr="002E5152">
        <w:trPr>
          <w:trHeight w:val="1935"/>
        </w:trPr>
        <w:tc>
          <w:tcPr>
            <w:tcW w:w="4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71541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  <w:r w:rsidRPr="00784EA4">
              <w:t>Всего по программе, в том числе по источникам финансирования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D10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F79" w14:textId="1805329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6090,95737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4B8" w14:textId="7B9E29AD" w:rsidR="00171844" w:rsidRPr="00077886" w:rsidRDefault="008D631F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4 791,72800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6CA" w14:textId="15F0DE1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053F" w14:textId="08FEF45A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EC3" w14:textId="2D16CD03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8D631F" w14:paraId="7E604E10" w14:textId="77777777" w:rsidTr="002E5152">
        <w:trPr>
          <w:trHeight w:val="240"/>
        </w:trPr>
        <w:tc>
          <w:tcPr>
            <w:tcW w:w="4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A14E8" w14:textId="77777777" w:rsidR="008D631F" w:rsidRPr="00784EA4" w:rsidRDefault="008D631F" w:rsidP="008D63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306" w14:textId="77777777" w:rsidR="008D631F" w:rsidRDefault="008D631F" w:rsidP="008D631F">
            <w:pPr>
              <w:widowControl w:val="0"/>
              <w:autoSpaceDE w:val="0"/>
              <w:autoSpaceDN w:val="0"/>
              <w:adjustRightInd w:val="0"/>
            </w:pPr>
            <w: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69B" w14:textId="372B801E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2108,79569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196" w14:textId="108EA9D7" w:rsidR="008D631F" w:rsidRPr="00077886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2006,07650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A10" w14:textId="5B7989A1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0F2" w14:textId="3ADF1800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7967" w14:textId="2EC72192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8D631F" w14:paraId="28FDC31A" w14:textId="77777777" w:rsidTr="002E5152">
        <w:trPr>
          <w:trHeight w:val="240"/>
        </w:trPr>
        <w:tc>
          <w:tcPr>
            <w:tcW w:w="4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FC083" w14:textId="77777777" w:rsidR="008D631F" w:rsidRPr="00784EA4" w:rsidRDefault="008D631F" w:rsidP="008D63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2F71" w14:textId="77777777" w:rsidR="008D631F" w:rsidRDefault="008D631F" w:rsidP="008D631F">
            <w:pPr>
              <w:widowControl w:val="0"/>
              <w:autoSpaceDE w:val="0"/>
              <w:autoSpaceDN w:val="0"/>
              <w:adjustRightInd w:val="0"/>
            </w:pPr>
            <w:r>
              <w:t>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D957" w14:textId="77777777" w:rsidR="008D631F" w:rsidRDefault="008D631F" w:rsidP="008D6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2049,19099</w:t>
            </w:r>
          </w:p>
          <w:p w14:paraId="0AA43DBD" w14:textId="77777777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461" w14:textId="0E54FEDB" w:rsidR="008D631F" w:rsidRPr="00077886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2785,65150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5A56" w14:textId="47C8EF71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AB4" w14:textId="69AA6BAF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6D7A" w14:textId="65298FEF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</w:tr>
      <w:tr w:rsidR="00171844" w14:paraId="7781E684" w14:textId="77777777" w:rsidTr="002E5152">
        <w:trPr>
          <w:trHeight w:val="30"/>
        </w:trPr>
        <w:tc>
          <w:tcPr>
            <w:tcW w:w="4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7DC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D79" w14:textId="77777777" w:rsidR="00171844" w:rsidRDefault="00171844" w:rsidP="00171844">
            <w:pPr>
              <w:widowControl w:val="0"/>
              <w:autoSpaceDE w:val="0"/>
              <w:autoSpaceDN w:val="0"/>
              <w:adjustRightInd w:val="0"/>
            </w:pPr>
            <w:r>
              <w:t>Бюджет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0E4" w14:textId="4D069165" w:rsidR="00171844" w:rsidRPr="00300EF7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1932,97069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76F" w14:textId="1458C47A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C9C9" w14:textId="4F1CBF5F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368" w14:textId="53EC3F49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906" w14:textId="4AD552EE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</w:tr>
    </w:tbl>
    <w:p w14:paraId="4D753FE7" w14:textId="77777777" w:rsidR="00CE783C" w:rsidRDefault="00CE783C" w:rsidP="00CE783C"/>
    <w:p w14:paraId="262154C4" w14:textId="77777777" w:rsidR="00CE783C" w:rsidRDefault="00CE783C" w:rsidP="00CE783C"/>
    <w:p w14:paraId="5F394427" w14:textId="77777777" w:rsidR="00236B77" w:rsidRDefault="00236B77"/>
    <w:p w14:paraId="32F86509" w14:textId="77777777" w:rsidR="00236B77" w:rsidRDefault="00236B77"/>
    <w:p w14:paraId="7E48CE13" w14:textId="77777777" w:rsidR="00656E53" w:rsidRDefault="00656E53">
      <w:pPr>
        <w:sectPr w:rsidR="00656E53" w:rsidSect="00F076CB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14:paraId="657EB700" w14:textId="5426A276" w:rsidR="00656E53" w:rsidRDefault="00656E53" w:rsidP="00656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7BEB">
        <w:rPr>
          <w:rFonts w:ascii="Times New Roman" w:hAnsi="Times New Roman" w:cs="Times New Roman"/>
          <w:sz w:val="28"/>
          <w:szCs w:val="28"/>
        </w:rPr>
        <w:lastRenderedPageBreak/>
        <w:t>Система программных мероприятий</w:t>
      </w:r>
      <w:r w:rsidR="006913B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077886">
        <w:rPr>
          <w:rFonts w:ascii="Times New Roman" w:hAnsi="Times New Roman" w:cs="Times New Roman"/>
          <w:sz w:val="28"/>
          <w:szCs w:val="28"/>
        </w:rPr>
        <w:t xml:space="preserve"> 1.1</w:t>
      </w:r>
    </w:p>
    <w:p w14:paraId="1853BCBF" w14:textId="365852E5" w:rsidR="006913B7" w:rsidRPr="006913B7" w:rsidRDefault="006913B7" w:rsidP="00656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3B7">
        <w:rPr>
          <w:rFonts w:ascii="Times New Roman" w:hAnsi="Times New Roman" w:cs="Times New Roman"/>
          <w:sz w:val="28"/>
          <w:szCs w:val="28"/>
        </w:rPr>
        <w:t>«</w:t>
      </w:r>
      <w:r w:rsidRPr="006913B7">
        <w:rPr>
          <w:rFonts w:ascii="Times New Roman" w:hAnsi="Times New Roman" w:cs="Times New Roman"/>
          <w:bCs/>
          <w:sz w:val="28"/>
          <w:szCs w:val="28"/>
        </w:rPr>
        <w:t>Развити</w:t>
      </w:r>
      <w:r w:rsidR="00F21523">
        <w:rPr>
          <w:rFonts w:ascii="Times New Roman" w:hAnsi="Times New Roman" w:cs="Times New Roman"/>
          <w:bCs/>
          <w:sz w:val="28"/>
          <w:szCs w:val="28"/>
        </w:rPr>
        <w:t xml:space="preserve">е физической культуры и спорта </w:t>
      </w:r>
      <w:r w:rsidRPr="006913B7">
        <w:rPr>
          <w:rFonts w:ascii="Times New Roman" w:hAnsi="Times New Roman" w:cs="Times New Roman"/>
          <w:bCs/>
          <w:sz w:val="28"/>
          <w:szCs w:val="28"/>
        </w:rPr>
        <w:t>в Кудымкарском муниципальном округе Пермского края»</w:t>
      </w:r>
    </w:p>
    <w:p w14:paraId="493F7489" w14:textId="77777777" w:rsidR="00656E53" w:rsidRPr="001A7BEB" w:rsidRDefault="00656E53" w:rsidP="00656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7BE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9533C" w:rsidRPr="001A7BEB">
        <w:rPr>
          <w:rFonts w:ascii="Times New Roman" w:hAnsi="Times New Roman" w:cs="Times New Roman"/>
          <w:sz w:val="28"/>
          <w:szCs w:val="28"/>
        </w:rPr>
        <w:t>«</w:t>
      </w:r>
      <w:r w:rsidRPr="001A7BEB">
        <w:rPr>
          <w:rFonts w:ascii="Times New Roman" w:hAnsi="Times New Roman" w:cs="Times New Roman"/>
          <w:sz w:val="28"/>
          <w:szCs w:val="28"/>
        </w:rPr>
        <w:t>Физическая культура и спорт в Кудымкарском муниципальном округе Пермского края</w:t>
      </w:r>
      <w:r w:rsidR="0069533C" w:rsidRPr="001A7BE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22667713" w14:textId="0945E0D5" w:rsidR="00656E53" w:rsidRPr="007C2FD4" w:rsidRDefault="00656E53" w:rsidP="00656E53">
      <w:pPr>
        <w:pStyle w:val="ConsPlusNormal"/>
        <w:jc w:val="center"/>
        <w:rPr>
          <w:rFonts w:ascii="Times New Roman" w:hAnsi="Times New Roman" w:cs="Times New Roman"/>
        </w:rPr>
      </w:pPr>
      <w:r w:rsidRPr="007C2FD4">
        <w:rPr>
          <w:rFonts w:ascii="Times New Roman" w:hAnsi="Times New Roman" w:cs="Times New Roman"/>
        </w:rPr>
        <w:t xml:space="preserve">                        </w:t>
      </w:r>
    </w:p>
    <w:p w14:paraId="4FF2DC6F" w14:textId="77777777" w:rsidR="00656E53" w:rsidRPr="007C2FD4" w:rsidRDefault="00656E53" w:rsidP="00656E5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27"/>
        <w:gridCol w:w="33"/>
        <w:gridCol w:w="1455"/>
        <w:gridCol w:w="66"/>
        <w:gridCol w:w="359"/>
        <w:gridCol w:w="38"/>
        <w:gridCol w:w="633"/>
        <w:gridCol w:w="24"/>
        <w:gridCol w:w="647"/>
        <w:gridCol w:w="11"/>
        <w:gridCol w:w="660"/>
        <w:gridCol w:w="658"/>
        <w:gridCol w:w="13"/>
        <w:gridCol w:w="645"/>
        <w:gridCol w:w="26"/>
        <w:gridCol w:w="1141"/>
        <w:gridCol w:w="938"/>
        <w:gridCol w:w="1194"/>
        <w:gridCol w:w="1202"/>
        <w:gridCol w:w="1193"/>
        <w:gridCol w:w="1194"/>
        <w:gridCol w:w="1201"/>
      </w:tblGrid>
      <w:tr w:rsidR="00656E53" w14:paraId="721646C1" w14:textId="77777777" w:rsidTr="007839EB"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192" w14:textId="77777777" w:rsidR="00656E53" w:rsidRPr="007C2FD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2FD4">
              <w:rPr>
                <w:sz w:val="22"/>
                <w:szCs w:val="22"/>
              </w:rPr>
              <w:t>Код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050" w14:textId="77777777" w:rsidR="00656E53" w:rsidRPr="007C2FD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2FD4">
              <w:rPr>
                <w:sz w:val="22"/>
                <w:szCs w:val="22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17A" w14:textId="7474F650" w:rsidR="00656E53" w:rsidRPr="007C2FD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2FD4">
              <w:rPr>
                <w:sz w:val="22"/>
                <w:szCs w:val="22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295" w14:textId="77777777" w:rsidR="00656E53" w:rsidRPr="007C2FD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2FD4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684" w14:textId="461A62AF" w:rsidR="00656E53" w:rsidRPr="007C2FD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2FD4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C1F" w14:textId="7D48A4B8" w:rsidR="00656E53" w:rsidRPr="007C2FD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2FD4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656E53" w14:paraId="6E7981B5" w14:textId="77777777" w:rsidTr="007839EB"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D9E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B8A1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759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2FD4">
              <w:rPr>
                <w:sz w:val="22"/>
                <w:szCs w:val="22"/>
              </w:rPr>
              <w:t>ед. изм.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9AD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84EA4">
              <w:t xml:space="preserve"> год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2B3F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784EA4">
              <w:t xml:space="preserve"> 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89C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784EA4">
              <w:t xml:space="preserve">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F67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784EA4">
              <w:t xml:space="preserve"> год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E3D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784EA4">
              <w:t xml:space="preserve"> год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29C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C75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698D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84EA4"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725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784EA4">
              <w:t xml:space="preserve">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FA7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784EA4"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FC4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784EA4"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15E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784EA4">
              <w:t xml:space="preserve"> год</w:t>
            </w:r>
          </w:p>
        </w:tc>
      </w:tr>
      <w:tr w:rsidR="00656E53" w14:paraId="0B61A49B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F6F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7B5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130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E64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3E89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E0E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5239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24F4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316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2F1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A20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78C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08FE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EEE2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29F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15</w:t>
            </w:r>
          </w:p>
        </w:tc>
      </w:tr>
      <w:tr w:rsidR="00656E53" w14:paraId="32074980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5CA" w14:textId="3DE794A6" w:rsidR="00656E53" w:rsidRPr="00077886" w:rsidRDefault="002D5BA8" w:rsidP="0055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  <w:sz w:val="22"/>
                <w:szCs w:val="22"/>
              </w:rPr>
              <w:t>1.1</w:t>
            </w:r>
            <w:r w:rsidR="0061195A" w:rsidRPr="00077886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4B2A" w14:textId="77777777" w:rsidR="00656E53" w:rsidRPr="0024367A" w:rsidRDefault="00656E53" w:rsidP="0055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367A">
              <w:rPr>
                <w:b/>
                <w:bCs/>
                <w:sz w:val="22"/>
                <w:szCs w:val="22"/>
              </w:rPr>
              <w:t xml:space="preserve">Задача. </w:t>
            </w:r>
            <w:r w:rsidR="009E63D8" w:rsidRPr="0024367A">
              <w:rPr>
                <w:b/>
                <w:bCs/>
                <w:spacing w:val="-9"/>
              </w:rPr>
              <w:t>У</w:t>
            </w:r>
            <w:r w:rsidR="009E63D8" w:rsidRPr="0024367A">
              <w:rPr>
                <w:b/>
                <w:bCs/>
                <w:spacing w:val="-1"/>
              </w:rPr>
              <w:t>крепление спортивной материально-</w:t>
            </w:r>
            <w:r w:rsidR="009E63D8" w:rsidRPr="0024367A">
              <w:rPr>
                <w:b/>
                <w:bCs/>
              </w:rPr>
              <w:t xml:space="preserve">технической базы и обеспечение </w:t>
            </w:r>
            <w:r w:rsidR="009E63D8" w:rsidRPr="0024367A">
              <w:rPr>
                <w:b/>
                <w:bCs/>
                <w:spacing w:val="-2"/>
              </w:rPr>
              <w:t xml:space="preserve">спортивным </w:t>
            </w:r>
            <w:r w:rsidR="009E63D8" w:rsidRPr="0024367A">
              <w:rPr>
                <w:b/>
                <w:bCs/>
                <w:spacing w:val="-3"/>
              </w:rPr>
              <w:t>инвентарем</w:t>
            </w:r>
          </w:p>
        </w:tc>
      </w:tr>
      <w:tr w:rsidR="00656E53" w14:paraId="304D801C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2AA" w14:textId="124BCE2A" w:rsidR="00656E53" w:rsidRPr="00077886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  <w:sz w:val="22"/>
                <w:szCs w:val="22"/>
              </w:rPr>
              <w:t>1.1.1</w:t>
            </w:r>
            <w:r w:rsidR="0061195A" w:rsidRPr="00077886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251" w14:textId="6AC7A28C" w:rsidR="00656E53" w:rsidRPr="00AE2B67" w:rsidRDefault="009E63D8" w:rsidP="0055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2B67">
              <w:rPr>
                <w:b/>
                <w:bCs/>
                <w:sz w:val="22"/>
                <w:szCs w:val="22"/>
              </w:rPr>
              <w:t>О</w:t>
            </w:r>
            <w:r w:rsidR="00656E53" w:rsidRPr="00AE2B67">
              <w:rPr>
                <w:b/>
                <w:bCs/>
                <w:sz w:val="22"/>
                <w:szCs w:val="22"/>
              </w:rPr>
              <w:t>сновно</w:t>
            </w:r>
            <w:r w:rsidRPr="00AE2B67">
              <w:rPr>
                <w:b/>
                <w:bCs/>
                <w:sz w:val="22"/>
                <w:szCs w:val="22"/>
              </w:rPr>
              <w:t>е</w:t>
            </w:r>
            <w:r w:rsidR="00656E53" w:rsidRPr="00AE2B67">
              <w:rPr>
                <w:b/>
                <w:bCs/>
                <w:sz w:val="22"/>
                <w:szCs w:val="22"/>
              </w:rPr>
              <w:t xml:space="preserve"> мероприяти</w:t>
            </w:r>
            <w:r w:rsidR="00555C93" w:rsidRPr="00AE2B67">
              <w:rPr>
                <w:b/>
                <w:bCs/>
                <w:sz w:val="22"/>
                <w:szCs w:val="22"/>
              </w:rPr>
              <w:t>е</w:t>
            </w:r>
            <w:r w:rsidR="00D0046F">
              <w:rPr>
                <w:b/>
                <w:bCs/>
                <w:sz w:val="22"/>
                <w:szCs w:val="22"/>
              </w:rPr>
              <w:t>.</w:t>
            </w:r>
            <w:r w:rsidRPr="00AE2B67">
              <w:rPr>
                <w:b/>
                <w:bCs/>
                <w:sz w:val="22"/>
                <w:szCs w:val="22"/>
              </w:rPr>
              <w:t xml:space="preserve"> </w:t>
            </w:r>
            <w:r w:rsidRPr="00AE2B67">
              <w:rPr>
                <w:b/>
                <w:bCs/>
              </w:rPr>
              <w:t>Укрепление материально-технической базы физической культуры и спорта</w:t>
            </w:r>
          </w:p>
        </w:tc>
      </w:tr>
      <w:tr w:rsidR="00656E53" w14:paraId="4F16A7DB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6E1E" w14:textId="4CBC5B2C" w:rsidR="00656E53" w:rsidRPr="00077886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1.1.1.1</w:t>
            </w:r>
            <w:r w:rsidR="0061195A" w:rsidRPr="00077886">
              <w:rPr>
                <w:sz w:val="22"/>
                <w:szCs w:val="22"/>
              </w:rPr>
              <w:t>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345E" w14:textId="33C076AE" w:rsidR="00656E53" w:rsidRPr="00784EA4" w:rsidRDefault="00D0046F" w:rsidP="00555C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Мероприятие. </w:t>
            </w:r>
            <w:r w:rsidR="009E63D8" w:rsidRPr="00E45CEB">
              <w:t>Приобретение спортивного инвентаря, оборудования, спортивной формы для развития физической культуры и спорта в Кудымкарском муниципальном округе Пермского края</w:t>
            </w:r>
          </w:p>
        </w:tc>
      </w:tr>
      <w:tr w:rsidR="002D5BA8" w14:paraId="21A88EAA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EC2" w14:textId="06B64B92" w:rsidR="002D5BA8" w:rsidRPr="00077886" w:rsidRDefault="002D5BA8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1.1.1.1.1</w:t>
            </w:r>
            <w:r w:rsidR="0061195A" w:rsidRPr="00077886">
              <w:rPr>
                <w:sz w:val="22"/>
                <w:szCs w:val="22"/>
              </w:rPr>
              <w:t>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25EB" w14:textId="77777777" w:rsidR="002D5BA8" w:rsidRPr="00784EA4" w:rsidRDefault="002D5BA8" w:rsidP="00555C9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801D" w14:textId="77777777" w:rsidR="002D5BA8" w:rsidRPr="00555C93" w:rsidRDefault="002D5BA8" w:rsidP="00555C93">
            <w:pPr>
              <w:widowControl w:val="0"/>
              <w:autoSpaceDE w:val="0"/>
              <w:autoSpaceDN w:val="0"/>
              <w:adjustRightInd w:val="0"/>
            </w:pPr>
            <w:r w:rsidRPr="00555C93">
              <w:t>%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6E9" w14:textId="77777777" w:rsidR="002D5BA8" w:rsidRPr="00555C93" w:rsidRDefault="002D5BA8" w:rsidP="00555C93">
            <w:pPr>
              <w:widowControl w:val="0"/>
              <w:autoSpaceDE w:val="0"/>
              <w:autoSpaceDN w:val="0"/>
              <w:adjustRightInd w:val="0"/>
            </w:pPr>
            <w:r w:rsidRPr="00555C93">
              <w:t>80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1256" w14:textId="77777777" w:rsidR="002D5BA8" w:rsidRPr="00555C93" w:rsidRDefault="002D5BA8" w:rsidP="00555C93">
            <w:pPr>
              <w:widowControl w:val="0"/>
              <w:autoSpaceDE w:val="0"/>
              <w:autoSpaceDN w:val="0"/>
              <w:adjustRightInd w:val="0"/>
            </w:pPr>
            <w:r w:rsidRPr="00555C93"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0FB" w14:textId="77777777" w:rsidR="002D5BA8" w:rsidRPr="00555C93" w:rsidRDefault="002D5BA8" w:rsidP="00555C93">
            <w:pPr>
              <w:widowControl w:val="0"/>
              <w:autoSpaceDE w:val="0"/>
              <w:autoSpaceDN w:val="0"/>
              <w:adjustRightInd w:val="0"/>
            </w:pPr>
            <w:r w:rsidRPr="00555C93"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C874" w14:textId="77777777" w:rsidR="002D5BA8" w:rsidRPr="00555C93" w:rsidRDefault="002D5BA8" w:rsidP="00555C93">
            <w:pPr>
              <w:widowControl w:val="0"/>
              <w:autoSpaceDE w:val="0"/>
              <w:autoSpaceDN w:val="0"/>
              <w:adjustRightInd w:val="0"/>
            </w:pPr>
            <w:r w:rsidRPr="00555C93">
              <w:t>80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79E" w14:textId="77777777" w:rsidR="002D5BA8" w:rsidRPr="00555C93" w:rsidRDefault="002D5BA8" w:rsidP="00555C93">
            <w:pPr>
              <w:widowControl w:val="0"/>
              <w:autoSpaceDE w:val="0"/>
              <w:autoSpaceDN w:val="0"/>
              <w:adjustRightInd w:val="0"/>
            </w:pPr>
            <w:r w:rsidRPr="00555C93">
              <w:t>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6B2" w14:textId="77777777" w:rsidR="002D5BA8" w:rsidRPr="00555C93" w:rsidRDefault="002D5BA8" w:rsidP="00555C9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82E" w14:textId="27E52109" w:rsidR="002D5BA8" w:rsidRPr="00207963" w:rsidRDefault="002D5BA8" w:rsidP="00D32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Кудымкарского муниципального округа Пермского края</w:t>
            </w:r>
            <w:r w:rsidR="00D0046F" w:rsidRPr="00207963">
              <w:rPr>
                <w:sz w:val="20"/>
                <w:szCs w:val="20"/>
              </w:rPr>
              <w:t xml:space="preserve"> (далее</w:t>
            </w:r>
            <w:r w:rsidR="00954D83">
              <w:rPr>
                <w:sz w:val="20"/>
                <w:szCs w:val="20"/>
              </w:rPr>
              <w:t xml:space="preserve"> -</w:t>
            </w:r>
            <w:r w:rsidR="00D0046F" w:rsidRPr="00207963">
              <w:rPr>
                <w:sz w:val="20"/>
                <w:szCs w:val="20"/>
              </w:rPr>
              <w:t xml:space="preserve"> Бюджет КМО ПК)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432" w14:textId="77777777" w:rsidR="002D5BA8" w:rsidRPr="00B74F22" w:rsidRDefault="002D5BA8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7CE" w14:textId="62846445" w:rsidR="002D5BA8" w:rsidRPr="00B74F22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2D5BA8">
              <w:t>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B10" w14:textId="77777777" w:rsidR="002D5BA8" w:rsidRPr="00B74F22" w:rsidRDefault="002D5BA8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465" w14:textId="77777777" w:rsidR="002D5BA8" w:rsidRPr="00B74F22" w:rsidRDefault="002D5BA8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748" w14:textId="77777777" w:rsidR="002D5BA8" w:rsidRPr="00B74F22" w:rsidRDefault="002D5BA8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386AC34F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A80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9EC" w14:textId="1C1E9D7D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4260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F98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14C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121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B263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9CF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CBB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864E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260A" w14:textId="7EB222F5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751" w14:textId="4B4BA1FA" w:rsidR="009839E4" w:rsidRPr="00784EA4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7AA" w14:textId="35CF6C40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B69" w14:textId="71789A6E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F24" w14:textId="3AC95D3B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7C138C73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F42" w14:textId="0C9AA26A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B74F22">
              <w:t>Ит</w:t>
            </w:r>
            <w:r>
              <w:t xml:space="preserve">ого по мероприятию </w:t>
            </w:r>
            <w:r w:rsidRPr="00077886">
              <w:t>1.1.1.1</w:t>
            </w:r>
            <w:r w:rsidR="00C632A9" w:rsidRPr="00077886">
              <w:t>.1</w:t>
            </w:r>
            <w:r w:rsidRPr="00B74F22">
              <w:t>,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34B5" w14:textId="1AE88B04" w:rsidR="009839E4" w:rsidRPr="0020796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5C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F57" w14:textId="05721641" w:rsidR="009839E4" w:rsidRPr="00B74F22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C9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A7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E16A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0CCE8E18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C07" w14:textId="66E3DC5B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lastRenderedPageBreak/>
              <w:t>Итого по о</w:t>
            </w:r>
            <w:r>
              <w:rPr>
                <w:sz w:val="22"/>
                <w:szCs w:val="22"/>
              </w:rPr>
              <w:t xml:space="preserve">сновному мероприятию </w:t>
            </w:r>
            <w:r w:rsidRPr="00077886">
              <w:rPr>
                <w:sz w:val="22"/>
                <w:szCs w:val="22"/>
              </w:rPr>
              <w:t>1.1.1</w:t>
            </w:r>
            <w:r w:rsidR="00C632A9" w:rsidRPr="00077886">
              <w:rPr>
                <w:sz w:val="22"/>
                <w:szCs w:val="22"/>
              </w:rPr>
              <w:t>.1</w:t>
            </w:r>
            <w:r w:rsidRPr="00077886">
              <w:rPr>
                <w:sz w:val="22"/>
                <w:szCs w:val="22"/>
              </w:rPr>
              <w:t>,</w:t>
            </w:r>
            <w:r w:rsidRPr="00784EA4">
              <w:rPr>
                <w:sz w:val="22"/>
                <w:szCs w:val="22"/>
              </w:rPr>
              <w:t xml:space="preserve">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02F2" w14:textId="47B5A399" w:rsidR="009839E4" w:rsidRPr="00207963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E5E9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057" w14:textId="323EB1FC" w:rsidR="009839E4" w:rsidRPr="00784EA4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DD2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0A4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4C3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40E9FE6F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EEEE" w14:textId="204B617F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Итого по </w:t>
            </w:r>
            <w:r w:rsidRPr="00077886">
              <w:rPr>
                <w:sz w:val="22"/>
                <w:szCs w:val="22"/>
              </w:rPr>
              <w:t>задаче 1.1</w:t>
            </w:r>
            <w:r w:rsidR="00C632A9" w:rsidRPr="00077886">
              <w:rPr>
                <w:sz w:val="22"/>
                <w:szCs w:val="22"/>
              </w:rPr>
              <w:t>.1</w:t>
            </w:r>
            <w:r w:rsidRPr="00077886">
              <w:rPr>
                <w:sz w:val="22"/>
                <w:szCs w:val="22"/>
              </w:rPr>
              <w:t>,</w:t>
            </w:r>
            <w:r w:rsidRPr="00784EA4">
              <w:rPr>
                <w:sz w:val="22"/>
                <w:szCs w:val="22"/>
              </w:rPr>
              <w:t xml:space="preserve">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3D9" w14:textId="4B10219A" w:rsidR="009839E4" w:rsidRPr="00207963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18B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F90C" w14:textId="498A96F5" w:rsidR="009839E4" w:rsidRPr="00784EA4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C40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363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964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77661AC2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F80" w14:textId="53FE4BE5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  <w:sz w:val="22"/>
                <w:szCs w:val="22"/>
              </w:rPr>
              <w:t>1.</w:t>
            </w:r>
            <w:r w:rsidR="0061195A" w:rsidRPr="00077886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56EA" w14:textId="5373D677" w:rsidR="009839E4" w:rsidRPr="0024367A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367A">
              <w:rPr>
                <w:b/>
                <w:bCs/>
                <w:color w:val="000000"/>
              </w:rPr>
              <w:t>Задача. Повышение интереса различных категорий населения Кудымкарского муниципального округа Пермского края к занятиям физической культурой и спортом</w:t>
            </w:r>
            <w:r>
              <w:rPr>
                <w:b/>
                <w:bCs/>
                <w:color w:val="000000"/>
              </w:rPr>
              <w:t xml:space="preserve">. </w:t>
            </w:r>
            <w:r w:rsidRPr="0024367A">
              <w:rPr>
                <w:b/>
                <w:bCs/>
                <w:spacing w:val="-12"/>
              </w:rPr>
              <w:t>Ф</w:t>
            </w:r>
            <w:r w:rsidRPr="0024367A">
              <w:rPr>
                <w:b/>
                <w:bCs/>
                <w:spacing w:val="-1"/>
              </w:rPr>
              <w:t xml:space="preserve">ормирование у населения мотивации </w:t>
            </w:r>
            <w:r w:rsidRPr="0024367A">
              <w:rPr>
                <w:b/>
                <w:bCs/>
              </w:rPr>
              <w:t>к необходимости занятий физической культурой и спортом, укрепления здоровья</w:t>
            </w:r>
            <w:r>
              <w:rPr>
                <w:b/>
                <w:bCs/>
              </w:rPr>
              <w:t>.</w:t>
            </w:r>
            <w:r w:rsidRPr="0024367A">
              <w:rPr>
                <w:b/>
                <w:bCs/>
              </w:rPr>
              <w:t xml:space="preserve"> </w:t>
            </w:r>
            <w:r w:rsidRPr="0024367A">
              <w:rPr>
                <w:b/>
                <w:bCs/>
                <w:spacing w:val="-11"/>
              </w:rPr>
              <w:t>С</w:t>
            </w:r>
            <w:r w:rsidRPr="0024367A">
              <w:rPr>
                <w:b/>
                <w:bCs/>
              </w:rPr>
              <w:t xml:space="preserve">оциальная поддержка всех видов </w:t>
            </w:r>
            <w:r w:rsidRPr="0024367A">
              <w:rPr>
                <w:b/>
                <w:bCs/>
                <w:spacing w:val="-2"/>
              </w:rPr>
              <w:t xml:space="preserve">спортивно-массовых </w:t>
            </w:r>
            <w:r w:rsidRPr="0024367A">
              <w:rPr>
                <w:b/>
                <w:bCs/>
                <w:spacing w:val="-5"/>
              </w:rPr>
              <w:t xml:space="preserve">мероприятий, </w:t>
            </w:r>
            <w:r w:rsidRPr="0024367A">
              <w:rPr>
                <w:b/>
                <w:bCs/>
              </w:rPr>
              <w:t>проводимых в Кудымкарском муниципальном округе Пермского края и улучшение качества физкультурно-спортивной работы</w:t>
            </w:r>
          </w:p>
        </w:tc>
      </w:tr>
      <w:tr w:rsidR="009839E4" w14:paraId="65EB6975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6D2" w14:textId="4FE074B5" w:rsidR="009839E4" w:rsidRPr="00077886" w:rsidRDefault="0061195A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  <w:sz w:val="22"/>
                <w:szCs w:val="22"/>
              </w:rPr>
              <w:t>1.</w:t>
            </w:r>
            <w:r w:rsidR="009839E4" w:rsidRPr="00077886">
              <w:rPr>
                <w:b/>
                <w:bCs/>
                <w:sz w:val="22"/>
                <w:szCs w:val="22"/>
              </w:rPr>
              <w:t>1.2.1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0F5" w14:textId="6E38D6B2" w:rsidR="009839E4" w:rsidRPr="00131518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31518">
              <w:rPr>
                <w:b/>
                <w:bCs/>
                <w:lang w:eastAsia="en-US" w:bidi="en-US"/>
              </w:rPr>
              <w:t>Основное мероприятие</w:t>
            </w:r>
            <w:r>
              <w:rPr>
                <w:b/>
                <w:bCs/>
                <w:lang w:eastAsia="en-US" w:bidi="en-US"/>
              </w:rPr>
              <w:t xml:space="preserve">. </w:t>
            </w:r>
            <w:r w:rsidRPr="00131518">
              <w:rPr>
                <w:b/>
                <w:bCs/>
                <w:lang w:eastAsia="en-US" w:bidi="en-US"/>
              </w:rPr>
              <w:t>Проведение спортивных мероприятий</w:t>
            </w:r>
          </w:p>
        </w:tc>
      </w:tr>
      <w:tr w:rsidR="009839E4" w14:paraId="4AB6067A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A145" w14:textId="5F16D20E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</w:t>
            </w:r>
            <w:r w:rsidR="0061195A" w:rsidRPr="00077886">
              <w:rPr>
                <w:sz w:val="22"/>
                <w:szCs w:val="22"/>
              </w:rPr>
              <w:t>1.</w:t>
            </w:r>
            <w:r w:rsidRPr="00077886">
              <w:rPr>
                <w:sz w:val="22"/>
                <w:szCs w:val="22"/>
              </w:rPr>
              <w:t>2.1.1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9FE5" w14:textId="163B3F92" w:rsidR="009839E4" w:rsidRPr="00F861D1" w:rsidRDefault="009839E4" w:rsidP="009839E4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Мероприятие. </w:t>
            </w:r>
            <w:proofErr w:type="gramStart"/>
            <w:r w:rsidRPr="00F861D1">
              <w:rPr>
                <w:rFonts w:ascii="Times New Roman" w:hAnsi="Times New Roman"/>
                <w:szCs w:val="24"/>
              </w:rPr>
              <w:t>Проведение и участие спортсменов Кудымкарского муниципального округа Пермского края в межмуниципальных, окружных, краевых, российских, международных соревнований и соревнований Кудымкарского муниципального округа Пермского края</w:t>
            </w:r>
            <w:proofErr w:type="gramEnd"/>
          </w:p>
          <w:p w14:paraId="24BEE724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7E10" w14:paraId="5FEA8780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4B37" w14:textId="073E86E3" w:rsidR="00B67E10" w:rsidRPr="00077886" w:rsidRDefault="0061195A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1.1.2.1.1.1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F1B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 xml:space="preserve">Количество проведенных </w:t>
            </w:r>
            <w:r>
              <w:rPr>
                <w:bCs/>
              </w:rPr>
              <w:t>спортивных и физкультурно-массовых мероприятий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7549" w14:textId="77777777" w:rsidR="00B67E10" w:rsidRPr="00555C93" w:rsidRDefault="00B67E10" w:rsidP="00B67E10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2704" w14:textId="77777777" w:rsidR="00B67E10" w:rsidRPr="00555C93" w:rsidRDefault="00B67E10" w:rsidP="00B67E10">
            <w:pPr>
              <w:widowControl w:val="0"/>
              <w:autoSpaceDE w:val="0"/>
              <w:autoSpaceDN w:val="0"/>
              <w:adjustRightInd w:val="0"/>
            </w:pPr>
            <w:r w:rsidRPr="005119A6">
              <w:t>60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B8D1" w14:textId="77777777" w:rsidR="00B67E10" w:rsidRPr="00555C93" w:rsidRDefault="00B67E10" w:rsidP="00B67E10">
            <w:pPr>
              <w:widowControl w:val="0"/>
              <w:autoSpaceDE w:val="0"/>
              <w:autoSpaceDN w:val="0"/>
              <w:adjustRightInd w:val="0"/>
            </w:pPr>
            <w:r w:rsidRPr="005119A6">
              <w:t>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0724" w14:textId="77777777" w:rsidR="00B67E10" w:rsidRPr="00555C93" w:rsidRDefault="00B67E10" w:rsidP="00B67E10">
            <w:pPr>
              <w:widowControl w:val="0"/>
              <w:autoSpaceDE w:val="0"/>
              <w:autoSpaceDN w:val="0"/>
              <w:adjustRightInd w:val="0"/>
            </w:pPr>
            <w:r w:rsidRPr="005119A6">
              <w:t>62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A20F" w14:textId="77777777" w:rsidR="00B67E10" w:rsidRPr="00555C93" w:rsidRDefault="00B67E10" w:rsidP="00B67E10">
            <w:pPr>
              <w:widowControl w:val="0"/>
              <w:autoSpaceDE w:val="0"/>
              <w:autoSpaceDN w:val="0"/>
              <w:adjustRightInd w:val="0"/>
            </w:pPr>
            <w:r w:rsidRPr="005119A6">
              <w:t>63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D2D9" w14:textId="77777777" w:rsidR="00B67E10" w:rsidRPr="00555C93" w:rsidRDefault="00B67E10" w:rsidP="00B67E10">
            <w:pPr>
              <w:widowControl w:val="0"/>
              <w:autoSpaceDE w:val="0"/>
              <w:autoSpaceDN w:val="0"/>
              <w:adjustRightInd w:val="0"/>
            </w:pPr>
            <w:r w:rsidRPr="005119A6">
              <w:t>6</w:t>
            </w:r>
            <w:r>
              <w:t>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878E" w14:textId="77777777" w:rsidR="00B67E10" w:rsidRPr="00555C93" w:rsidRDefault="00B67E10" w:rsidP="00B67E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951" w14:textId="46C86C06" w:rsidR="00B67E10" w:rsidRPr="00207963" w:rsidRDefault="00B67E10" w:rsidP="00B67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440" w14:textId="495C4D51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D56" w14:textId="7EE0BB4A" w:rsidR="00B67E10" w:rsidRPr="00B74F22" w:rsidRDefault="00AB5061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E06" w14:textId="25E15497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798" w14:textId="7C6CAE7E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CC6" w14:textId="7103230C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1AA9D3BF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5F5" w14:textId="3CD4662C" w:rsidR="009839E4" w:rsidRPr="00077886" w:rsidRDefault="0061195A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1.1.2.1.1.2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687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>Количество участников спортивных и физкультурно-массовых мероприяти</w:t>
            </w:r>
            <w:r>
              <w:rPr>
                <w:bCs/>
              </w:rPr>
              <w:t>й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0AC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51FA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3000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633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3100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7F52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3200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319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3300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F18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3400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EC9C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BB0" w14:textId="17E48628" w:rsidR="009839E4" w:rsidRPr="00207963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BF8F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BBE0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B92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168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CFC7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0,000</w:t>
            </w:r>
          </w:p>
        </w:tc>
      </w:tr>
      <w:tr w:rsidR="009839E4" w14:paraId="40D8264A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0AF" w14:textId="2B1A4B80" w:rsidR="009839E4" w:rsidRPr="00077886" w:rsidRDefault="0061195A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1.1.2.1.1.3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F930" w14:textId="77777777" w:rsidR="009839E4" w:rsidRPr="00482989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2989">
              <w:t>Доля населения, систематичес</w:t>
            </w:r>
            <w:r w:rsidRPr="00482989">
              <w:lastRenderedPageBreak/>
              <w:t>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8873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55C0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47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CE0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49,9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63E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54,9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38E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252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E33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 xml:space="preserve">МКУ «Кудымкарский </w:t>
            </w:r>
            <w:r w:rsidRPr="00555C93">
              <w:lastRenderedPageBreak/>
              <w:t>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DD06" w14:textId="2BB0121D" w:rsidR="009839E4" w:rsidRPr="00207963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lastRenderedPageBreak/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87E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B765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D91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F4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B31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0,000</w:t>
            </w:r>
          </w:p>
        </w:tc>
      </w:tr>
      <w:tr w:rsidR="0061195A" w14:paraId="229EEA63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157F" w14:textId="67E0409A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lastRenderedPageBreak/>
              <w:t>1.1.2.1.1.4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C32" w14:textId="4335039B" w:rsidR="0061195A" w:rsidRPr="00482989" w:rsidRDefault="0061195A" w:rsidP="0061195A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9CF" w14:textId="6FCB2474" w:rsidR="0061195A" w:rsidRDefault="0061195A" w:rsidP="0061195A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3667" w14:textId="41BA0E98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72,2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DCD7" w14:textId="19CEB783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73,2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129F" w14:textId="2A62CB59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73,7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5AE5" w14:textId="2B1FD5FF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74,2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C3DC" w14:textId="7F61681B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74,2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7908" w14:textId="0F851047" w:rsidR="0061195A" w:rsidRPr="00555C93" w:rsidRDefault="001F1AB8" w:rsidP="0061195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4E4" w14:textId="1CB3B40F" w:rsidR="0061195A" w:rsidRPr="00207963" w:rsidRDefault="0061195A" w:rsidP="006119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88A1" w14:textId="2CFE7C76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E3F" w14:textId="39F98C8A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A4DA" w14:textId="35916386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A22" w14:textId="25A3D9E8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D0E5" w14:textId="19EB6509" w:rsidR="0061195A" w:rsidRDefault="0061195A" w:rsidP="0061195A">
            <w:pPr>
              <w:widowControl w:val="0"/>
              <w:autoSpaceDE w:val="0"/>
              <w:autoSpaceDN w:val="0"/>
              <w:adjustRightInd w:val="0"/>
            </w:pPr>
            <w:r>
              <w:t>0,000</w:t>
            </w:r>
          </w:p>
        </w:tc>
      </w:tr>
      <w:tr w:rsidR="0061195A" w14:paraId="2298B1B1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709" w14:textId="2D394CDA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1.1.2.1.1.5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C1F" w14:textId="63D818DD" w:rsidR="0061195A" w:rsidRPr="00482989" w:rsidRDefault="0061195A" w:rsidP="0061195A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>Доля граждан среднего возраста (женщины в возрасте 30-54 лет; мужчины в возрасте 30-</w:t>
            </w:r>
            <w:r w:rsidRPr="00482989">
              <w:rPr>
                <w:bCs/>
              </w:rPr>
              <w:lastRenderedPageBreak/>
              <w:t>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1AA" w14:textId="3EF24844" w:rsidR="0061195A" w:rsidRDefault="0061195A" w:rsidP="0061195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66A" w14:textId="136D9448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40,7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0810" w14:textId="6DDE5350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46,7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398F" w14:textId="052F1702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56,9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046E" w14:textId="7A924D6A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59,6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D5DD" w14:textId="59B0C35B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59,6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5A52" w14:textId="7ECE3880" w:rsidR="0061195A" w:rsidRPr="00555C93" w:rsidRDefault="001F1AB8" w:rsidP="0061195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03A" w14:textId="350F6EE7" w:rsidR="0061195A" w:rsidRPr="00207963" w:rsidRDefault="0061195A" w:rsidP="006119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567" w14:textId="261F9430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C36" w14:textId="2484A971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B82" w14:textId="106520C8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C689" w14:textId="12A74C23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6D95" w14:textId="37208606" w:rsidR="0061195A" w:rsidRDefault="0061195A" w:rsidP="0061195A">
            <w:pPr>
              <w:widowControl w:val="0"/>
              <w:autoSpaceDE w:val="0"/>
              <w:autoSpaceDN w:val="0"/>
              <w:adjustRightInd w:val="0"/>
            </w:pPr>
            <w:r>
              <w:t>0,000</w:t>
            </w:r>
          </w:p>
        </w:tc>
      </w:tr>
      <w:tr w:rsidR="009839E4" w14:paraId="3F7BDCBC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8BA" w14:textId="3F9F05BE" w:rsidR="009839E4" w:rsidRPr="00784EA4" w:rsidRDefault="0061195A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lastRenderedPageBreak/>
              <w:t>1.1.2.1.1.6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B39" w14:textId="77777777" w:rsidR="009839E4" w:rsidRPr="00482989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>Доля граждан старшего возраста (женщины в возрасте 55-79 лет; мужчины в возрасте 60-69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9DF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6CFE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10,0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537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9C3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BF4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11,1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FBB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11,1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FEF2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66F9" w14:textId="25E422F8" w:rsidR="009839E4" w:rsidRPr="00207963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4F39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5B5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F1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322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7A8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0,000</w:t>
            </w:r>
          </w:p>
        </w:tc>
      </w:tr>
      <w:tr w:rsidR="00B67E10" w14:paraId="5382A579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F6EF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F21B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A5C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B57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9C2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74F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7C0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E9BA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4A7A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1638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B66" w14:textId="58CDD909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  <w:r>
              <w:t>589,026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5B8" w14:textId="149F619A" w:rsidR="00B67E10" w:rsidRPr="00784EA4" w:rsidRDefault="00AB5061" w:rsidP="00AB5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945" w14:textId="2B8A68E7" w:rsidR="00B67E10" w:rsidRPr="00784EA4" w:rsidRDefault="00B67E10" w:rsidP="00AB5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F31A" w14:textId="7DED427D" w:rsidR="00B67E10" w:rsidRPr="00784EA4" w:rsidRDefault="00B67E10" w:rsidP="00AB5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76B" w14:textId="73281181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  <w:r>
              <w:t>0,000</w:t>
            </w:r>
          </w:p>
        </w:tc>
      </w:tr>
      <w:tr w:rsidR="00B67E10" w14:paraId="13D7C81C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63D" w14:textId="1FBF4870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мероприятию </w:t>
            </w:r>
            <w:r w:rsidR="00C632A9" w:rsidRPr="00077886">
              <w:rPr>
                <w:sz w:val="22"/>
                <w:szCs w:val="22"/>
              </w:rPr>
              <w:t>1.1.2.1.1</w:t>
            </w:r>
            <w:r w:rsidRPr="00077886">
              <w:t>,</w:t>
            </w:r>
            <w:r w:rsidRPr="00B74F22">
              <w:t xml:space="preserve">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5DE0" w14:textId="7300D743" w:rsidR="00B67E10" w:rsidRPr="00207963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A70" w14:textId="4EA5040A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024" w14:textId="00A01DD5" w:rsidR="00B67E10" w:rsidRPr="00B74F22" w:rsidRDefault="00AB5061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CAB" w14:textId="42EB1182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2EC" w14:textId="06BAA12A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A9AA" w14:textId="71907F55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65535F" w14:paraId="69E51EA4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CA2" w14:textId="5ACD2B71" w:rsidR="0065535F" w:rsidRPr="00784EA4" w:rsidRDefault="0065535F" w:rsidP="006553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 xml:space="preserve">по основному мероприятию  </w:t>
            </w:r>
            <w:r w:rsidR="00C632A9" w:rsidRPr="00077886">
              <w:rPr>
                <w:sz w:val="22"/>
                <w:szCs w:val="22"/>
              </w:rPr>
              <w:t>1.1.2.1</w:t>
            </w:r>
            <w:r w:rsidRPr="00077886">
              <w:rPr>
                <w:sz w:val="22"/>
                <w:szCs w:val="22"/>
              </w:rPr>
              <w:t>,</w:t>
            </w:r>
            <w:r w:rsidRPr="00784EA4">
              <w:rPr>
                <w:sz w:val="22"/>
                <w:szCs w:val="22"/>
              </w:rPr>
              <w:t xml:space="preserve">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11D" w14:textId="300446F8" w:rsidR="0065535F" w:rsidRPr="00207963" w:rsidRDefault="0065535F" w:rsidP="00655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C58" w14:textId="5AC14B74" w:rsidR="0065535F" w:rsidRPr="00784EA4" w:rsidRDefault="0065535F" w:rsidP="00655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5865" w14:textId="724413B8" w:rsidR="0065535F" w:rsidRPr="00784EA4" w:rsidRDefault="00AB5061" w:rsidP="00655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F06" w14:textId="1123F4D4" w:rsidR="0065535F" w:rsidRPr="00784EA4" w:rsidRDefault="0065535F" w:rsidP="00655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4F9" w14:textId="21A0D1FF" w:rsidR="0065535F" w:rsidRPr="00784EA4" w:rsidRDefault="0065535F" w:rsidP="00655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C5A" w14:textId="208ECF27" w:rsidR="0065535F" w:rsidRPr="00784EA4" w:rsidRDefault="0065535F" w:rsidP="00655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1E35F773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7165" w14:textId="4F51BE0C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  <w:sz w:val="22"/>
                <w:szCs w:val="22"/>
              </w:rPr>
              <w:t>1.</w:t>
            </w:r>
            <w:r w:rsidR="0061195A" w:rsidRPr="00077886">
              <w:rPr>
                <w:b/>
                <w:bCs/>
                <w:sz w:val="22"/>
                <w:szCs w:val="22"/>
              </w:rPr>
              <w:t>1.</w:t>
            </w:r>
            <w:r w:rsidRPr="00077886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4D1" w14:textId="687FAD6E" w:rsidR="009839E4" w:rsidRPr="0024367A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367A">
              <w:rPr>
                <w:b/>
                <w:bCs/>
                <w:lang w:eastAsia="en-US" w:bidi="en-US"/>
              </w:rPr>
              <w:t>Основное мероприятие</w:t>
            </w:r>
            <w:r>
              <w:rPr>
                <w:b/>
                <w:bCs/>
                <w:lang w:eastAsia="en-US" w:bidi="en-US"/>
              </w:rPr>
              <w:t xml:space="preserve">. </w:t>
            </w:r>
            <w:r w:rsidRPr="0024367A">
              <w:rPr>
                <w:b/>
                <w:bCs/>
              </w:rPr>
              <w:t>Создание системы пропаганды занятий физической культурой, спортом и формирования здорового образа жизни</w:t>
            </w:r>
          </w:p>
        </w:tc>
      </w:tr>
      <w:tr w:rsidR="009839E4" w14:paraId="2D8193EC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C23C" w14:textId="13EF15CF" w:rsidR="009839E4" w:rsidRPr="00077886" w:rsidRDefault="0061195A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b/>
                <w:bCs/>
                <w:sz w:val="22"/>
                <w:szCs w:val="22"/>
              </w:rPr>
              <w:t>1.1.2.2</w:t>
            </w:r>
            <w:r w:rsidR="00C632A9" w:rsidRPr="00077886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7E7" w14:textId="7DDA0BD0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Мероприятие. </w:t>
            </w:r>
            <w:r w:rsidRPr="00F861D1">
              <w:t>Проведение контрольных тестов по ГТО со школьниками, молодежью, трудовыми коллективами, ветеранами, общественными объединениями</w:t>
            </w:r>
          </w:p>
        </w:tc>
      </w:tr>
      <w:tr w:rsidR="009839E4" w14:paraId="2F7BB1B3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7C1" w14:textId="46785C8B" w:rsidR="009839E4" w:rsidRPr="00077886" w:rsidRDefault="00C632A9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b/>
                <w:bCs/>
                <w:sz w:val="22"/>
                <w:szCs w:val="22"/>
              </w:rPr>
              <w:t>1.1.2.2.1.1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AAD8" w14:textId="77777777" w:rsidR="009839E4" w:rsidRDefault="009839E4" w:rsidP="009839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населения Кудымкарского муниципального округа Пермского края, выполнившего нормативы ВФСК ГТО в общей численности населения, принявшего участие в сдаче нормативов ВФСК ГТО </w:t>
            </w:r>
          </w:p>
          <w:p w14:paraId="31BCF13E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AA05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5B22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49,5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EE9B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A68B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477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52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D758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52,5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B11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477" w14:textId="7A199190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FED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B7DE" w14:textId="01A98EA5" w:rsidR="009839E4" w:rsidRPr="00B74F22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149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BDA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E55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2F6E00B6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C4E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42BB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3F8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83E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029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79C2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F68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19DB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5CA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A57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224" w14:textId="3691CD8D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D68F" w14:textId="74780A6E" w:rsidR="009839E4" w:rsidRPr="00784EA4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982" w14:textId="72C9CC7B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47D" w14:textId="42B678C1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C518" w14:textId="6D435782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05288D0B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1B89" w14:textId="607F274A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</w:t>
            </w:r>
            <w:r w:rsidRPr="00077886">
              <w:t xml:space="preserve">мероприятию  </w:t>
            </w:r>
            <w:r w:rsidR="00C43194" w:rsidRPr="00077886">
              <w:rPr>
                <w:b/>
                <w:bCs/>
                <w:sz w:val="22"/>
                <w:szCs w:val="22"/>
              </w:rPr>
              <w:t>1.1.2.2.1</w:t>
            </w:r>
            <w:r w:rsidRPr="00B74F22">
              <w:t>,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34E" w14:textId="030AD642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1DB0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C76C" w14:textId="5940EC21" w:rsidR="009839E4" w:rsidRPr="00B74F22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5F3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B58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E0F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4EF67209" w14:textId="77777777" w:rsidTr="007839EB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9F6E" w14:textId="5B05CCC3" w:rsidR="009839E4" w:rsidRPr="00077886" w:rsidRDefault="00C632A9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lastRenderedPageBreak/>
              <w:t>1.1.2.2.2</w:t>
            </w:r>
          </w:p>
        </w:tc>
        <w:tc>
          <w:tcPr>
            <w:tcW w:w="133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741" w14:textId="5F7FAE78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077886">
              <w:t xml:space="preserve">Мероприятие. </w:t>
            </w:r>
            <w:proofErr w:type="gramStart"/>
            <w:r w:rsidRPr="00077886">
              <w:t xml:space="preserve">Приобретение спортивного инвентаря для выполнения видов испытаний (тестов), входящих во Всероссийский </w:t>
            </w:r>
            <w:proofErr w:type="spellStart"/>
            <w:r w:rsidRPr="00077886">
              <w:t>физкультурно</w:t>
            </w:r>
            <w:proofErr w:type="spellEnd"/>
            <w:r w:rsidRPr="00077886">
              <w:t xml:space="preserve"> – спортивной комплекс «Готов к труду и обороне» (ГТО)</w:t>
            </w:r>
            <w:proofErr w:type="gramEnd"/>
          </w:p>
        </w:tc>
      </w:tr>
      <w:tr w:rsidR="009839E4" w14:paraId="36F65E7F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B2E9" w14:textId="1E0CA4EC" w:rsidR="009839E4" w:rsidRPr="00077886" w:rsidRDefault="00C632A9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1.1.2.2.2.1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737" w14:textId="77777777" w:rsidR="009839E4" w:rsidRPr="00482989" w:rsidRDefault="009839E4" w:rsidP="009839E4">
            <w:pPr>
              <w:pStyle w:val="Default"/>
              <w:jc w:val="both"/>
            </w:pPr>
            <w:r w:rsidRPr="00482989">
              <w:t xml:space="preserve">Доля населения, зарегистрированного в электронной базе данных, от общей численности населения в возрасте от 6 лет, проживающего на территории Кудымкарского муниципального округа Пермского края </w:t>
            </w:r>
          </w:p>
          <w:p w14:paraId="2184F20B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828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6F0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5B4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8CEE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554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A35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19B1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7C1B" w14:textId="5C6D9B98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0BB9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20D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809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44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75D5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6F6378EA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A31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B49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647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0E2D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BE8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8AA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D33D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111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8DD9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246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E53F" w14:textId="4916DB8D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61B" w14:textId="0CF1891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9F2" w14:textId="2924FB2B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E2F" w14:textId="0AC462DC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6E6" w14:textId="2B115B4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7B0E5FE7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E29" w14:textId="5589F385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мероприятию </w:t>
            </w:r>
            <w:r w:rsidR="00C43194" w:rsidRPr="00077886">
              <w:t>1.1.2.2.2</w:t>
            </w:r>
            <w:r w:rsidRPr="00077886">
              <w:t>,</w:t>
            </w:r>
            <w:r w:rsidRPr="00B74F22">
              <w:t xml:space="preserve">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9D21" w14:textId="671316B3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37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43D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9FB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983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C93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52A6434F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C36" w14:textId="6ED3D46E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A41C82">
              <w:t>Итого по</w:t>
            </w:r>
            <w:r>
              <w:t xml:space="preserve"> основному </w:t>
            </w:r>
            <w:r w:rsidRPr="00077886">
              <w:t xml:space="preserve">мероприятию </w:t>
            </w:r>
            <w:r w:rsidR="00C43194" w:rsidRPr="00077886">
              <w:rPr>
                <w:bCs/>
                <w:sz w:val="22"/>
                <w:szCs w:val="22"/>
              </w:rPr>
              <w:t>1.1.2.2</w:t>
            </w:r>
            <w:r w:rsidRPr="00077886">
              <w:t>, в</w:t>
            </w:r>
            <w:r w:rsidRPr="00A41C82">
              <w:t xml:space="preserve">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7804" w14:textId="4FB52624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09CC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081" w14:textId="2CE06BD5" w:rsidR="009839E4" w:rsidRPr="00A41C82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83F2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804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08C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0B577BE9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AF2" w14:textId="1102F0DA" w:rsidR="009839E4" w:rsidRPr="00077886" w:rsidRDefault="00C4319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</w:rPr>
              <w:t>1.1.2.3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94F" w14:textId="6CF04653" w:rsidR="009839E4" w:rsidRPr="00131518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5B7C">
              <w:rPr>
                <w:b/>
                <w:bCs/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. </w:t>
            </w:r>
            <w:r w:rsidRPr="003A5B7C">
              <w:rPr>
                <w:b/>
                <w:bCs/>
                <w:color w:val="000000"/>
              </w:rPr>
              <w:t>Развитие физической культуры и массового спорта в Пермском крае</w:t>
            </w:r>
          </w:p>
        </w:tc>
      </w:tr>
      <w:tr w:rsidR="009839E4" w14:paraId="53CAF888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55D0" w14:textId="309EF317" w:rsidR="009839E4" w:rsidRPr="00077886" w:rsidRDefault="00C4319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1.1.2.3.1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0EE" w14:textId="46CD1114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Мероприятие. </w:t>
            </w:r>
            <w:r w:rsidRPr="003446C2">
              <w:t>Обеспечение условий для развития физической культуры и массового спо</w:t>
            </w:r>
            <w:r>
              <w:t>рта</w:t>
            </w:r>
          </w:p>
        </w:tc>
      </w:tr>
      <w:tr w:rsidR="009839E4" w14:paraId="56C3CF98" w14:textId="77777777" w:rsidTr="007839EB">
        <w:trPr>
          <w:trHeight w:val="3195"/>
        </w:trPr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D4CBA" w14:textId="6FF5E1AA" w:rsidR="009839E4" w:rsidRPr="00784EA4" w:rsidRDefault="00957CE6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lastRenderedPageBreak/>
              <w:t>1.1.2.3.1.1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554D0" w14:textId="77777777" w:rsidR="009839E4" w:rsidRPr="00482989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2989"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36FDA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6D231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47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A6D08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49,9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58D77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54,9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10BF5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4AE6A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3EE74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Управление образования администрации Кудымкарского муниципального округа Пермского края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98BB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770" w14:textId="6727B390" w:rsidR="009839E4" w:rsidRPr="00B74F22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4CB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92B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656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AC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7083F17D" w14:textId="77777777" w:rsidTr="007839EB">
        <w:trPr>
          <w:trHeight w:val="2880"/>
        </w:trPr>
        <w:tc>
          <w:tcPr>
            <w:tcW w:w="1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E91D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D0C7" w14:textId="77777777" w:rsidR="009839E4" w:rsidRPr="00482989" w:rsidRDefault="009839E4" w:rsidP="009839E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5AEE" w14:textId="77777777" w:rsidR="009839E4" w:rsidRPr="005119A6" w:rsidRDefault="009839E4" w:rsidP="0098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20DF" w14:textId="77777777" w:rsidR="009839E4" w:rsidRDefault="009839E4" w:rsidP="0098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EA2" w14:textId="77777777" w:rsidR="009839E4" w:rsidRPr="005119A6" w:rsidRDefault="009839E4" w:rsidP="0098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BB9B" w14:textId="77777777" w:rsidR="009839E4" w:rsidRPr="005119A6" w:rsidRDefault="009839E4" w:rsidP="0098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D91E" w14:textId="77777777" w:rsidR="009839E4" w:rsidRPr="005119A6" w:rsidRDefault="009839E4" w:rsidP="0098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0308" w14:textId="77777777" w:rsidR="009839E4" w:rsidRPr="005119A6" w:rsidRDefault="009839E4" w:rsidP="0098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070C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3997" w14:textId="5413909C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4B6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8AB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061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79B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493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349677F5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C71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169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221" w14:textId="1D3CF53F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EC51" w14:textId="46992789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BF56" w14:textId="7C8E8EB4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0CE6" w14:textId="04058ABA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869" w14:textId="63A7B472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5A5A" w14:textId="33C26011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101A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9461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C66" w14:textId="71FDF401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2C2" w14:textId="144024E8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DD1" w14:textId="7BD48A1B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DD62" w14:textId="23C325FF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D39" w14:textId="1095689A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6E0C8F89" w14:textId="77777777" w:rsidTr="007839EB">
        <w:trPr>
          <w:trHeight w:val="495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4BC69" w14:textId="14B6FEE4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мероприятию </w:t>
            </w:r>
            <w:r w:rsidR="00957CE6" w:rsidRPr="00077886">
              <w:t>1.1.2.3.1</w:t>
            </w:r>
            <w:r w:rsidRPr="00077886">
              <w:t>, в</w:t>
            </w:r>
            <w:r w:rsidRPr="00B74F22">
              <w:t xml:space="preserve">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9C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DBFD" w14:textId="3C30E8BD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D20" w14:textId="77777777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3F9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F03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8A9E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2B04D895" w14:textId="77777777" w:rsidTr="007839EB">
        <w:trPr>
          <w:trHeight w:val="24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B6730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658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9C30" w14:textId="09A49730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EB2" w14:textId="77777777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3AA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1CB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4C0F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449C02BE" w14:textId="77777777" w:rsidTr="007839EB">
        <w:trPr>
          <w:trHeight w:val="22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CA4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87B" w14:textId="3CA8943A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58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54E9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B72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539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941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7DF455E9" w14:textId="77777777" w:rsidTr="007839EB">
        <w:trPr>
          <w:trHeight w:val="495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1FDE1" w14:textId="74964CF0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A41C82">
              <w:t xml:space="preserve">Итого </w:t>
            </w:r>
            <w:r>
              <w:t xml:space="preserve">по основному мероприятию </w:t>
            </w:r>
            <w:r w:rsidR="00957CE6" w:rsidRPr="00077886">
              <w:rPr>
                <w:bCs/>
              </w:rPr>
              <w:t>1.1.2.3</w:t>
            </w:r>
            <w:r w:rsidRPr="00077886">
              <w:t>, в</w:t>
            </w:r>
            <w:r w:rsidRPr="00A41C82">
              <w:t xml:space="preserve"> том числе по источникам </w:t>
            </w:r>
            <w:r w:rsidRPr="00A41C82">
              <w:lastRenderedPageBreak/>
              <w:t>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5D3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1544" w14:textId="22B2744C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7B5D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853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451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BAF0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7599EDA3" w14:textId="77777777" w:rsidTr="007839EB">
        <w:trPr>
          <w:trHeight w:val="18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0CBD9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594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F1F" w14:textId="10B66443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8BB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5A24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023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ED3C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54381B47" w14:textId="77777777" w:rsidTr="007839EB">
        <w:trPr>
          <w:trHeight w:val="27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410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861" w14:textId="26DCC9C8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E6A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85CC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9C0D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0B8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8BE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5EE88FBD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CDC" w14:textId="279EDD50" w:rsidR="009839E4" w:rsidRPr="00077886" w:rsidRDefault="00957CE6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</w:rPr>
              <w:t>1.1.2.4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423" w14:textId="4CD35421" w:rsidR="009839E4" w:rsidRPr="00131518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</w:rPr>
              <w:t>Основное мероприятие</w:t>
            </w:r>
            <w:r>
              <w:rPr>
                <w:b/>
                <w:bCs/>
              </w:rPr>
              <w:t xml:space="preserve">. </w:t>
            </w:r>
            <w:r w:rsidRPr="00B51321">
              <w:rPr>
                <w:b/>
                <w:bCs/>
              </w:rPr>
              <w:t>Развитие физической культуры и массового спорта в Кудымкарском муниципальном округе Пермского края</w:t>
            </w:r>
          </w:p>
        </w:tc>
      </w:tr>
      <w:tr w:rsidR="009839E4" w14:paraId="6817A7B3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B60" w14:textId="4F5B84B9" w:rsidR="009839E4" w:rsidRPr="00077886" w:rsidRDefault="00957CE6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bCs/>
              </w:rPr>
              <w:t>1.1.2.4.1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9311" w14:textId="17EA075D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Мероприятие. </w:t>
            </w:r>
            <w:r w:rsidRPr="00D77E5C">
              <w:t>Обеспечение условий для развития физической культуры и массового спорта</w:t>
            </w:r>
          </w:p>
        </w:tc>
      </w:tr>
      <w:tr w:rsidR="009839E4" w14:paraId="4C279775" w14:textId="77777777" w:rsidTr="007839EB">
        <w:trPr>
          <w:trHeight w:val="2775"/>
        </w:trPr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96487" w14:textId="47F2F927" w:rsidR="009839E4" w:rsidRPr="00077886" w:rsidRDefault="00957CE6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bCs/>
              </w:rPr>
              <w:t>1.1.2.4.1.1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286EE" w14:textId="77777777" w:rsidR="009839E4" w:rsidRPr="00482989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2989"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F23EA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19E7A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47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97953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49,9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0382C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54,9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7D3B7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1E440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E641C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Управление образования администрации Кудымкарского муниципального округа Пермского края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F7D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5AB" w14:textId="49617BD4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721,1082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40FE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23D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290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770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29CBB466" w14:textId="77777777" w:rsidTr="007839EB">
        <w:trPr>
          <w:trHeight w:val="1080"/>
        </w:trPr>
        <w:tc>
          <w:tcPr>
            <w:tcW w:w="1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4031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5BA" w14:textId="77777777" w:rsidR="009839E4" w:rsidRPr="00482989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66D0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606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C390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4DEB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BB5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8B4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53D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273" w14:textId="4F037B88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5F2" w14:textId="77777777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B88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958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B61D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34A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60303CE0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CB5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E274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468C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A80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878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7BC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FC1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B64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91B9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A3E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3AA" w14:textId="7235CD4A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721,1082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41D" w14:textId="22E8E002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0FB" w14:textId="5AE672EF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BDB" w14:textId="55D41C3B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D61F" w14:textId="454BE25E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3AE27062" w14:textId="77777777" w:rsidTr="007839EB">
        <w:trPr>
          <w:trHeight w:val="480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4082" w14:textId="7E6FC0CF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мероприятию </w:t>
            </w:r>
            <w:r w:rsidR="00957CE6" w:rsidRPr="00077886">
              <w:rPr>
                <w:bCs/>
              </w:rPr>
              <w:t>1.1.2.4.1</w:t>
            </w:r>
            <w:r w:rsidRPr="00077886">
              <w:t>, в том</w:t>
            </w:r>
            <w:r w:rsidRPr="00B74F22">
              <w:t xml:space="preserve">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A9E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C7F" w14:textId="5A1FB85C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721,1082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0D2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5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F52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FC4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47DC698A" w14:textId="77777777" w:rsidTr="007839EB">
        <w:trPr>
          <w:trHeight w:val="25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E34F3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D7C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4228" w14:textId="61B1FD19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721,1082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6A4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47D1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E88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772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07B9E89E" w14:textId="77777777" w:rsidTr="007839EB">
        <w:trPr>
          <w:trHeight w:val="19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A6E6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89A" w14:textId="48C81E4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B04E" w14:textId="77777777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3F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9EF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210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0184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1220257E" w14:textId="77777777" w:rsidTr="007839EB">
        <w:trPr>
          <w:trHeight w:val="270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DA9B4" w14:textId="0B837914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A41C82">
              <w:t xml:space="preserve">Итого по </w:t>
            </w:r>
            <w:r>
              <w:t xml:space="preserve">основному </w:t>
            </w:r>
            <w:r w:rsidRPr="00077886">
              <w:t>мероприятию 1</w:t>
            </w:r>
            <w:r w:rsidR="00957CE6" w:rsidRPr="00077886">
              <w:t>.1</w:t>
            </w:r>
            <w:r w:rsidRPr="00077886">
              <w:t>.2.4, в</w:t>
            </w:r>
            <w:r w:rsidRPr="00A41C82">
              <w:t xml:space="preserve"> том числе по источникам </w:t>
            </w:r>
            <w:r w:rsidRPr="00A41C82">
              <w:lastRenderedPageBreak/>
              <w:t>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9A0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18D" w14:textId="4B3833E4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721,1082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135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06EF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440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247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1C59C051" w14:textId="77777777" w:rsidTr="007839EB">
        <w:trPr>
          <w:trHeight w:val="19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B0473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A07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7E6" w14:textId="0FDC0DD2" w:rsidR="009839E4" w:rsidRPr="00B74F22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721,1082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5BA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BE1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18E8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F86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467943B7" w14:textId="77777777" w:rsidTr="007839EB">
        <w:trPr>
          <w:trHeight w:val="7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7FC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01A" w14:textId="359AC2DA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250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45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26B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39A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77E4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2052FCE4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DCF" w14:textId="0182BA00" w:rsidR="009839E4" w:rsidRPr="00077886" w:rsidRDefault="00957CE6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</w:rPr>
              <w:t>1.1.2.5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F3B" w14:textId="36338EA8" w:rsidR="009839E4" w:rsidRPr="00131518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  <w:color w:val="000000"/>
              </w:rPr>
              <w:t>Основное мероприятие</w:t>
            </w:r>
            <w:r w:rsidR="00425B1B">
              <w:rPr>
                <w:b/>
                <w:bCs/>
                <w:color w:val="000000"/>
              </w:rPr>
              <w:t xml:space="preserve">. </w:t>
            </w:r>
            <w:r w:rsidRPr="00B51321">
              <w:rPr>
                <w:b/>
                <w:bCs/>
                <w:color w:val="000000"/>
              </w:rPr>
              <w:t>Оснащение объектов спортивной инфраструктуры спортивн</w:t>
            </w:r>
            <w:proofErr w:type="gramStart"/>
            <w:r w:rsidRPr="00B51321">
              <w:rPr>
                <w:b/>
                <w:bCs/>
                <w:color w:val="000000"/>
              </w:rPr>
              <w:t>о-</w:t>
            </w:r>
            <w:proofErr w:type="gramEnd"/>
            <w:r w:rsidR="00214E70">
              <w:t xml:space="preserve"> </w:t>
            </w:r>
            <w:r w:rsidR="00214E70" w:rsidRPr="00214E70">
              <w:rPr>
                <w:b/>
                <w:bCs/>
                <w:color w:val="000000"/>
              </w:rPr>
              <w:t>технологическим</w:t>
            </w:r>
            <w:r w:rsidRPr="00B51321">
              <w:rPr>
                <w:b/>
                <w:bCs/>
                <w:color w:val="000000"/>
              </w:rPr>
              <w:t xml:space="preserve"> оборудованием</w:t>
            </w:r>
          </w:p>
        </w:tc>
      </w:tr>
      <w:tr w:rsidR="009839E4" w14:paraId="5F9CB849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43B" w14:textId="3D8C768B" w:rsidR="009839E4" w:rsidRPr="00077886" w:rsidRDefault="00957CE6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</w:t>
            </w:r>
            <w:r w:rsidR="009839E4" w:rsidRPr="00077886">
              <w:rPr>
                <w:sz w:val="22"/>
                <w:szCs w:val="22"/>
              </w:rPr>
              <w:t>1.2.5.1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9743" w14:textId="42A311D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300EF7">
              <w:rPr>
                <w:color w:val="000000"/>
              </w:rPr>
              <w:t>Оснащение объектов спортивной инфраструктуры спортивн</w:t>
            </w:r>
            <w:proofErr w:type="gramStart"/>
            <w:r w:rsidRPr="00300EF7">
              <w:rPr>
                <w:color w:val="000000"/>
              </w:rPr>
              <w:t>о-</w:t>
            </w:r>
            <w:proofErr w:type="gramEnd"/>
            <w:r w:rsidR="00214E70">
              <w:t xml:space="preserve"> </w:t>
            </w:r>
            <w:r w:rsidR="00214E70" w:rsidRPr="00214E70">
              <w:rPr>
                <w:color w:val="000000"/>
              </w:rPr>
              <w:t>технологическим</w:t>
            </w:r>
            <w:r>
              <w:rPr>
                <w:color w:val="000000"/>
              </w:rPr>
              <w:t xml:space="preserve"> оборудованием </w:t>
            </w:r>
          </w:p>
        </w:tc>
      </w:tr>
      <w:tr w:rsidR="009839E4" w14:paraId="506DB56C" w14:textId="77777777" w:rsidTr="007839EB">
        <w:trPr>
          <w:trHeight w:val="1545"/>
        </w:trPr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6A549" w14:textId="74C114F2" w:rsidR="009839E4" w:rsidRPr="00077886" w:rsidRDefault="00957CE6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1.1.2.5.1.1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F900E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614D8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55C93">
              <w:t>%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A7F4E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61,5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2AF33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62,0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80588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62,5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8E942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63,0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93AF5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63,0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78266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Управление образования администрации Кудымкарского муниципального округа Пермского края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224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5D0" w14:textId="466079E9" w:rsidR="009839E4" w:rsidRPr="00433D62" w:rsidRDefault="00433D62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3D62">
              <w:rPr>
                <w:sz w:val="22"/>
                <w:szCs w:val="22"/>
              </w:rPr>
              <w:t>1932,97069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8206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244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C7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C76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2A217093" w14:textId="77777777" w:rsidTr="007839EB">
        <w:trPr>
          <w:trHeight w:val="570"/>
        </w:trPr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D0F75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6D7D1" w14:textId="77777777" w:rsidR="00A45DD9" w:rsidRPr="0048298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23E5F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FAD5C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A7D02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AA6B8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AB762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A22EF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B203C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8FD6" w14:textId="4C23F736" w:rsidR="00A45DD9" w:rsidRPr="00E90010" w:rsidRDefault="00A45DD9" w:rsidP="00A4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01E" w14:textId="7C330958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33D62">
              <w:t>01,73529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D9C" w14:textId="48535D54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B26" w14:textId="41303575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5D8" w14:textId="717FB074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5E3" w14:textId="4AA14202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16F92301" w14:textId="77777777" w:rsidTr="007839EB">
        <w:trPr>
          <w:trHeight w:val="1380"/>
        </w:trPr>
        <w:tc>
          <w:tcPr>
            <w:tcW w:w="1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FD0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E4A" w14:textId="77777777" w:rsidR="00A45DD9" w:rsidRPr="0048298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91C6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A32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BA8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E6A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5EF0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381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E812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AD2" w14:textId="4EF871A2" w:rsidR="00A45DD9" w:rsidRPr="00E90010" w:rsidRDefault="00A45DD9" w:rsidP="00A4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3CA" w14:textId="729ED231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33D62">
              <w:t>46,67279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CA1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1AEF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29F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8C2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190F1076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FD2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FE9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AF7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702A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04AD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C8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AD1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1A0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2ED3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D79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F94" w14:textId="52FAAB18" w:rsidR="00A45DD9" w:rsidRPr="002A1CF1" w:rsidRDefault="00433D62" w:rsidP="00A45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2181,37877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E17" w14:textId="5096C85D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FC6E" w14:textId="439176B8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B03" w14:textId="3E845001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73D" w14:textId="74FE0410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0DA96B62" w14:textId="77777777" w:rsidTr="007839EB">
        <w:trPr>
          <w:trHeight w:val="285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7356A" w14:textId="7D874981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</w:t>
            </w:r>
            <w:r w:rsidRPr="00077886">
              <w:t xml:space="preserve">мероприятию </w:t>
            </w:r>
            <w:r w:rsidR="00957CE6" w:rsidRPr="00077886">
              <w:rPr>
                <w:sz w:val="22"/>
                <w:szCs w:val="22"/>
              </w:rPr>
              <w:t>1.1.2.5.1</w:t>
            </w:r>
            <w:r w:rsidRPr="00077886">
              <w:t>,</w:t>
            </w:r>
            <w:r w:rsidRPr="00B74F22">
              <w:t xml:space="preserve">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657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18F" w14:textId="2D0E4D03" w:rsidR="00A45DD9" w:rsidRPr="00B74F22" w:rsidRDefault="00433D62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2181,37877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F81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88F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7D8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08B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33D62" w14:paraId="3F31B7F5" w14:textId="77777777" w:rsidTr="007839EB">
        <w:trPr>
          <w:trHeight w:val="115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93BA2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9610" w14:textId="77777777" w:rsidR="00433D62" w:rsidRPr="00E90010" w:rsidRDefault="00433D62" w:rsidP="00433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FFA" w14:textId="1C38B960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D62">
              <w:rPr>
                <w:sz w:val="22"/>
                <w:szCs w:val="22"/>
              </w:rPr>
              <w:t>1932,97069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48D" w14:textId="2AA6F2A1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372" w14:textId="3DE6F8C5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762" w14:textId="697C146D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291" w14:textId="282B4473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33D62" w14:paraId="07903751" w14:textId="77777777" w:rsidTr="007839EB">
        <w:trPr>
          <w:trHeight w:val="18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E6B2B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3E8A" w14:textId="270ED4E6" w:rsidR="00433D62" w:rsidRPr="00E90010" w:rsidRDefault="00433D62" w:rsidP="00433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FE1" w14:textId="0A5C0179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101,73529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C39" w14:textId="44EED540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640" w14:textId="1977D431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9EC" w14:textId="25140A68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72C" w14:textId="0CE010E0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33D62" w14:paraId="73D2ACC3" w14:textId="77777777" w:rsidTr="007839EB">
        <w:trPr>
          <w:trHeight w:val="30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F54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4BD" w14:textId="398AC6D0" w:rsidR="00433D62" w:rsidRPr="00E90010" w:rsidRDefault="00433D62" w:rsidP="00433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3DCE" w14:textId="5783D703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146,67279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4D3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D50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6E1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DC9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33D62" w14:paraId="4AFCF8BF" w14:textId="77777777" w:rsidTr="007839EB">
        <w:trPr>
          <w:trHeight w:val="510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A9F63" w14:textId="28CEB868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</w:pPr>
            <w:r w:rsidRPr="00A41C82">
              <w:t xml:space="preserve">Итого </w:t>
            </w:r>
            <w:r>
              <w:t xml:space="preserve">по основному </w:t>
            </w:r>
            <w:r w:rsidRPr="00077886">
              <w:t>мероприятию 1</w:t>
            </w:r>
            <w:r w:rsidR="00957CE6" w:rsidRPr="00077886">
              <w:t>.1</w:t>
            </w:r>
            <w:r w:rsidRPr="00077886">
              <w:t>.2.5,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E32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06ED" w14:textId="70267FAA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2181,37877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5DE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256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B2B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16DD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33D62" w14:paraId="4C9FF979" w14:textId="77777777" w:rsidTr="007839EB">
        <w:trPr>
          <w:trHeight w:val="124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F96C5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62C" w14:textId="67667C89" w:rsidR="00433D62" w:rsidRPr="00E90010" w:rsidRDefault="00433D62" w:rsidP="00433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153" w14:textId="66191DFA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D62">
              <w:rPr>
                <w:sz w:val="22"/>
                <w:szCs w:val="22"/>
              </w:rPr>
              <w:t>1932,97069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90BC" w14:textId="456CD4CF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65B" w14:textId="0481C323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6C7" w14:textId="6C9DC2A5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E258" w14:textId="0E049D8B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33D62" w14:paraId="76E6021E" w14:textId="77777777" w:rsidTr="007839EB">
        <w:trPr>
          <w:trHeight w:val="9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E6648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5AB" w14:textId="66EFF79D" w:rsidR="00433D62" w:rsidRPr="00E90010" w:rsidRDefault="00433D62" w:rsidP="00433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EF8" w14:textId="4CDB09A4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101,73529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D5BB" w14:textId="250CB3A8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7AB" w14:textId="7355040D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31B5" w14:textId="1F8966A1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447" w14:textId="7532E45C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33D62" w14:paraId="7BE7C5D5" w14:textId="77777777" w:rsidTr="007839EB">
        <w:trPr>
          <w:trHeight w:val="22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6F1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92E" w14:textId="5ECD8A28" w:rsidR="00433D62" w:rsidRPr="00E90010" w:rsidRDefault="00433D62" w:rsidP="00433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414" w14:textId="4C822D86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146,67279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036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582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032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8D5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2CE8A65F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F31" w14:textId="3197C7AC" w:rsidR="00A45DD9" w:rsidRPr="00077886" w:rsidRDefault="00957CE6" w:rsidP="00A4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</w:rPr>
              <w:t>1.1.2.6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F94" w14:textId="2B824979" w:rsidR="00A45DD9" w:rsidRPr="00131518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>.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</w:tr>
      <w:tr w:rsidR="00A45DD9" w14:paraId="270F889D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9AC" w14:textId="47007924" w:rsidR="00A45DD9" w:rsidRPr="0007788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</w:t>
            </w:r>
            <w:r w:rsidR="00957CE6" w:rsidRPr="00077886">
              <w:rPr>
                <w:sz w:val="22"/>
                <w:szCs w:val="22"/>
              </w:rPr>
              <w:t>1.</w:t>
            </w:r>
            <w:r w:rsidRPr="00077886">
              <w:rPr>
                <w:sz w:val="22"/>
                <w:szCs w:val="22"/>
              </w:rPr>
              <w:t>2.6.1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068" w14:textId="06CB6E48" w:rsidR="00A45DD9" w:rsidRPr="0065535F" w:rsidRDefault="00B6478E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Мероприятие. </w:t>
            </w:r>
            <w:r w:rsidR="00A45DD9" w:rsidRPr="0065535F">
              <w:rPr>
                <w:color w:val="00000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</w:tr>
      <w:tr w:rsidR="00A45DD9" w14:paraId="5325EC69" w14:textId="77777777" w:rsidTr="007839EB">
        <w:trPr>
          <w:trHeight w:val="1935"/>
        </w:trPr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8B8EB" w14:textId="20983945" w:rsidR="00A45DD9" w:rsidRPr="00077886" w:rsidRDefault="00957CE6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1.1.2.6.1.1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C697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18A09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</w:pPr>
            <w:r w:rsidRPr="00555C93">
              <w:t>%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96CCA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61,5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F3BF9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62,0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C14F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62,5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0C54C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63,0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DC708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63,0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95041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Управление образования администрации Кудымкарского муниципального округа Пермского края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98FD" w14:textId="5A1A9EAD" w:rsidR="00A45DD9" w:rsidRPr="00E90010" w:rsidRDefault="00A45DD9" w:rsidP="00A4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17C5" w14:textId="4F52F7D1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E">
              <w:t>1226,3475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622" w14:textId="2F1938C6" w:rsidR="00A45DD9" w:rsidRPr="00077886" w:rsidRDefault="00E46920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2785,6515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9AE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BF1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48B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15151EDF" w14:textId="77777777" w:rsidTr="007839EB">
        <w:trPr>
          <w:trHeight w:val="1380"/>
        </w:trPr>
        <w:tc>
          <w:tcPr>
            <w:tcW w:w="1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1E8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225A" w14:textId="77777777" w:rsidR="00A45DD9" w:rsidRPr="0048298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DEA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531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3F4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89A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111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4110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E43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D2B" w14:textId="77777777" w:rsidR="00A45DD9" w:rsidRPr="00E90010" w:rsidRDefault="00A45DD9" w:rsidP="00A4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BFD" w14:textId="060B3DFA" w:rsidR="00A45DD9" w:rsidRPr="00077886" w:rsidRDefault="00DD0B27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408</w:t>
            </w:r>
            <w:r w:rsidR="00B6478E" w:rsidRPr="00077886">
              <w:t>,7825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BEE" w14:textId="5FD2A538" w:rsidR="00A45DD9" w:rsidRPr="00077886" w:rsidRDefault="00E46920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928,5505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1D30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193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6E7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3E4687A7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844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EF0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F27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F93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D29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E807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13A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25B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09A9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9B4B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2AC" w14:textId="12E16387" w:rsidR="00A45DD9" w:rsidRPr="00077886" w:rsidRDefault="00B6478E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1635,130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15F0" w14:textId="57A9DD33" w:rsidR="00A45DD9" w:rsidRPr="00077886" w:rsidRDefault="00E46920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3714,2020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FC8" w14:textId="77777777" w:rsidR="00A45DD9" w:rsidRPr="00E46920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46920"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C18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D6A6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00B65BEC" w14:textId="77777777" w:rsidTr="007839EB">
        <w:trPr>
          <w:trHeight w:val="285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EFA58" w14:textId="6D926DC6" w:rsidR="00A45DD9" w:rsidRPr="00492970" w:rsidRDefault="00A45DD9" w:rsidP="00A45DD9">
            <w:pPr>
              <w:widowControl w:val="0"/>
              <w:autoSpaceDE w:val="0"/>
              <w:autoSpaceDN w:val="0"/>
              <w:adjustRightInd w:val="0"/>
            </w:pPr>
            <w:r w:rsidRPr="00492970">
              <w:lastRenderedPageBreak/>
              <w:t xml:space="preserve">Итого по </w:t>
            </w:r>
            <w:r w:rsidRPr="00077886">
              <w:t xml:space="preserve">мероприятию </w:t>
            </w:r>
            <w:r w:rsidR="00957CE6" w:rsidRPr="00077886">
              <w:rPr>
                <w:sz w:val="22"/>
                <w:szCs w:val="22"/>
              </w:rPr>
              <w:t>1.1.2.6.1</w:t>
            </w:r>
            <w:r w:rsidRPr="00077886">
              <w:t>, в том</w:t>
            </w:r>
            <w:r w:rsidRPr="00492970">
              <w:t xml:space="preserve">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24B" w14:textId="77777777" w:rsidR="00A45DD9" w:rsidRPr="00492970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564D" w14:textId="17C0DC33" w:rsidR="00A45DD9" w:rsidRPr="00077886" w:rsidRDefault="00B6478E" w:rsidP="00A45D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77886">
              <w:t>1635,130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6D4A" w14:textId="281F4EEC" w:rsidR="00A45DD9" w:rsidRPr="00077886" w:rsidRDefault="00E46920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3714,2020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4E4" w14:textId="77777777" w:rsidR="00A45DD9" w:rsidRPr="00B6478E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E"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33D4" w14:textId="77777777" w:rsidR="00A45DD9" w:rsidRPr="00B6478E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E"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685" w14:textId="77777777" w:rsidR="00A45DD9" w:rsidRPr="00B6478E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E">
              <w:t>0,000</w:t>
            </w:r>
          </w:p>
        </w:tc>
      </w:tr>
      <w:tr w:rsidR="00E46920" w14:paraId="170B8030" w14:textId="77777777" w:rsidTr="007839EB">
        <w:trPr>
          <w:trHeight w:val="16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12D05" w14:textId="77777777" w:rsidR="00E46920" w:rsidRPr="00492970" w:rsidRDefault="00E46920" w:rsidP="00E469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32D" w14:textId="05741ED9" w:rsidR="00E46920" w:rsidRPr="00492970" w:rsidRDefault="00E46920" w:rsidP="00E46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297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7C31" w14:textId="73AFDECF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77886">
              <w:t>1226,3475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2B49" w14:textId="74BD471A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2785,6515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E46920" w:rsidRPr="00B6478E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E"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F6E" w14:textId="77777777" w:rsidR="00E46920" w:rsidRPr="00B6478E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E"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E20" w14:textId="77777777" w:rsidR="00E46920" w:rsidRPr="00B6478E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E">
              <w:t>0,000</w:t>
            </w:r>
          </w:p>
        </w:tc>
      </w:tr>
      <w:tr w:rsidR="00E46920" w14:paraId="774C36E5" w14:textId="77777777" w:rsidTr="007839EB">
        <w:trPr>
          <w:trHeight w:val="30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DC2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76A" w14:textId="77777777" w:rsidR="00E46920" w:rsidRPr="00E90010" w:rsidRDefault="00E46920" w:rsidP="00E46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59B2" w14:textId="4E8BDA58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408,7825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C2D" w14:textId="511DC453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928,5505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FD27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A7C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E587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D13E8E" w14:paraId="43F3E6F0" w14:textId="295F550E" w:rsidTr="007839EB">
        <w:trPr>
          <w:trHeight w:val="300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F45" w14:textId="6BD397BE" w:rsidR="00D13E8E" w:rsidRPr="00077886" w:rsidRDefault="00D13E8E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1.1.2.6.2</w:t>
            </w:r>
          </w:p>
        </w:tc>
        <w:tc>
          <w:tcPr>
            <w:tcW w:w="1335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B534" w14:textId="2DABB06C" w:rsidR="00D13E8E" w:rsidRPr="00077886" w:rsidRDefault="00D13E8E" w:rsidP="00D13E8E">
            <w:pPr>
              <w:widowControl w:val="0"/>
              <w:autoSpaceDE w:val="0"/>
              <w:autoSpaceDN w:val="0"/>
              <w:adjustRightInd w:val="0"/>
            </w:pPr>
            <w:r w:rsidRPr="00077886">
              <w:rPr>
                <w:color w:val="000000"/>
              </w:rPr>
              <w:t xml:space="preserve">Мероприятие. Устройство площадки под спортивно-технологическое оборудование (площадка </w:t>
            </w:r>
            <w:proofErr w:type="spellStart"/>
            <w:r w:rsidRPr="00077886">
              <w:rPr>
                <w:color w:val="000000"/>
              </w:rPr>
              <w:t>с</w:t>
            </w:r>
            <w:proofErr w:type="gramStart"/>
            <w:r w:rsidRPr="00077886">
              <w:rPr>
                <w:color w:val="000000"/>
              </w:rPr>
              <w:t>.В</w:t>
            </w:r>
            <w:proofErr w:type="gramEnd"/>
            <w:r w:rsidRPr="00077886">
              <w:rPr>
                <w:color w:val="000000"/>
              </w:rPr>
              <w:t>ерх</w:t>
            </w:r>
            <w:proofErr w:type="spellEnd"/>
            <w:r w:rsidRPr="00077886">
              <w:rPr>
                <w:color w:val="000000"/>
              </w:rPr>
              <w:t>-Иньва)</w:t>
            </w:r>
          </w:p>
        </w:tc>
      </w:tr>
      <w:tr w:rsidR="007839EB" w14:paraId="65F5F0C1" w14:textId="704E65F3" w:rsidTr="007839EB">
        <w:trPr>
          <w:trHeight w:val="300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A84C" w14:textId="0B386C30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1.1.2.6.2.1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284D" w14:textId="0924A0C7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rPr>
                <w:bCs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822" w14:textId="2EDC1CF1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t>%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5F7" w14:textId="4D4F2470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t>61,5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3DB" w14:textId="7035C330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t>62,0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666" w14:textId="598DF4DC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t>62,5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667" w14:textId="35F76F78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t>63,0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440" w14:textId="707C165F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t>63,0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39F" w14:textId="56B18F73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rPr>
                <w:sz w:val="20"/>
                <w:szCs w:val="20"/>
              </w:rPr>
              <w:t>Управление образования администрации Кудымкарского муниципального округа Пермского края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3FB" w14:textId="33783B98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F305" w14:textId="62C8465E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rPr>
                <w:color w:val="000000"/>
              </w:rPr>
              <w:t>475,81440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7BF3" w14:textId="7471622C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886">
              <w:t>0,000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C69" w14:textId="3CD0156A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886">
              <w:t>0,000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6D9F" w14:textId="15D25ED9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6F4" w14:textId="428D6E6B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</w:tr>
      <w:tr w:rsidR="007839EB" w14:paraId="751664D9" w14:textId="1ACCF4E2" w:rsidTr="00077886">
        <w:trPr>
          <w:trHeight w:val="300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0FD" w14:textId="7777777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94B" w14:textId="022EAD1B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2C2" w14:textId="7777777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28C8" w14:textId="7777777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4467" w14:textId="7777777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39C" w14:textId="7777777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032" w14:textId="7777777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08B" w14:textId="7777777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DE92" w14:textId="53B3986F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91A" w14:textId="78E6323A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541" w14:textId="2D785D6D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077886">
              <w:rPr>
                <w:color w:val="000000"/>
              </w:rPr>
              <w:t>475,81440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593B" w14:textId="0D48EDFA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1FC" w14:textId="41DE55BB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832" w14:textId="098BAC78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FD8" w14:textId="4E6440A6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</w:tr>
      <w:tr w:rsidR="007839EB" w14:paraId="63F2AB84" w14:textId="67F70D33" w:rsidTr="00077886">
        <w:trPr>
          <w:trHeight w:val="300"/>
        </w:trPr>
        <w:tc>
          <w:tcPr>
            <w:tcW w:w="7612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F9BDC" w14:textId="3E1E8A5B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t xml:space="preserve">Итого по мероприятию </w:t>
            </w:r>
            <w:r w:rsidRPr="00077886">
              <w:rPr>
                <w:sz w:val="22"/>
                <w:szCs w:val="22"/>
              </w:rPr>
              <w:t>1.1.2.6.2</w:t>
            </w:r>
            <w:r w:rsidRPr="00077886">
              <w:t>, в том числе по источникам финансирования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51AF" w14:textId="6B83B40F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15C" w14:textId="6AD7D6BF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rPr>
                <w:color w:val="000000"/>
              </w:rPr>
              <w:t>475,81440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A326" w14:textId="07689602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886">
              <w:t>0,000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B8D" w14:textId="524F91D5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0BB" w14:textId="519A80AE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8DD" w14:textId="2F47670F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</w:tr>
      <w:tr w:rsidR="007839EB" w14:paraId="1A251C21" w14:textId="77777777" w:rsidTr="00077886">
        <w:trPr>
          <w:trHeight w:val="543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02126" w14:textId="77777777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ED4" w14:textId="30A6DA5F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48E" w14:textId="0C1438C5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rPr>
                <w:color w:val="000000"/>
              </w:rPr>
              <w:t>475,81440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7C0" w14:textId="7ED29143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886">
              <w:t>0,000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442" w14:textId="6F1BC44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B12" w14:textId="1745CB43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6504" w14:textId="13A3F58D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</w:tr>
      <w:tr w:rsidR="00492970" w14:paraId="326B1B88" w14:textId="77777777" w:rsidTr="00492970">
        <w:trPr>
          <w:trHeight w:val="107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3F7" w14:textId="77777777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62E" w14:textId="698BC338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886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F8A" w14:textId="1BF11DB9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2A7" w14:textId="0C0E0738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B55" w14:textId="1137ADFD" w:rsidR="0049297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4B3" w14:textId="201A70B2" w:rsidR="0049297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495" w14:textId="20BA65C5" w:rsidR="0049297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92970" w14:paraId="6721604C" w14:textId="77777777" w:rsidTr="007839EB">
        <w:trPr>
          <w:trHeight w:val="510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2DAA4" w14:textId="433D8A1A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</w:pPr>
            <w:r w:rsidRPr="00077886">
              <w:t>Итого по основному мероприятию 1.1.2.6,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B56" w14:textId="77777777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4033" w14:textId="1AE5C43A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2110,9444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C30" w14:textId="088EA36F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3714,2020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A5A" w14:textId="77777777" w:rsidR="00492970" w:rsidRPr="00A41C8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0B2A" w14:textId="77777777" w:rsidR="00492970" w:rsidRPr="00A41C8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423" w14:textId="77777777" w:rsidR="00492970" w:rsidRPr="00A41C8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E46920" w14:paraId="77B2D397" w14:textId="77777777" w:rsidTr="007839EB">
        <w:trPr>
          <w:trHeight w:val="24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3ECC" w14:textId="77777777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CE6" w14:textId="13A00160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886">
              <w:rPr>
                <w:sz w:val="20"/>
                <w:szCs w:val="20"/>
              </w:rPr>
              <w:t xml:space="preserve">Бюджет </w:t>
            </w:r>
            <w:r w:rsidRPr="00077886">
              <w:rPr>
                <w:sz w:val="20"/>
                <w:szCs w:val="20"/>
              </w:rPr>
              <w:lastRenderedPageBreak/>
              <w:t>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484" w14:textId="2895392D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lastRenderedPageBreak/>
              <w:t>1226,3475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114" w14:textId="33D9C4D5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2785,6515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DC9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77A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85BF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E46920" w14:paraId="44B7D7C9" w14:textId="77777777" w:rsidTr="007839EB">
        <w:trPr>
          <w:trHeight w:val="22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3494" w14:textId="77777777" w:rsidR="00E46920" w:rsidRPr="00A41C82" w:rsidRDefault="00E46920" w:rsidP="00E469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DAD2" w14:textId="77777777" w:rsidR="00E46920" w:rsidRPr="00E90010" w:rsidRDefault="00E46920" w:rsidP="00E46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7F3" w14:textId="37C3939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884,5969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110" w14:textId="57BB85B6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928,5505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036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297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C76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92970" w14:paraId="75D75964" w14:textId="77777777" w:rsidTr="007839EB">
        <w:trPr>
          <w:trHeight w:val="525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D704C" w14:textId="1A9B37A3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</w:t>
            </w:r>
            <w:r w:rsidRPr="00077886">
              <w:t>задаче 1.1.2, в том ч</w:t>
            </w:r>
            <w:r w:rsidRPr="00234ACC">
              <w:t>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717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8AA" w14:textId="1E2D3930" w:rsidR="00492970" w:rsidRPr="00433D6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3D62">
              <w:rPr>
                <w:sz w:val="22"/>
                <w:szCs w:val="22"/>
              </w:rPr>
              <w:t>5690,95737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1B25" w14:textId="05CCBC42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4391,72800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F08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1A8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6C60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92970" w14:paraId="315ABFE5" w14:textId="77777777" w:rsidTr="007839EB">
        <w:trPr>
          <w:trHeight w:val="22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D4C35" w14:textId="77777777" w:rsidR="00492970" w:rsidRDefault="00492970" w:rsidP="0049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944" w14:textId="77777777" w:rsidR="00492970" w:rsidRPr="00E9001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A6B" w14:textId="4971B15C" w:rsidR="00492970" w:rsidRPr="007873EA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1932,97069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D4DC" w14:textId="5FBA68AF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B87" w14:textId="2901781E" w:rsidR="00492970" w:rsidRPr="00B74F2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18E" w14:textId="4EC4A831" w:rsidR="00492970" w:rsidRPr="00B74F2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33A3" w14:textId="518FF5FB" w:rsidR="00492970" w:rsidRPr="00B74F2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92970" w14:paraId="646B3AE5" w14:textId="77777777" w:rsidTr="007839EB">
        <w:trPr>
          <w:trHeight w:val="24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07934" w14:textId="77777777" w:rsidR="00492970" w:rsidRDefault="00492970" w:rsidP="0049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E88" w14:textId="77777777" w:rsidR="00492970" w:rsidRPr="00E9001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8909" w14:textId="6577A80E" w:rsidR="00492970" w:rsidRPr="007873EA" w:rsidRDefault="00492970" w:rsidP="004929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049,19099</w:t>
            </w:r>
          </w:p>
          <w:p w14:paraId="4C20FB8D" w14:textId="27C7667E" w:rsidR="0049297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4DA" w14:textId="11B73F23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2785,65150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66DC" w14:textId="36FBAE5C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3B2" w14:textId="336403E5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B1D" w14:textId="666D144E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</w:tr>
      <w:tr w:rsidR="00492970" w14:paraId="75DB1DA5" w14:textId="77777777" w:rsidTr="007839EB">
        <w:trPr>
          <w:trHeight w:val="22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859" w14:textId="77777777" w:rsidR="00492970" w:rsidRDefault="00492970" w:rsidP="0049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3A0D" w14:textId="6557715E" w:rsidR="00492970" w:rsidRPr="00E9001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5A5" w14:textId="6E84A8FD" w:rsidR="00492970" w:rsidRPr="00433D6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3D62">
              <w:rPr>
                <w:sz w:val="22"/>
                <w:szCs w:val="22"/>
              </w:rPr>
              <w:t>1708,79569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6D6" w14:textId="18C8FDBD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1606,07650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F28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58F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486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92970" w14:paraId="714BF012" w14:textId="77777777" w:rsidTr="007839EB">
        <w:trPr>
          <w:trHeight w:val="555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D4264" w14:textId="008973B5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</w:pPr>
            <w:r w:rsidRPr="00234ACC">
              <w:t xml:space="preserve">Всего по </w:t>
            </w:r>
            <w:r w:rsidRPr="00077886">
              <w:t>подпрограмме 1.1, в</w:t>
            </w:r>
            <w:r w:rsidRPr="00234ACC">
              <w:t xml:space="preserve">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57C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2F7" w14:textId="41F65D63" w:rsidR="00492970" w:rsidRPr="00216E93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</w:t>
            </w:r>
            <w:r w:rsidRPr="004447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95737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B0F" w14:textId="60754ABB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4791,72800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A50" w14:textId="1B89A4D0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D0F" w14:textId="16B6D2E0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121" w14:textId="77777777" w:rsidR="0049297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  <w:p w14:paraId="15A18A86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970" w14:paraId="7C0271C3" w14:textId="77777777" w:rsidTr="007839EB">
        <w:trPr>
          <w:trHeight w:val="24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5E7FD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9BB7" w14:textId="77777777" w:rsidR="00492970" w:rsidRPr="00E9001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E45" w14:textId="3FA149EF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1932,97069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165" w14:textId="1A60BEA5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1D9" w14:textId="69F0A39C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9B8" w14:textId="4F3D1172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A86" w14:textId="6285348F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</w:tr>
      <w:tr w:rsidR="00492970" w14:paraId="346D45E2" w14:textId="77777777" w:rsidTr="007839EB">
        <w:trPr>
          <w:trHeight w:val="18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330B1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611" w14:textId="77777777" w:rsidR="00492970" w:rsidRPr="00E9001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F41" w14:textId="77777777" w:rsidR="00492970" w:rsidRPr="00E46920" w:rsidRDefault="00492970" w:rsidP="004929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6920">
              <w:rPr>
                <w:rFonts w:ascii="Times New Roman" w:hAnsi="Times New Roman" w:cs="Times New Roman"/>
                <w:sz w:val="22"/>
                <w:szCs w:val="22"/>
              </w:rPr>
              <w:t>2049,19099</w:t>
            </w:r>
          </w:p>
          <w:p w14:paraId="50F873C1" w14:textId="76890541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9B30" w14:textId="161D2A58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2785,65150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5BD" w14:textId="22A3515D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F3AE" w14:textId="214A6EF9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2F7" w14:textId="131D845C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</w:t>
            </w:r>
          </w:p>
        </w:tc>
      </w:tr>
      <w:tr w:rsidR="00492970" w14:paraId="50CEB47A" w14:textId="77777777" w:rsidTr="007839EB">
        <w:trPr>
          <w:trHeight w:val="27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528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95E" w14:textId="631FC0DB" w:rsidR="00492970" w:rsidRPr="00E9001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0BF7" w14:textId="665F0202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2108,79569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AC7" w14:textId="0C006629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2006,07650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390A" w14:textId="227067A2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F8D2" w14:textId="56687CBC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4F00" w14:textId="117DC2DA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</w:tr>
      <w:tr w:rsidR="00492970" w14:paraId="5F56BE42" w14:textId="77777777" w:rsidTr="007839EB">
        <w:trPr>
          <w:trHeight w:val="555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55C91" w14:textId="3E83D258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</w:pPr>
            <w:r w:rsidRPr="00234ACC">
              <w:t xml:space="preserve">Всего по </w:t>
            </w:r>
            <w:r>
              <w:t>Программе</w:t>
            </w:r>
            <w:r w:rsidRPr="00234ACC">
              <w:t>,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6BD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61C" w14:textId="06828026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6090,95737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E20" w14:textId="7B087DE4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4791,72800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881" w14:textId="77777777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F79" w14:textId="77777777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127" w14:textId="77777777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  <w:p w14:paraId="6257DA18" w14:textId="77777777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92970" w14:paraId="0CBD7A2B" w14:textId="77777777" w:rsidTr="007839EB">
        <w:trPr>
          <w:trHeight w:val="24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DC744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34A5" w14:textId="77777777" w:rsidR="00492970" w:rsidRPr="00E9001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Российск</w:t>
            </w:r>
            <w:r w:rsidRPr="00E90010">
              <w:rPr>
                <w:sz w:val="20"/>
                <w:szCs w:val="20"/>
              </w:rPr>
              <w:lastRenderedPageBreak/>
              <w:t>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FF2" w14:textId="221C5CEC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lastRenderedPageBreak/>
              <w:t>1932,97069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C015" w14:textId="77777777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62B" w14:textId="77777777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93B" w14:textId="77777777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EB5" w14:textId="77777777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</w:tr>
      <w:tr w:rsidR="00E46920" w14:paraId="208A194C" w14:textId="77777777" w:rsidTr="007839EB">
        <w:trPr>
          <w:trHeight w:val="18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470E0" w14:textId="77777777" w:rsidR="00E46920" w:rsidRPr="00234ACC" w:rsidRDefault="00E46920" w:rsidP="00E469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67D" w14:textId="77777777" w:rsidR="00E46920" w:rsidRPr="00E9001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AF5" w14:textId="77777777" w:rsidR="00E46920" w:rsidRPr="00E46920" w:rsidRDefault="00E46920" w:rsidP="00E469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6920">
              <w:rPr>
                <w:rFonts w:ascii="Times New Roman" w:hAnsi="Times New Roman" w:cs="Times New Roman"/>
                <w:sz w:val="22"/>
                <w:szCs w:val="22"/>
              </w:rPr>
              <w:t>2049,19099</w:t>
            </w:r>
          </w:p>
          <w:p w14:paraId="632C1642" w14:textId="77777777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C58F" w14:textId="01A8BC2F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2785,65150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C1C9" w14:textId="77777777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16C3" w14:textId="77777777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90C" w14:textId="77777777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</w:t>
            </w:r>
          </w:p>
        </w:tc>
      </w:tr>
      <w:tr w:rsidR="00E46920" w14:paraId="2F333761" w14:textId="77777777" w:rsidTr="007839EB">
        <w:trPr>
          <w:trHeight w:val="27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B55" w14:textId="77777777" w:rsidR="00E46920" w:rsidRPr="00234ACC" w:rsidRDefault="00E46920" w:rsidP="00E469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ABD" w14:textId="77777777" w:rsidR="00E46920" w:rsidRPr="00E9001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D00" w14:textId="3A30F0DE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2108,79569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8C3" w14:textId="059CAFE2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2006,07650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990" w14:textId="77777777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00C" w14:textId="77777777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21D2" w14:textId="77777777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</w:tr>
    </w:tbl>
    <w:p w14:paraId="5AE03FA8" w14:textId="77777777" w:rsidR="006913B7" w:rsidRDefault="006913B7" w:rsidP="006913B7"/>
    <w:p w14:paraId="2647F4D8" w14:textId="77777777" w:rsidR="0069533C" w:rsidRDefault="0069533C">
      <w:pPr>
        <w:sectPr w:rsidR="0069533C" w:rsidSect="00F21523">
          <w:pgSz w:w="16838" w:h="11906" w:orient="landscape"/>
          <w:pgMar w:top="363" w:right="567" w:bottom="1134" w:left="1418" w:header="708" w:footer="708" w:gutter="0"/>
          <w:cols w:space="708"/>
          <w:docGrid w:linePitch="360"/>
        </w:sectPr>
      </w:pPr>
    </w:p>
    <w:p w14:paraId="651D720F" w14:textId="77777777" w:rsidR="00400C31" w:rsidRDefault="00400C31" w:rsidP="001A7BEB">
      <w:pPr>
        <w:spacing w:line="240" w:lineRule="exact"/>
        <w:rPr>
          <w:rStyle w:val="20"/>
        </w:rPr>
      </w:pPr>
    </w:p>
    <w:p w14:paraId="35AD8C0E" w14:textId="77777777" w:rsidR="0069533C" w:rsidRPr="00784EA4" w:rsidRDefault="0069533C" w:rsidP="0069533C">
      <w:pPr>
        <w:spacing w:line="240" w:lineRule="exact"/>
        <w:jc w:val="center"/>
        <w:rPr>
          <w:rStyle w:val="20"/>
        </w:rPr>
      </w:pPr>
      <w:r w:rsidRPr="00784EA4">
        <w:rPr>
          <w:rStyle w:val="20"/>
        </w:rPr>
        <w:t xml:space="preserve">Перечень целевых показателей </w:t>
      </w:r>
      <w:proofErr w:type="gramStart"/>
      <w:r w:rsidRPr="00784EA4">
        <w:rPr>
          <w:rStyle w:val="20"/>
        </w:rPr>
        <w:t>муниципальной</w:t>
      </w:r>
      <w:proofErr w:type="gramEnd"/>
      <w:r w:rsidRPr="00784EA4">
        <w:rPr>
          <w:rStyle w:val="20"/>
        </w:rPr>
        <w:t xml:space="preserve"> программы </w:t>
      </w:r>
    </w:p>
    <w:p w14:paraId="5DE2D06C" w14:textId="526FFFBD" w:rsidR="0069533C" w:rsidRPr="00A102B0" w:rsidRDefault="00954D83" w:rsidP="0069533C">
      <w:pPr>
        <w:spacing w:line="240" w:lineRule="exact"/>
        <w:jc w:val="center"/>
      </w:pPr>
      <w:r>
        <w:t>«</w:t>
      </w:r>
      <w:r w:rsidR="0069533C">
        <w:t xml:space="preserve">Физическая культура и спорт в </w:t>
      </w:r>
      <w:r w:rsidR="0069533C" w:rsidRPr="00A102B0">
        <w:t>Кудымкарск</w:t>
      </w:r>
      <w:r w:rsidR="0069533C">
        <w:t>ом муниципальном округе Пермского края</w:t>
      </w:r>
      <w:r>
        <w:t>»</w:t>
      </w:r>
    </w:p>
    <w:p w14:paraId="6162A92E" w14:textId="77777777" w:rsidR="0069533C" w:rsidRPr="00784EA4" w:rsidRDefault="0069533C" w:rsidP="0069533C">
      <w:pPr>
        <w:spacing w:line="240" w:lineRule="exact"/>
        <w:jc w:val="center"/>
      </w:pPr>
    </w:p>
    <w:tbl>
      <w:tblPr>
        <w:tblW w:w="1042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43"/>
        <w:gridCol w:w="567"/>
        <w:gridCol w:w="1151"/>
        <w:gridCol w:w="1077"/>
        <w:gridCol w:w="1077"/>
        <w:gridCol w:w="1077"/>
        <w:gridCol w:w="1077"/>
      </w:tblGrid>
      <w:tr w:rsidR="0069533C" w14:paraId="19D9D07B" w14:textId="77777777" w:rsidTr="0049297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43C5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249" w14:textId="49AB71BE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Наименование цели программы, задачи,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C92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Ед. изм.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CC8B" w14:textId="54C72E8F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Значения целевого показателя</w:t>
            </w:r>
          </w:p>
        </w:tc>
      </w:tr>
      <w:tr w:rsidR="0069533C" w14:paraId="56255BA3" w14:textId="77777777" w:rsidTr="0049297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CC4F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36E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FE8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52C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4581B">
              <w:t xml:space="preserve">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CF3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54581B">
              <w:t xml:space="preserve">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750" w14:textId="77777777" w:rsidR="0069533C" w:rsidRDefault="0069533C" w:rsidP="0069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2A43BF9F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81B"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C26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54581B">
              <w:t xml:space="preserve">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F8ED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54581B">
              <w:t xml:space="preserve"> год</w:t>
            </w:r>
          </w:p>
        </w:tc>
      </w:tr>
      <w:tr w:rsidR="0069533C" w14:paraId="3D8B904E" w14:textId="77777777" w:rsidTr="0049297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740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6B1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1244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CDC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BD0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6E0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0D3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322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план</w:t>
            </w:r>
          </w:p>
        </w:tc>
      </w:tr>
      <w:tr w:rsidR="0069533C" w14:paraId="0B0C9F91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B0A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C24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54B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D85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7E6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190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770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3A2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8</w:t>
            </w:r>
          </w:p>
        </w:tc>
      </w:tr>
      <w:tr w:rsidR="0069533C" w14:paraId="09D538D8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C9D" w14:textId="77777777" w:rsidR="0069533C" w:rsidRPr="00492970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970">
              <w:t>1</w:t>
            </w:r>
          </w:p>
        </w:tc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30E" w14:textId="4E5678BC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Цель. </w:t>
            </w:r>
            <w:r w:rsidRPr="005119A6">
              <w:rPr>
                <w:color w:val="000000"/>
              </w:rPr>
              <w:t>Создание условий для укрепления здоровья населения и повышения конкурентоспособности спортсменов Кудымкарского муниципального округа Пермского края путем развития инфраструктуры спорта, популяризации массового спорта и приобщения жителей Кудымкарского муниципального округа</w:t>
            </w:r>
            <w:r w:rsidR="00954D83">
              <w:rPr>
                <w:color w:val="000000"/>
              </w:rPr>
              <w:t xml:space="preserve"> Пермского края</w:t>
            </w:r>
            <w:r w:rsidRPr="005119A6">
              <w:rPr>
                <w:color w:val="000000"/>
              </w:rPr>
              <w:t xml:space="preserve"> к регулярным занятиям физической культурой и спортом</w:t>
            </w:r>
          </w:p>
        </w:tc>
      </w:tr>
      <w:tr w:rsidR="00492970" w14:paraId="126765FA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80D" w14:textId="1359786B" w:rsidR="00492970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1.1.</w:t>
            </w:r>
          </w:p>
        </w:tc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36E2" w14:textId="4DCC3C4E" w:rsidR="00492970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t>Подпрограмма «</w:t>
            </w:r>
            <w:r w:rsidRPr="00077886">
              <w:rPr>
                <w:bCs/>
              </w:rPr>
              <w:t>Развитие физической культуры и спорта  в Кудымкарском муниципальном округе Пермского края».</w:t>
            </w:r>
          </w:p>
        </w:tc>
      </w:tr>
      <w:tr w:rsidR="0069533C" w14:paraId="43786700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841" w14:textId="6D76464E" w:rsidR="0069533C" w:rsidRPr="00077886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1.1.</w:t>
            </w:r>
            <w:r w:rsidR="00492970" w:rsidRPr="00077886">
              <w:t>1</w:t>
            </w:r>
          </w:p>
        </w:tc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1E3" w14:textId="77777777" w:rsidR="0069533C" w:rsidRPr="00077886" w:rsidRDefault="0069533C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t xml:space="preserve">Задача. </w:t>
            </w:r>
            <w:r w:rsidR="00EA134F" w:rsidRPr="00077886">
              <w:rPr>
                <w:spacing w:val="-9"/>
              </w:rPr>
              <w:t>У</w:t>
            </w:r>
            <w:r w:rsidR="00EA134F" w:rsidRPr="00077886">
              <w:rPr>
                <w:spacing w:val="-1"/>
              </w:rPr>
              <w:t>крепление спортивной материально-</w:t>
            </w:r>
            <w:r w:rsidR="00EA134F" w:rsidRPr="00077886">
              <w:t xml:space="preserve">технической базы и обеспечение </w:t>
            </w:r>
            <w:r w:rsidR="00EA134F" w:rsidRPr="00077886">
              <w:rPr>
                <w:spacing w:val="-2"/>
              </w:rPr>
              <w:t xml:space="preserve">спортивным </w:t>
            </w:r>
            <w:r w:rsidR="00EA134F" w:rsidRPr="00077886">
              <w:rPr>
                <w:spacing w:val="-3"/>
              </w:rPr>
              <w:t>инвентарем</w:t>
            </w:r>
          </w:p>
        </w:tc>
      </w:tr>
      <w:tr w:rsidR="0069533C" w14:paraId="4E7EE53C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40D" w14:textId="2A8BD851" w:rsidR="0069533C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1.1.</w:t>
            </w:r>
            <w:r w:rsidR="00492970" w:rsidRPr="00077886">
              <w:t>1.</w:t>
            </w:r>
            <w:r w:rsidRPr="00077886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AC0" w14:textId="77777777" w:rsidR="0069533C" w:rsidRPr="00077886" w:rsidRDefault="00EA134F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rPr>
                <w:bCs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AD54" w14:textId="77777777" w:rsidR="0069533C" w:rsidRPr="00077886" w:rsidRDefault="00EA134F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E20" w14:textId="77777777" w:rsidR="0069533C" w:rsidRPr="00077886" w:rsidRDefault="00EA134F" w:rsidP="00EA1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45A" w14:textId="77777777" w:rsidR="0069533C" w:rsidRPr="00077886" w:rsidRDefault="00EA134F" w:rsidP="00EA1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96A" w14:textId="77777777" w:rsidR="0069533C" w:rsidRPr="00784EA4" w:rsidRDefault="00EA134F" w:rsidP="00EA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D61" w14:textId="77777777" w:rsidR="0069533C" w:rsidRPr="00784EA4" w:rsidRDefault="00EA134F" w:rsidP="00EA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315" w14:textId="77777777" w:rsidR="0069533C" w:rsidRPr="00784EA4" w:rsidRDefault="00EA134F" w:rsidP="00EA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69533C" w14:paraId="5D8DBD62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0902" w14:textId="07A95033" w:rsidR="0069533C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69533C" w:rsidRPr="00077886">
              <w:t>1.2</w:t>
            </w:r>
          </w:p>
        </w:tc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63D" w14:textId="644CCC64" w:rsidR="0069533C" w:rsidRPr="00077886" w:rsidRDefault="0069533C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t xml:space="preserve">Задача. </w:t>
            </w:r>
            <w:r w:rsidR="0074223E" w:rsidRPr="00077886">
              <w:rPr>
                <w:color w:val="000000"/>
              </w:rPr>
              <w:t>Повышение интереса различных категорий населения Кудымкарского муниципального округа Пермского края к занятиям физической культурой и спорто</w:t>
            </w:r>
            <w:r w:rsidR="009839E4" w:rsidRPr="00077886">
              <w:rPr>
                <w:color w:val="000000"/>
              </w:rPr>
              <w:t xml:space="preserve">м. </w:t>
            </w:r>
            <w:r w:rsidR="0074223E" w:rsidRPr="00077886">
              <w:rPr>
                <w:spacing w:val="-12"/>
              </w:rPr>
              <w:t>Ф</w:t>
            </w:r>
            <w:r w:rsidR="0074223E" w:rsidRPr="00077886">
              <w:rPr>
                <w:spacing w:val="-1"/>
              </w:rPr>
              <w:t xml:space="preserve">ормирование у населения мотивации </w:t>
            </w:r>
            <w:r w:rsidR="0074223E" w:rsidRPr="00077886">
              <w:t>к необходимости занятий физической культурой и спортом, укрепления здоровья</w:t>
            </w:r>
            <w:r w:rsidR="009839E4" w:rsidRPr="00077886">
              <w:t xml:space="preserve">. </w:t>
            </w:r>
            <w:r w:rsidR="0074223E" w:rsidRPr="00077886">
              <w:rPr>
                <w:spacing w:val="-11"/>
              </w:rPr>
              <w:t>С</w:t>
            </w:r>
            <w:r w:rsidR="0074223E" w:rsidRPr="00077886">
              <w:t xml:space="preserve">оциальная поддержка всех видов </w:t>
            </w:r>
            <w:r w:rsidR="0074223E" w:rsidRPr="00077886">
              <w:rPr>
                <w:spacing w:val="-2"/>
              </w:rPr>
              <w:t xml:space="preserve">спортивно-массовых </w:t>
            </w:r>
            <w:r w:rsidR="0074223E" w:rsidRPr="00077886">
              <w:rPr>
                <w:spacing w:val="-5"/>
              </w:rPr>
              <w:t xml:space="preserve">мероприятий, </w:t>
            </w:r>
            <w:r w:rsidR="0074223E" w:rsidRPr="00077886">
              <w:t>проводимых в Кудымкарском муниципальном округе Пермского края и улучшение качества физкультурно-спортивной работы</w:t>
            </w:r>
            <w:r w:rsidR="009839E4" w:rsidRPr="00077886">
              <w:t>.</w:t>
            </w:r>
          </w:p>
        </w:tc>
      </w:tr>
      <w:tr w:rsidR="0074223E" w14:paraId="0E43BA38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FAC" w14:textId="2AEB1B40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F82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46A5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E84F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D34D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F815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168F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4DCF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</w:tr>
      <w:tr w:rsidR="0074223E" w14:paraId="37BADC59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CC6" w14:textId="7223BB3E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E3F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rPr>
                <w:bCs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319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E001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4980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83C0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24D4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CF2E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74,2</w:t>
            </w:r>
          </w:p>
        </w:tc>
      </w:tr>
      <w:tr w:rsidR="0074223E" w14:paraId="2FA5F3FC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47F" w14:textId="41DF4E69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E86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rPr>
                <w:bCs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1FA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2863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2A05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C34E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57BB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9D50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59,6</w:t>
            </w:r>
          </w:p>
        </w:tc>
      </w:tr>
      <w:tr w:rsidR="0074223E" w14:paraId="629B49C5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CFEF" w14:textId="7691F743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lastRenderedPageBreak/>
              <w:t>1.</w:t>
            </w:r>
            <w:r w:rsidR="0074223E" w:rsidRPr="00077886">
              <w:t>1.2.4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EF2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rPr>
                <w:bCs/>
              </w:rPr>
              <w:t>Доля граждан старшего возраста (женщины в возрасте 55-79 лет; мужчины в возрасте 60-69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0974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822E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ECC9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BF33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DBD2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EE64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11,1</w:t>
            </w:r>
          </w:p>
        </w:tc>
      </w:tr>
      <w:tr w:rsidR="0074223E" w14:paraId="05324EA3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36E" w14:textId="0384D0BA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DD22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rPr>
                <w:bCs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4A06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BEDD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61,50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19B3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62,00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B3C7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62,50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CBA1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63,00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E6E2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63,00</w:t>
            </w:r>
          </w:p>
        </w:tc>
      </w:tr>
      <w:tr w:rsidR="0074223E" w14:paraId="6AF9FAA7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138" w14:textId="7EBA7D6F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5F69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rPr>
                <w:bCs/>
              </w:rPr>
              <w:t>Количество проведенных спортивных и физкультурно-массовых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8E8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077886">
              <w:t>ед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620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6C29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0EE7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B9F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7C71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</w:t>
            </w:r>
            <w:r>
              <w:t>4</w:t>
            </w:r>
          </w:p>
        </w:tc>
      </w:tr>
      <w:tr w:rsidR="0074223E" w14:paraId="5175CA55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F66" w14:textId="4C7AEDA7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0BB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rPr>
                <w:bCs/>
              </w:rPr>
              <w:t>Количество участников спортивных и физкультурно-массовых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B403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чел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94E7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3000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5C81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3100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7AA3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3200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746A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3300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DEFF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3400</w:t>
            </w:r>
          </w:p>
        </w:tc>
      </w:tr>
      <w:tr w:rsidR="0074223E" w14:paraId="24B81381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5B9" w14:textId="3B123A32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81B0" w14:textId="77777777" w:rsidR="0074223E" w:rsidRPr="00077886" w:rsidRDefault="0074223E" w:rsidP="0074223E">
            <w:pPr>
              <w:pStyle w:val="Default"/>
              <w:jc w:val="both"/>
            </w:pPr>
            <w:r w:rsidRPr="00077886">
              <w:t xml:space="preserve">Доля населения, зарегистрированного в электронной базе данных, от общей численности населения в возрасте от 6 лет, проживающего на территории Кудымкарского муниципального округа Пермского края </w:t>
            </w:r>
          </w:p>
          <w:p w14:paraId="6C9621B7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F15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BE29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E318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C09" w14:textId="77777777" w:rsidR="0074223E" w:rsidRPr="005119A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5793" w14:textId="77777777" w:rsidR="0074223E" w:rsidRPr="005119A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883B" w14:textId="77777777" w:rsidR="0074223E" w:rsidRPr="005119A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4223E" w14:paraId="13D7E2BE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E0F" w14:textId="12B0D964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3941" w14:textId="77777777" w:rsidR="0074223E" w:rsidRPr="00077886" w:rsidRDefault="0074223E" w:rsidP="0074223E">
            <w:pPr>
              <w:pStyle w:val="Default"/>
              <w:jc w:val="both"/>
              <w:rPr>
                <w:sz w:val="23"/>
                <w:szCs w:val="23"/>
              </w:rPr>
            </w:pPr>
            <w:r w:rsidRPr="00077886">
              <w:rPr>
                <w:sz w:val="23"/>
                <w:szCs w:val="23"/>
              </w:rPr>
              <w:t xml:space="preserve">Доля населения Кудымкарского муниципального округа Пермского края, выполнившего нормативы ВФСК ГТО в общей численности населения, принявшего участие в сдаче нормативов ВФСК ГТО </w:t>
            </w:r>
          </w:p>
          <w:p w14:paraId="00424A5C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5370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A304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A291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6239" w14:textId="77777777" w:rsidR="0074223E" w:rsidRPr="005119A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24D5" w14:textId="77777777" w:rsidR="0074223E" w:rsidRPr="005119A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F099" w14:textId="77777777" w:rsidR="0074223E" w:rsidRPr="005119A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</w:tr>
    </w:tbl>
    <w:p w14:paraId="5C225F99" w14:textId="77777777" w:rsidR="0069533C" w:rsidRPr="00400C31" w:rsidRDefault="0069533C" w:rsidP="00400C31">
      <w:pPr>
        <w:widowControl w:val="0"/>
        <w:autoSpaceDE w:val="0"/>
        <w:autoSpaceDN w:val="0"/>
        <w:adjustRightInd w:val="0"/>
        <w:ind w:right="-427" w:firstLine="540"/>
        <w:jc w:val="both"/>
        <w:rPr>
          <w:rFonts w:ascii="Arial" w:hAnsi="Arial" w:cs="Arial"/>
          <w:sz w:val="20"/>
          <w:szCs w:val="20"/>
        </w:rPr>
      </w:pPr>
      <w:bookmarkStart w:id="3" w:name="Par1150"/>
      <w:bookmarkEnd w:id="3"/>
    </w:p>
    <w:p w14:paraId="2DBA62D9" w14:textId="77777777" w:rsidR="0069533C" w:rsidRDefault="0069533C"/>
    <w:p w14:paraId="626EF8BF" w14:textId="77777777" w:rsidR="00806701" w:rsidRDefault="00806701"/>
    <w:p w14:paraId="56499007" w14:textId="77777777" w:rsidR="00806701" w:rsidRDefault="00806701"/>
    <w:p w14:paraId="5F2731CF" w14:textId="77777777" w:rsidR="00806701" w:rsidRDefault="00806701"/>
    <w:p w14:paraId="7DAEC729" w14:textId="77777777" w:rsidR="00806701" w:rsidRDefault="00806701"/>
    <w:p w14:paraId="351B5E7D" w14:textId="77777777" w:rsidR="00806701" w:rsidRDefault="00806701"/>
    <w:p w14:paraId="7604BF24" w14:textId="77777777" w:rsidR="00806701" w:rsidRDefault="00806701"/>
    <w:p w14:paraId="2F25D133" w14:textId="77777777" w:rsidR="00806701" w:rsidRDefault="00806701"/>
    <w:p w14:paraId="58D75496" w14:textId="77777777" w:rsidR="00806701" w:rsidRDefault="00806701"/>
    <w:p w14:paraId="57D4EE22" w14:textId="77777777" w:rsidR="00806701" w:rsidRDefault="00806701"/>
    <w:p w14:paraId="1EC080EB" w14:textId="77777777" w:rsidR="00806701" w:rsidRDefault="00806701"/>
    <w:p w14:paraId="5A1E86CB" w14:textId="77777777" w:rsidR="00806701" w:rsidRDefault="00806701"/>
    <w:p w14:paraId="60260844" w14:textId="77777777" w:rsidR="00806701" w:rsidRDefault="00806701"/>
    <w:p w14:paraId="2E17EF79" w14:textId="77777777" w:rsidR="00806701" w:rsidRDefault="00806701"/>
    <w:p w14:paraId="674AB578" w14:textId="77777777" w:rsidR="00806701" w:rsidRDefault="00806701"/>
    <w:p w14:paraId="3820A57F" w14:textId="77777777" w:rsidR="00806701" w:rsidRDefault="00806701"/>
    <w:p w14:paraId="5779B800" w14:textId="77777777" w:rsidR="00806701" w:rsidRDefault="00806701"/>
    <w:p w14:paraId="7394C10C" w14:textId="77777777" w:rsidR="00806701" w:rsidRDefault="00806701"/>
    <w:p w14:paraId="2CBEDC87" w14:textId="77777777" w:rsidR="00806701" w:rsidRDefault="00806701" w:rsidP="008067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Мониторинг,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реализацией, методика оценки эффективности Программы, отчетность ответственного исполнителя</w:t>
      </w:r>
    </w:p>
    <w:p w14:paraId="311EE190" w14:textId="77777777" w:rsidR="00806701" w:rsidRPr="004A433D" w:rsidRDefault="00806701" w:rsidP="00806701">
      <w:pPr>
        <w:rPr>
          <w:bCs/>
          <w:sz w:val="28"/>
          <w:szCs w:val="28"/>
        </w:rPr>
      </w:pPr>
    </w:p>
    <w:p w14:paraId="08C025D6" w14:textId="77777777" w:rsidR="00806701" w:rsidRDefault="00806701" w:rsidP="00806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управления Программой построена на основе функционального разделения полномочий исполнителей Программы в процессе реализации программных мероприятий.</w:t>
      </w:r>
    </w:p>
    <w:p w14:paraId="4E783205" w14:textId="77777777" w:rsidR="00806701" w:rsidRDefault="00806701" w:rsidP="00806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координацию работ по реализации Программы осуществляет директор муниципального казенного учреждения «Кудымкарский районный Дом культуры».</w:t>
      </w:r>
    </w:p>
    <w:p w14:paraId="7423DB41" w14:textId="59EC5FCA" w:rsidR="00806701" w:rsidRPr="004A433D" w:rsidRDefault="00806701" w:rsidP="00806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Программы, а также отчетность ответственного исполнителя осуществля</w:t>
      </w:r>
      <w:r w:rsidR="00954D83">
        <w:rPr>
          <w:sz w:val="28"/>
          <w:szCs w:val="28"/>
        </w:rPr>
        <w:t>ется</w:t>
      </w:r>
      <w:r>
        <w:rPr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Кудымкарского муниципального округа Пермского края.</w:t>
      </w:r>
    </w:p>
    <w:p w14:paraId="1E9F4CF8" w14:textId="77777777" w:rsidR="00806701" w:rsidRDefault="00806701" w:rsidP="0080670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Программы осуществляется в соответствии с </w:t>
      </w:r>
      <w:r>
        <w:rPr>
          <w:bCs/>
          <w:sz w:val="28"/>
          <w:szCs w:val="28"/>
        </w:rPr>
        <w:t>Порядком разработки, реализации и оценки эффективности муниципальных программ Кудымкарского муниципального округа Пермского края сравнительным способом плановых значений целевых показателей и фактических значений за год (представленных органом статистики, в случае отсутствия фактическое значение определяется расчетным методом).</w:t>
      </w:r>
    </w:p>
    <w:p w14:paraId="60587F6A" w14:textId="5EC45F92" w:rsidR="00806701" w:rsidRDefault="00806701" w:rsidP="0080670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Настоящая методика подразумевает необходимость проведения оценки эффективности </w:t>
      </w:r>
      <w:r w:rsidR="00954D83">
        <w:rPr>
          <w:sz w:val="28"/>
          <w:szCs w:val="28"/>
        </w:rPr>
        <w:t>П</w:t>
      </w:r>
      <w:r>
        <w:rPr>
          <w:sz w:val="28"/>
          <w:szCs w:val="28"/>
        </w:rPr>
        <w:t>рограммы в течение срока ее реализации не реже одного раза в год</w:t>
      </w:r>
      <w:r w:rsidR="00954D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54D8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необходимости, по результатам проведения оценки, внесения изменений в Программу.</w:t>
      </w:r>
    </w:p>
    <w:p w14:paraId="3E1CDDA0" w14:textId="77777777" w:rsidR="00806701" w:rsidRPr="004A433D" w:rsidRDefault="00806701" w:rsidP="00806701">
      <w:pPr>
        <w:rPr>
          <w:bCs/>
          <w:sz w:val="28"/>
          <w:szCs w:val="28"/>
        </w:rPr>
      </w:pPr>
    </w:p>
    <w:p w14:paraId="746F0DFA" w14:textId="77777777" w:rsidR="00806701" w:rsidRDefault="00806701" w:rsidP="00806701">
      <w:pPr>
        <w:jc w:val="both"/>
        <w:rPr>
          <w:sz w:val="28"/>
          <w:szCs w:val="28"/>
        </w:rPr>
      </w:pPr>
    </w:p>
    <w:p w14:paraId="63781B44" w14:textId="77777777" w:rsidR="00806701" w:rsidRDefault="00806701" w:rsidP="00806701"/>
    <w:p w14:paraId="11BAEBD4" w14:textId="77777777" w:rsidR="00806701" w:rsidRDefault="00806701" w:rsidP="00806701"/>
    <w:p w14:paraId="4AF5DB9D" w14:textId="77777777" w:rsidR="00806701" w:rsidRDefault="00806701" w:rsidP="00806701"/>
    <w:p w14:paraId="54F6E755" w14:textId="77777777" w:rsidR="00806701" w:rsidRDefault="00806701" w:rsidP="00806701"/>
    <w:p w14:paraId="1F1584CB" w14:textId="77777777" w:rsidR="00806701" w:rsidRDefault="00806701" w:rsidP="00806701"/>
    <w:p w14:paraId="17941C37" w14:textId="77777777" w:rsidR="00806701" w:rsidRDefault="00806701" w:rsidP="00806701"/>
    <w:p w14:paraId="280B33DD" w14:textId="77777777" w:rsidR="00806701" w:rsidRDefault="00806701" w:rsidP="00806701"/>
    <w:p w14:paraId="50D15C82" w14:textId="77777777" w:rsidR="00806701" w:rsidRDefault="00806701" w:rsidP="00806701"/>
    <w:p w14:paraId="0AD6BC0D" w14:textId="77777777" w:rsidR="00806701" w:rsidRDefault="00806701" w:rsidP="00806701"/>
    <w:p w14:paraId="6AF8E383" w14:textId="77777777" w:rsidR="00806701" w:rsidRDefault="00806701" w:rsidP="00806701"/>
    <w:p w14:paraId="693CF98B" w14:textId="77777777" w:rsidR="00806701" w:rsidRDefault="00806701"/>
    <w:sectPr w:rsidR="00806701" w:rsidSect="00400C31">
      <w:pgSz w:w="11906" w:h="16838"/>
      <w:pgMar w:top="567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783F4" w14:textId="77777777" w:rsidR="00A510B0" w:rsidRDefault="00A510B0" w:rsidP="00400C31">
      <w:r>
        <w:separator/>
      </w:r>
    </w:p>
  </w:endnote>
  <w:endnote w:type="continuationSeparator" w:id="0">
    <w:p w14:paraId="2D3DA3C1" w14:textId="77777777" w:rsidR="00A510B0" w:rsidRDefault="00A510B0" w:rsidP="0040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95900" w14:textId="77777777" w:rsidR="00A510B0" w:rsidRDefault="00A510B0" w:rsidP="00400C31">
      <w:r>
        <w:separator/>
      </w:r>
    </w:p>
  </w:footnote>
  <w:footnote w:type="continuationSeparator" w:id="0">
    <w:p w14:paraId="226C5308" w14:textId="77777777" w:rsidR="00A510B0" w:rsidRDefault="00A510B0" w:rsidP="0040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717"/>
    <w:multiLevelType w:val="multilevel"/>
    <w:tmpl w:val="12D01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640E66"/>
    <w:multiLevelType w:val="hybridMultilevel"/>
    <w:tmpl w:val="E6BC780A"/>
    <w:lvl w:ilvl="0" w:tplc="D1FE8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5E"/>
    <w:rsid w:val="000058E3"/>
    <w:rsid w:val="00010FC5"/>
    <w:rsid w:val="00016195"/>
    <w:rsid w:val="000346BA"/>
    <w:rsid w:val="00040F62"/>
    <w:rsid w:val="000434C8"/>
    <w:rsid w:val="00061CF5"/>
    <w:rsid w:val="0006503D"/>
    <w:rsid w:val="00072A82"/>
    <w:rsid w:val="00077886"/>
    <w:rsid w:val="00077AB6"/>
    <w:rsid w:val="000B364F"/>
    <w:rsid w:val="000C2129"/>
    <w:rsid w:val="000D00F5"/>
    <w:rsid w:val="00125AB8"/>
    <w:rsid w:val="00131518"/>
    <w:rsid w:val="00151F3B"/>
    <w:rsid w:val="00163EE0"/>
    <w:rsid w:val="00170F9A"/>
    <w:rsid w:val="00171844"/>
    <w:rsid w:val="001847B7"/>
    <w:rsid w:val="0019009D"/>
    <w:rsid w:val="001A7BEB"/>
    <w:rsid w:val="001F1AB8"/>
    <w:rsid w:val="001F6448"/>
    <w:rsid w:val="00207963"/>
    <w:rsid w:val="00207E92"/>
    <w:rsid w:val="00214E70"/>
    <w:rsid w:val="00216E93"/>
    <w:rsid w:val="0022494E"/>
    <w:rsid w:val="00234ACC"/>
    <w:rsid w:val="00235604"/>
    <w:rsid w:val="00236B77"/>
    <w:rsid w:val="0024367A"/>
    <w:rsid w:val="00251560"/>
    <w:rsid w:val="00251606"/>
    <w:rsid w:val="00260D22"/>
    <w:rsid w:val="00270687"/>
    <w:rsid w:val="0029236C"/>
    <w:rsid w:val="002A1CF1"/>
    <w:rsid w:val="002B0125"/>
    <w:rsid w:val="002B3097"/>
    <w:rsid w:val="002D4761"/>
    <w:rsid w:val="002D5BA8"/>
    <w:rsid w:val="002E0A25"/>
    <w:rsid w:val="002E5152"/>
    <w:rsid w:val="002F7C44"/>
    <w:rsid w:val="00300EF7"/>
    <w:rsid w:val="0031264C"/>
    <w:rsid w:val="00324C33"/>
    <w:rsid w:val="00326297"/>
    <w:rsid w:val="00331568"/>
    <w:rsid w:val="00335FED"/>
    <w:rsid w:val="003446C2"/>
    <w:rsid w:val="003461EC"/>
    <w:rsid w:val="00367E9A"/>
    <w:rsid w:val="003965EC"/>
    <w:rsid w:val="003A5B7C"/>
    <w:rsid w:val="003D5063"/>
    <w:rsid w:val="003F055C"/>
    <w:rsid w:val="00400C31"/>
    <w:rsid w:val="0041358F"/>
    <w:rsid w:val="00414ED6"/>
    <w:rsid w:val="00425B1B"/>
    <w:rsid w:val="00433D62"/>
    <w:rsid w:val="00436A16"/>
    <w:rsid w:val="004447A9"/>
    <w:rsid w:val="00471DB1"/>
    <w:rsid w:val="00473B11"/>
    <w:rsid w:val="00482989"/>
    <w:rsid w:val="0048696A"/>
    <w:rsid w:val="00492970"/>
    <w:rsid w:val="004963E2"/>
    <w:rsid w:val="004B184D"/>
    <w:rsid w:val="004C2090"/>
    <w:rsid w:val="004C649C"/>
    <w:rsid w:val="004D1640"/>
    <w:rsid w:val="004E07C6"/>
    <w:rsid w:val="004E7F42"/>
    <w:rsid w:val="004F47D0"/>
    <w:rsid w:val="005119A6"/>
    <w:rsid w:val="0054265C"/>
    <w:rsid w:val="005439CB"/>
    <w:rsid w:val="00555C93"/>
    <w:rsid w:val="005751E3"/>
    <w:rsid w:val="00590869"/>
    <w:rsid w:val="00595130"/>
    <w:rsid w:val="00597033"/>
    <w:rsid w:val="005A3236"/>
    <w:rsid w:val="005B14CF"/>
    <w:rsid w:val="005C4FA6"/>
    <w:rsid w:val="005D38D5"/>
    <w:rsid w:val="005E4330"/>
    <w:rsid w:val="005F161B"/>
    <w:rsid w:val="0061195A"/>
    <w:rsid w:val="00611C46"/>
    <w:rsid w:val="0063705D"/>
    <w:rsid w:val="0064093B"/>
    <w:rsid w:val="00651708"/>
    <w:rsid w:val="0065535F"/>
    <w:rsid w:val="00656E53"/>
    <w:rsid w:val="006913B7"/>
    <w:rsid w:val="00693A5B"/>
    <w:rsid w:val="0069533C"/>
    <w:rsid w:val="006A6479"/>
    <w:rsid w:val="006C088D"/>
    <w:rsid w:val="006C2654"/>
    <w:rsid w:val="006C685F"/>
    <w:rsid w:val="006D7BB2"/>
    <w:rsid w:val="006E06D6"/>
    <w:rsid w:val="007377DF"/>
    <w:rsid w:val="0074223E"/>
    <w:rsid w:val="0074751C"/>
    <w:rsid w:val="007618F5"/>
    <w:rsid w:val="007839EB"/>
    <w:rsid w:val="007873EA"/>
    <w:rsid w:val="00795347"/>
    <w:rsid w:val="007B6689"/>
    <w:rsid w:val="007D33E1"/>
    <w:rsid w:val="007F2B9F"/>
    <w:rsid w:val="007F5DDD"/>
    <w:rsid w:val="00806701"/>
    <w:rsid w:val="00816CDD"/>
    <w:rsid w:val="008175A9"/>
    <w:rsid w:val="008202FE"/>
    <w:rsid w:val="00827087"/>
    <w:rsid w:val="00835E04"/>
    <w:rsid w:val="0084479E"/>
    <w:rsid w:val="008507D4"/>
    <w:rsid w:val="00883855"/>
    <w:rsid w:val="0088799A"/>
    <w:rsid w:val="008D55E6"/>
    <w:rsid w:val="008D631F"/>
    <w:rsid w:val="008F672F"/>
    <w:rsid w:val="00912DCF"/>
    <w:rsid w:val="00917C9E"/>
    <w:rsid w:val="00925138"/>
    <w:rsid w:val="00932D55"/>
    <w:rsid w:val="00950F9F"/>
    <w:rsid w:val="0095295E"/>
    <w:rsid w:val="00954D83"/>
    <w:rsid w:val="00957CE6"/>
    <w:rsid w:val="00970251"/>
    <w:rsid w:val="009839E4"/>
    <w:rsid w:val="009E63D8"/>
    <w:rsid w:val="009F561A"/>
    <w:rsid w:val="00A33F94"/>
    <w:rsid w:val="00A41C82"/>
    <w:rsid w:val="00A45CB3"/>
    <w:rsid w:val="00A45DD9"/>
    <w:rsid w:val="00A510B0"/>
    <w:rsid w:val="00A536AF"/>
    <w:rsid w:val="00A713AD"/>
    <w:rsid w:val="00A85DF9"/>
    <w:rsid w:val="00AA2557"/>
    <w:rsid w:val="00AA3239"/>
    <w:rsid w:val="00AA358C"/>
    <w:rsid w:val="00AA4CDD"/>
    <w:rsid w:val="00AB5061"/>
    <w:rsid w:val="00AC43A6"/>
    <w:rsid w:val="00AC51BA"/>
    <w:rsid w:val="00AE2B67"/>
    <w:rsid w:val="00B15631"/>
    <w:rsid w:val="00B15D9E"/>
    <w:rsid w:val="00B353C0"/>
    <w:rsid w:val="00B424FD"/>
    <w:rsid w:val="00B5059E"/>
    <w:rsid w:val="00B51321"/>
    <w:rsid w:val="00B6478E"/>
    <w:rsid w:val="00B67E10"/>
    <w:rsid w:val="00B74F22"/>
    <w:rsid w:val="00BB2CB5"/>
    <w:rsid w:val="00BB6298"/>
    <w:rsid w:val="00BB75BC"/>
    <w:rsid w:val="00BC1166"/>
    <w:rsid w:val="00C02D20"/>
    <w:rsid w:val="00C30338"/>
    <w:rsid w:val="00C42C96"/>
    <w:rsid w:val="00C43194"/>
    <w:rsid w:val="00C51BAD"/>
    <w:rsid w:val="00C632A9"/>
    <w:rsid w:val="00C94AE7"/>
    <w:rsid w:val="00CA6142"/>
    <w:rsid w:val="00CB068D"/>
    <w:rsid w:val="00CB2F18"/>
    <w:rsid w:val="00CE3627"/>
    <w:rsid w:val="00CE783C"/>
    <w:rsid w:val="00CE7F06"/>
    <w:rsid w:val="00CF1027"/>
    <w:rsid w:val="00D0046F"/>
    <w:rsid w:val="00D13E8E"/>
    <w:rsid w:val="00D2372F"/>
    <w:rsid w:val="00D326FA"/>
    <w:rsid w:val="00D40C34"/>
    <w:rsid w:val="00D64A81"/>
    <w:rsid w:val="00D65E09"/>
    <w:rsid w:val="00D74FC8"/>
    <w:rsid w:val="00D77E5C"/>
    <w:rsid w:val="00D8025A"/>
    <w:rsid w:val="00D834BD"/>
    <w:rsid w:val="00D85986"/>
    <w:rsid w:val="00D86E32"/>
    <w:rsid w:val="00D939BB"/>
    <w:rsid w:val="00DB2393"/>
    <w:rsid w:val="00DB433F"/>
    <w:rsid w:val="00DC0A50"/>
    <w:rsid w:val="00DD0B27"/>
    <w:rsid w:val="00DF5D69"/>
    <w:rsid w:val="00E02893"/>
    <w:rsid w:val="00E26D6C"/>
    <w:rsid w:val="00E30763"/>
    <w:rsid w:val="00E45CEB"/>
    <w:rsid w:val="00E46920"/>
    <w:rsid w:val="00E76BAA"/>
    <w:rsid w:val="00E845BB"/>
    <w:rsid w:val="00E90010"/>
    <w:rsid w:val="00EA134F"/>
    <w:rsid w:val="00EC1E4F"/>
    <w:rsid w:val="00EE0820"/>
    <w:rsid w:val="00EE0CBA"/>
    <w:rsid w:val="00F076CB"/>
    <w:rsid w:val="00F110E5"/>
    <w:rsid w:val="00F16BAA"/>
    <w:rsid w:val="00F21523"/>
    <w:rsid w:val="00F44E39"/>
    <w:rsid w:val="00F55098"/>
    <w:rsid w:val="00F67928"/>
    <w:rsid w:val="00F861D1"/>
    <w:rsid w:val="00FB16E2"/>
    <w:rsid w:val="00FB77D3"/>
    <w:rsid w:val="00FC76F3"/>
    <w:rsid w:val="00FD25D3"/>
    <w:rsid w:val="00FE051F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A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">
    <w:name w:val="Основной текст (3)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5">
    <w:name w:val="Основной текст65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a3">
    <w:name w:val="Заголовок к тексту"/>
    <w:basedOn w:val="a"/>
    <w:next w:val="a4"/>
    <w:rsid w:val="00BC116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BC11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C1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2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F861D1"/>
    <w:rPr>
      <w:rFonts w:ascii="Calibri" w:hAnsi="Calibri"/>
      <w:szCs w:val="32"/>
      <w:lang w:eastAsia="en-US"/>
    </w:rPr>
  </w:style>
  <w:style w:type="character" w:customStyle="1" w:styleId="20">
    <w:name w:val="Подпись к таблице (2)"/>
    <w:rsid w:val="00695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C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0C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регистрационные поля"/>
    <w:basedOn w:val="a"/>
    <w:rsid w:val="005D38D5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c">
    <w:name w:val="Исполнитель"/>
    <w:basedOn w:val="a4"/>
    <w:rsid w:val="005D38D5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950F9F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D86E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6E32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A8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">
    <w:name w:val="Основной текст (3)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5">
    <w:name w:val="Основной текст65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a3">
    <w:name w:val="Заголовок к тексту"/>
    <w:basedOn w:val="a"/>
    <w:next w:val="a4"/>
    <w:rsid w:val="00BC116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BC11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C1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2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F861D1"/>
    <w:rPr>
      <w:rFonts w:ascii="Calibri" w:hAnsi="Calibri"/>
      <w:szCs w:val="32"/>
      <w:lang w:eastAsia="en-US"/>
    </w:rPr>
  </w:style>
  <w:style w:type="character" w:customStyle="1" w:styleId="20">
    <w:name w:val="Подпись к таблице (2)"/>
    <w:rsid w:val="00695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C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0C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регистрационные поля"/>
    <w:basedOn w:val="a"/>
    <w:rsid w:val="005D38D5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c">
    <w:name w:val="Исполнитель"/>
    <w:basedOn w:val="a4"/>
    <w:rsid w:val="005D38D5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950F9F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D86E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6E32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A8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5C91-F9AD-4359-9EEF-86A54018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Kultura-Sport</dc:creator>
  <cp:lastModifiedBy>Yulia</cp:lastModifiedBy>
  <cp:revision>2</cp:revision>
  <cp:lastPrinted>2022-07-11T04:18:00Z</cp:lastPrinted>
  <dcterms:created xsi:type="dcterms:W3CDTF">2022-07-19T06:15:00Z</dcterms:created>
  <dcterms:modified xsi:type="dcterms:W3CDTF">2022-07-19T06:15:00Z</dcterms:modified>
</cp:coreProperties>
</file>